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0C" w:rsidRPr="00BF251B" w:rsidRDefault="00A50F14" w:rsidP="0067219C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</w:rPr>
      </w:pPr>
      <w:r w:rsidRPr="00B95392">
        <w:rPr>
          <w:rFonts w:ascii="Arial" w:hAnsi="Arial" w:cs="Arial"/>
          <w:b/>
          <w:bCs/>
          <w:sz w:val="26"/>
        </w:rPr>
        <w:t>1</w:t>
      </w:r>
      <w:r w:rsidR="00214CF8">
        <w:rPr>
          <w:rFonts w:ascii="Arial" w:hAnsi="Arial" w:cs="Arial"/>
          <w:b/>
          <w:bCs/>
          <w:sz w:val="26"/>
          <w:lang w:val="en-US"/>
        </w:rPr>
        <w:t>6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>
        <w:rPr>
          <w:rFonts w:ascii="Arial" w:hAnsi="Arial" w:cs="Arial"/>
          <w:b/>
          <w:bCs/>
          <w:sz w:val="26"/>
        </w:rPr>
        <w:t>СОЦИАЛЬНАЯ ЗАЩИТА</w:t>
      </w:r>
      <w:r w:rsidR="00A42BF8">
        <w:rPr>
          <w:rFonts w:ascii="Arial" w:hAnsi="Arial" w:cs="Arial"/>
          <w:b/>
          <w:bCs/>
          <w:sz w:val="26"/>
        </w:rPr>
        <w:t xml:space="preserve"> </w:t>
      </w:r>
    </w:p>
    <w:p w:rsidR="006D10C1" w:rsidRDefault="006D10C1" w:rsidP="006D10C1">
      <w:pPr>
        <w:pStyle w:val="20"/>
        <w:spacing w:before="0" w:line="330" w:lineRule="exact"/>
        <w:ind w:right="0"/>
      </w:pPr>
      <w:r>
        <w:t xml:space="preserve">В органах по труду, занятости и социальной защите в </w:t>
      </w:r>
      <w:r w:rsidR="00473633">
        <w:t>феврале</w:t>
      </w:r>
      <w:r w:rsidR="00BB4AEF">
        <w:t xml:space="preserve"> </w:t>
      </w:r>
      <w:r>
        <w:t>201</w:t>
      </w:r>
      <w:r w:rsidR="00AB6CF8">
        <w:t>9</w:t>
      </w:r>
      <w:r>
        <w:t xml:space="preserve"> г. </w:t>
      </w:r>
      <w:r w:rsidR="00CB090A">
        <w:br/>
      </w:r>
      <w:r>
        <w:t xml:space="preserve">на учете состояло </w:t>
      </w:r>
      <w:r w:rsidR="00AD3037" w:rsidRPr="00AD3037">
        <w:t>2</w:t>
      </w:r>
      <w:r w:rsidR="00473633">
        <w:t> </w:t>
      </w:r>
      <w:r w:rsidR="00AD3037" w:rsidRPr="00AD3037">
        <w:t>5</w:t>
      </w:r>
      <w:r w:rsidR="00473633">
        <w:t>57,5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C911B5">
        <w:br/>
      </w:r>
      <w:r>
        <w:t xml:space="preserve">им пенсий составил </w:t>
      </w:r>
      <w:r w:rsidR="00AD3037">
        <w:t>3</w:t>
      </w:r>
      <w:r w:rsidR="00D209B2">
        <w:t>81,</w:t>
      </w:r>
      <w:r w:rsidR="00473633">
        <w:t>8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D209B2" w:rsidRPr="002F793F">
        <w:t>3</w:t>
      </w:r>
      <w:r w:rsidR="00D209B2">
        <w:t xml:space="preserve"> </w:t>
      </w:r>
      <w:r>
        <w:t>раза превышает бюджет прожиточного минимума для пенсионеров</w:t>
      </w:r>
      <w:r w:rsidR="009D022A" w:rsidRPr="009D022A">
        <w:rPr>
          <w:szCs w:val="26"/>
          <w:vertAlign w:val="superscript"/>
        </w:rPr>
        <w:footnoteReference w:customMarkFollows="1" w:id="2"/>
        <w:t>1)</w:t>
      </w:r>
      <w:r>
        <w:t>.</w:t>
      </w:r>
    </w:p>
    <w:p w:rsidR="00210D9C" w:rsidRPr="005C6F88" w:rsidRDefault="00210D9C" w:rsidP="00210D9C">
      <w:pPr>
        <w:pStyle w:val="20"/>
        <w:spacing w:before="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C76C6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назна-</w:t>
            </w:r>
            <w:r>
              <w:rPr>
                <w:sz w:val="22"/>
              </w:rPr>
              <w:br/>
              <w:t>ченных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Реальный размер назна-ченных пенсий в % к</w:t>
            </w:r>
          </w:p>
        </w:tc>
      </w:tr>
      <w:tr w:rsidR="00210D9C" w:rsidTr="00CC76C6">
        <w:trPr>
          <w:cantSplit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начислен-</w:t>
            </w:r>
            <w:r>
              <w:rPr>
                <w:sz w:val="22"/>
              </w:rPr>
              <w:br/>
              <w:t>ной зара-</w:t>
            </w:r>
            <w:r>
              <w:rPr>
                <w:sz w:val="22"/>
              </w:rPr>
              <w:br/>
              <w:t xml:space="preserve">ботной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соответст-вующему месяцу </w:t>
            </w:r>
            <w:r>
              <w:rPr>
                <w:sz w:val="22"/>
              </w:rPr>
              <w:br/>
              <w:t>предыду-</w:t>
            </w:r>
            <w:r>
              <w:rPr>
                <w:sz w:val="22"/>
              </w:rPr>
              <w:br/>
              <w:t xml:space="preserve">щего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предыду-щему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AB6CF8" w:rsidTr="00A50F1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E52B38">
            <w:pPr>
              <w:spacing w:before="120" w:after="12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8B46AF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8B46AF">
              <w:rPr>
                <w:b w:val="0"/>
                <w:bCs w:val="0"/>
                <w:i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340"/>
              <w:jc w:val="center"/>
              <w:rPr>
                <w:i/>
                <w:snapToGrid w:val="0"/>
                <w:sz w:val="22"/>
                <w:szCs w:val="22"/>
              </w:rPr>
            </w:pPr>
            <w:r w:rsidRPr="008B46AF">
              <w:rPr>
                <w:i/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8B46AF">
              <w:rPr>
                <w:i/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jc w:val="center"/>
              <w:rPr>
                <w:i/>
                <w:sz w:val="22"/>
                <w:szCs w:val="22"/>
              </w:rPr>
            </w:pPr>
            <w:r w:rsidRPr="008B46AF">
              <w:rPr>
                <w:i/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8B46AF">
              <w:rPr>
                <w:i/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8B46AF">
              <w:rPr>
                <w:i/>
                <w:snapToGrid w:val="0"/>
                <w:sz w:val="22"/>
                <w:szCs w:val="22"/>
              </w:rPr>
              <w:t>99,3</w:t>
            </w:r>
          </w:p>
        </w:tc>
      </w:tr>
      <w:tr w:rsidR="00AB6CF8" w:rsidRPr="00EB3E9D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70F5B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70F5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CB090A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090A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883474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7A2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3247A2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AB6CF8" w:rsidRPr="000620E4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620E4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0620E4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B05EAF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5EAF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B05EAF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2B2F34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62983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262983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D209B2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209B2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D209B2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AB6CF8" w:rsidRPr="00A42BF8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42BF8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A42BF8">
              <w:rPr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5C6B25" w:rsidTr="00A50F1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Cs w:val="0"/>
                <w:snapToGrid w:val="0"/>
                <w:szCs w:val="22"/>
              </w:rPr>
            </w:pPr>
            <w:r w:rsidRPr="005C6B25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E52B38">
            <w:pPr>
              <w:spacing w:before="120" w:after="120" w:line="200" w:lineRule="exact"/>
              <w:ind w:right="340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E52B38">
            <w:pPr>
              <w:spacing w:before="120" w:after="12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E52B38">
            <w:pPr>
              <w:spacing w:before="120" w:after="120" w:line="200" w:lineRule="exact"/>
              <w:jc w:val="center"/>
              <w:rPr>
                <w:b/>
                <w:sz w:val="22"/>
                <w:szCs w:val="22"/>
              </w:rPr>
            </w:pPr>
            <w:r w:rsidRPr="005C6B25">
              <w:rPr>
                <w:b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E52B38">
            <w:pPr>
              <w:spacing w:before="120" w:after="12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E52B38">
            <w:pPr>
              <w:spacing w:before="120" w:after="12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99,1</w:t>
            </w:r>
          </w:p>
        </w:tc>
      </w:tr>
      <w:tr w:rsidR="00AB6CF8" w:rsidTr="00A50F1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E52B38">
            <w:pPr>
              <w:spacing w:before="120" w:after="12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E52B38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340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F46816" w:rsidP="00E52B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114,</w:t>
            </w:r>
            <w:r w:rsidR="005C6B25" w:rsidRPr="008B46AF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E52B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B46AF" w:rsidRPr="00794C5F" w:rsidTr="00A50F1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6AF" w:rsidRPr="00AB6CF8" w:rsidRDefault="008B46AF" w:rsidP="00E52B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6AF" w:rsidRDefault="008B46AF" w:rsidP="00E52B38">
            <w:pPr>
              <w:spacing w:before="120" w:after="120" w:line="200" w:lineRule="exact"/>
              <w:ind w:right="340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6AF" w:rsidRDefault="008F6BC5" w:rsidP="00E52B38">
            <w:pPr>
              <w:spacing w:before="120" w:after="12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6AF" w:rsidRDefault="008B46AF" w:rsidP="00E52B38">
            <w:pPr>
              <w:spacing w:before="120" w:after="120" w:line="20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6AF" w:rsidRDefault="008B46AF" w:rsidP="00E52B38">
            <w:pPr>
              <w:spacing w:before="120" w:after="12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6AF" w:rsidRDefault="008B46AF" w:rsidP="00E52B38">
            <w:pPr>
              <w:spacing w:before="120" w:after="12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98,9</w:t>
            </w:r>
          </w:p>
        </w:tc>
      </w:tr>
    </w:tbl>
    <w:p w:rsidR="00B05EAF" w:rsidRDefault="00824B67" w:rsidP="00112327">
      <w:pPr>
        <w:pStyle w:val="20"/>
        <w:spacing w:line="330" w:lineRule="exact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473633">
        <w:t>феврале</w:t>
      </w:r>
      <w:r>
        <w:t xml:space="preserve"> 201</w:t>
      </w:r>
      <w:r w:rsidR="00F77E06">
        <w:t>9</w:t>
      </w:r>
      <w:r w:rsidR="00B95392">
        <w:rPr>
          <w:lang w:val="en-US"/>
        </w:rPr>
        <w:t> </w:t>
      </w:r>
      <w:r>
        <w:t xml:space="preserve">г. </w:t>
      </w:r>
      <w:r w:rsidRPr="00AD6E04">
        <w:t xml:space="preserve">составил </w:t>
      </w:r>
      <w:r w:rsidR="008B46AF">
        <w:br/>
      </w:r>
      <w:r>
        <w:t>3</w:t>
      </w:r>
      <w:r w:rsidR="00D209B2">
        <w:t>93,</w:t>
      </w:r>
      <w:r w:rsidR="00473633">
        <w:t>5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9C7F5D">
        <w:t>4</w:t>
      </w:r>
      <w:r w:rsidR="008B46AF">
        <w:t>8,1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>
        <w:t>2</w:t>
      </w:r>
      <w:r w:rsidR="008B46AF">
        <w:t>62,</w:t>
      </w:r>
      <w:r w:rsidR="00FF2388">
        <w:t>5</w:t>
      </w:r>
      <w:r>
        <w:t xml:space="preserve"> рубля</w:t>
      </w:r>
      <w:r w:rsidRPr="001162BB">
        <w:t xml:space="preserve">, социальных пенсий – </w:t>
      </w:r>
      <w:r w:rsidR="008B46AF">
        <w:t>20</w:t>
      </w:r>
      <w:r>
        <w:t>1</w:t>
      </w:r>
      <w:r w:rsidR="008B46AF">
        <w:t>,2</w:t>
      </w:r>
      <w:r w:rsidRPr="001162BB">
        <w:t xml:space="preserve"> рубл</w:t>
      </w:r>
      <w:r>
        <w:t>я</w:t>
      </w:r>
      <w:r w:rsidRPr="001162BB">
        <w:t>.</w:t>
      </w:r>
    </w:p>
    <w:p w:rsidR="00AB6CF8" w:rsidRDefault="00AB6CF8" w:rsidP="00112327">
      <w:pPr>
        <w:pStyle w:val="20"/>
        <w:spacing w:line="330" w:lineRule="exact"/>
        <w:ind w:right="0"/>
      </w:pPr>
    </w:p>
    <w:sectPr w:rsidR="00AB6CF8" w:rsidSect="00214CF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A43" w:rsidRDefault="00077A43">
      <w:r>
        <w:separator/>
      </w:r>
    </w:p>
  </w:endnote>
  <w:endnote w:type="continuationSeparator" w:id="1">
    <w:p w:rsidR="00077A43" w:rsidRDefault="00077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14" w:rsidRDefault="00EB5A9B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14CF8">
      <w:rPr>
        <w:rStyle w:val="aa"/>
        <w:noProof/>
      </w:rPr>
      <w:t>174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4907"/>
      <w:docPartObj>
        <w:docPartGallery w:val="Page Numbers (Bottom of Page)"/>
        <w:docPartUnique/>
      </w:docPartObj>
    </w:sdtPr>
    <w:sdtContent>
      <w:p w:rsidR="00331114" w:rsidRDefault="00EB5A9B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E52B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A43" w:rsidRDefault="00077A43">
      <w:r>
        <w:separator/>
      </w:r>
    </w:p>
  </w:footnote>
  <w:footnote w:type="continuationSeparator" w:id="1">
    <w:p w:rsidR="00077A43" w:rsidRDefault="00077A43">
      <w:r>
        <w:continuationSeparator/>
      </w:r>
    </w:p>
  </w:footnote>
  <w:footnote w:id="2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Pr="00210D9C">
        <w:rPr>
          <w:sz w:val="20"/>
        </w:rPr>
        <w:t xml:space="preserve"> 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D209B2">
        <w:rPr>
          <w:spacing w:val="-2"/>
          <w:sz w:val="20"/>
        </w:rPr>
        <w:t>2</w:t>
      </w:r>
      <w:r w:rsidR="00473633">
        <w:rPr>
          <w:spacing w:val="-2"/>
          <w:sz w:val="20"/>
        </w:rPr>
        <w:t>3</w:t>
      </w:r>
      <w:r w:rsidRPr="00210D9C">
        <w:rPr>
          <w:spacing w:val="-2"/>
          <w:sz w:val="20"/>
        </w:rPr>
        <w:t xml:space="preserve"> </w:t>
      </w:r>
      <w:r w:rsidR="00473633">
        <w:rPr>
          <w:spacing w:val="-2"/>
          <w:sz w:val="20"/>
        </w:rPr>
        <w:t>января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473633">
        <w:rPr>
          <w:sz w:val="20"/>
        </w:rPr>
        <w:t>4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473633">
        <w:rPr>
          <w:spacing w:val="-2"/>
          <w:sz w:val="20"/>
        </w:rPr>
        <w:t>декабря</w:t>
      </w:r>
      <w:r w:rsidRPr="00210D9C">
        <w:rPr>
          <w:spacing w:val="-2"/>
          <w:sz w:val="20"/>
        </w:rPr>
        <w:t xml:space="preserve"> 201</w:t>
      </w:r>
      <w:r>
        <w:rPr>
          <w:spacing w:val="-2"/>
          <w:sz w:val="20"/>
        </w:rPr>
        <w:t>8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473633">
        <w:rPr>
          <w:spacing w:val="-2"/>
          <w:sz w:val="20"/>
        </w:rPr>
        <w:t>февраля</w:t>
      </w:r>
      <w:r w:rsidRPr="00210D9C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473633">
        <w:rPr>
          <w:spacing w:val="-2"/>
          <w:sz w:val="20"/>
        </w:rPr>
        <w:t>0</w:t>
      </w:r>
      <w:r w:rsidR="00D209B2" w:rsidRPr="00210D9C">
        <w:rPr>
          <w:spacing w:val="-2"/>
          <w:sz w:val="20"/>
        </w:rPr>
        <w:t xml:space="preserve"> </w:t>
      </w:r>
      <w:r w:rsidR="00473633">
        <w:rPr>
          <w:spacing w:val="-2"/>
          <w:sz w:val="20"/>
        </w:rPr>
        <w:t>апреля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 xml:space="preserve">2019 г. </w:t>
      </w:r>
      <w:r w:rsidRPr="00210D9C">
        <w:rPr>
          <w:sz w:val="20"/>
        </w:rPr>
        <w:t>составляет 1</w:t>
      </w:r>
      <w:r>
        <w:rPr>
          <w:sz w:val="20"/>
        </w:rPr>
        <w:t>6</w:t>
      </w:r>
      <w:r w:rsidR="00473633">
        <w:rPr>
          <w:sz w:val="20"/>
        </w:rPr>
        <w:t>6,</w:t>
      </w:r>
      <w:r w:rsidR="00D209B2">
        <w:rPr>
          <w:sz w:val="20"/>
        </w:rPr>
        <w:t>3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14" w:rsidRPr="003F67B7" w:rsidRDefault="003F67B7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caps/>
        <w:sz w:val="16"/>
        <w:szCs w:val="16"/>
      </w:rPr>
    </w:pPr>
    <w:r w:rsidRPr="003F67B7">
      <w:rPr>
        <w:rFonts w:ascii="Arial" w:hAnsi="Arial" w:cs="Arial"/>
        <w:caps/>
        <w:sz w:val="16"/>
        <w:szCs w:val="16"/>
      </w:rPr>
      <w:t>Социальная защита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105474"/>
  </w:hdrShapeDefaults>
  <w:footnotePr>
    <w:footnote w:id="0"/>
    <w:footnote w:id="1"/>
  </w:footnotePr>
  <w:endnotePr>
    <w:endnote w:id="0"/>
    <w:endnote w:id="1"/>
  </w:endnotePr>
  <w:compat/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A43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1B2"/>
    <w:rsid w:val="00117363"/>
    <w:rsid w:val="00117710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0813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4CF8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EED"/>
    <w:rsid w:val="00280425"/>
    <w:rsid w:val="00280503"/>
    <w:rsid w:val="00280668"/>
    <w:rsid w:val="002813E7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3A5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6AF"/>
    <w:rsid w:val="003F5DD1"/>
    <w:rsid w:val="003F61AC"/>
    <w:rsid w:val="003F67B7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8B3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86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56F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38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CD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72C5"/>
    <w:rsid w:val="006373BA"/>
    <w:rsid w:val="006374FD"/>
    <w:rsid w:val="006400B5"/>
    <w:rsid w:val="006407BA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F53"/>
    <w:rsid w:val="008A641D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881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265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89F"/>
    <w:rsid w:val="00A361E4"/>
    <w:rsid w:val="00A3622F"/>
    <w:rsid w:val="00A36328"/>
    <w:rsid w:val="00A363DE"/>
    <w:rsid w:val="00A3670F"/>
    <w:rsid w:val="00A36A87"/>
    <w:rsid w:val="00A36BA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F14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392"/>
    <w:rsid w:val="00B95679"/>
    <w:rsid w:val="00B959A3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6B1"/>
    <w:rsid w:val="00C700A5"/>
    <w:rsid w:val="00C7045A"/>
    <w:rsid w:val="00C70976"/>
    <w:rsid w:val="00C70B5B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AA0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38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A9B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BE1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CDD27-8A89-4FF0-9E5D-7EA24018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Ekaterina.Klimova</cp:lastModifiedBy>
  <cp:revision>26</cp:revision>
  <cp:lastPrinted>2019-03-20T09:09:00Z</cp:lastPrinted>
  <dcterms:created xsi:type="dcterms:W3CDTF">2019-01-16T08:11:00Z</dcterms:created>
  <dcterms:modified xsi:type="dcterms:W3CDTF">2019-03-22T12:57:00Z</dcterms:modified>
</cp:coreProperties>
</file>