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7951BD">
      <w:pPr>
        <w:pStyle w:val="a5"/>
        <w:tabs>
          <w:tab w:val="left" w:pos="3261"/>
        </w:tabs>
        <w:spacing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 xml:space="preserve">В </w:t>
      </w:r>
      <w:r w:rsidR="00490E63">
        <w:t>январе-</w:t>
      </w:r>
      <w:r w:rsidR="00960345">
        <w:t>августе</w:t>
      </w:r>
      <w:r w:rsidR="00490E63" w:rsidRPr="00F92945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5013CA">
        <w:t xml:space="preserve"> 13,3</w:t>
      </w:r>
      <w:r w:rsidRPr="00F92945">
        <w:t xml:space="preserve">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490E63">
        <w:t>январем-</w:t>
      </w:r>
      <w:r w:rsidR="00960345">
        <w:t>августом</w:t>
      </w:r>
      <w:r w:rsidR="00490E63">
        <w:t xml:space="preserve">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0A22C0">
        <w:t>7,9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7951B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972C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E31490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pStyle w:val="4"/>
              <w:keepNext w:val="0"/>
              <w:spacing w:before="40" w:after="2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90E63">
            <w:pPr>
              <w:spacing w:before="4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2845E0">
            <w:pPr>
              <w:tabs>
                <w:tab w:val="left" w:pos="1290"/>
              </w:tabs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2845E0" w:rsidRPr="00452AF8" w:rsidTr="00210038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2845E0" w:rsidRDefault="002845E0" w:rsidP="002845E0">
            <w:pPr>
              <w:pStyle w:val="4"/>
              <w:keepNext w:val="0"/>
              <w:spacing w:before="40" w:after="20" w:line="210" w:lineRule="exact"/>
              <w:ind w:left="0"/>
              <w:rPr>
                <w:b w:val="0"/>
                <w:lang w:val="ru-RU"/>
              </w:rPr>
            </w:pPr>
            <w:proofErr w:type="spellStart"/>
            <w:r w:rsidRPr="00B15A37">
              <w:rPr>
                <w:b w:val="0"/>
                <w:i/>
              </w:rPr>
              <w:t>Январь</w:t>
            </w:r>
            <w:proofErr w:type="spellEnd"/>
            <w:r w:rsidRPr="00B15A37">
              <w:rPr>
                <w:b w:val="0"/>
                <w:i/>
              </w:rPr>
              <w:t>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1F0A34" w:rsidRDefault="005013CA" w:rsidP="008824BF">
            <w:pPr>
              <w:spacing w:before="40" w:after="20" w:line="21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</w:t>
            </w:r>
            <w:r w:rsidR="008824BF">
              <w:rPr>
                <w:bCs/>
                <w:i/>
                <w:iCs/>
                <w:sz w:val="22"/>
                <w:szCs w:val="22"/>
              </w:rPr>
              <w:t>1 554,3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1F0A34" w:rsidRDefault="005013CA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0C4674" w:rsidRDefault="002845E0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2845E0">
            <w:pPr>
              <w:spacing w:before="40" w:after="20" w:line="21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90E63">
            <w:pPr>
              <w:pStyle w:val="4"/>
              <w:keepNext w:val="0"/>
              <w:spacing w:before="40" w:after="2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90E63">
            <w:pPr>
              <w:spacing w:before="40" w:after="2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90E63">
            <w:pPr>
              <w:spacing w:before="4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90E63">
            <w:pPr>
              <w:spacing w:before="4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2845E0">
            <w:pPr>
              <w:pStyle w:val="4"/>
              <w:keepNext w:val="0"/>
              <w:spacing w:before="40" w:after="20" w:line="21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2845E0">
            <w:pPr>
              <w:spacing w:before="40" w:after="20" w:line="21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2845E0">
            <w:pPr>
              <w:spacing w:before="40" w:after="20" w:line="21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1902D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1902D2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2845E0">
            <w:pPr>
              <w:spacing w:before="40" w:after="20" w:line="21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1902D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Default="001902D2" w:rsidP="002845E0">
            <w:pPr>
              <w:pStyle w:val="4"/>
              <w:keepNext w:val="0"/>
              <w:spacing w:before="40" w:after="20" w:line="21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554D7F" w:rsidRDefault="00554D7F" w:rsidP="002845E0">
            <w:pPr>
              <w:spacing w:before="40" w:after="20" w:line="21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7B3CE4">
              <w:rPr>
                <w:b/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1902D2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1902D2" w:rsidP="002845E0">
            <w:pPr>
              <w:pStyle w:val="4"/>
              <w:keepNext w:val="0"/>
              <w:spacing w:before="40" w:after="20" w:line="210" w:lineRule="exact"/>
              <w:ind w:left="0"/>
              <w:rPr>
                <w:b w:val="0"/>
                <w:i/>
                <w:lang w:val="ru-RU"/>
              </w:rPr>
            </w:pPr>
            <w:r w:rsidRPr="00490E63">
              <w:rPr>
                <w:b w:val="0"/>
                <w:i/>
              </w:rPr>
              <w:t xml:space="preserve">I </w:t>
            </w:r>
            <w:proofErr w:type="spellStart"/>
            <w:r w:rsidRPr="00490E63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554D7F" w:rsidP="002845E0">
            <w:pPr>
              <w:spacing w:before="40" w:after="20" w:line="21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/>
                <w:iCs/>
                <w:sz w:val="22"/>
                <w:szCs w:val="22"/>
                <w:lang w:val="be-BY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1902D2" w:rsidP="002845E0">
            <w:pPr>
              <w:spacing w:before="40" w:after="2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0E63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746E4" w:rsidRDefault="00490E63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BC2B1A" w:rsidRDefault="001F0A34" w:rsidP="002845E0">
            <w:pPr>
              <w:spacing w:before="40" w:after="20" w:line="21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280743" w:rsidRDefault="001F0A34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A35B3" w:rsidRDefault="001F0A34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2845E0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746E4" w:rsidRDefault="002845E0" w:rsidP="002845E0">
            <w:pPr>
              <w:pStyle w:val="4"/>
              <w:keepNext w:val="0"/>
              <w:spacing w:before="40" w:after="2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5013CA" w:rsidP="002845E0">
            <w:pPr>
              <w:spacing w:before="40" w:after="20" w:line="21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0A22C0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A35B3" w:rsidRDefault="000A22C0" w:rsidP="002845E0">
            <w:pPr>
              <w:spacing w:before="40" w:after="2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490E63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2845E0" w:rsidRDefault="00490E63" w:rsidP="002845E0">
            <w:pPr>
              <w:pStyle w:val="4"/>
              <w:keepNext w:val="0"/>
              <w:spacing w:before="40" w:after="20" w:line="210" w:lineRule="exact"/>
              <w:ind w:left="0"/>
              <w:rPr>
                <w:i/>
                <w:lang w:val="ru-RU"/>
              </w:rPr>
            </w:pPr>
            <w:proofErr w:type="spellStart"/>
            <w:r w:rsidRPr="00A746E4">
              <w:rPr>
                <w:i/>
              </w:rPr>
              <w:t>Январь</w:t>
            </w:r>
            <w:proofErr w:type="spellEnd"/>
            <w:r w:rsidRPr="00A746E4">
              <w:rPr>
                <w:i/>
              </w:rPr>
              <w:t>-</w:t>
            </w:r>
            <w:r w:rsidR="002845E0">
              <w:rPr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BC2B1A" w:rsidRDefault="005013CA" w:rsidP="002845E0">
            <w:pPr>
              <w:spacing w:before="40" w:after="20" w:line="210" w:lineRule="exact"/>
              <w:ind w:right="77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13 263,1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AA35B3" w:rsidRDefault="000A22C0" w:rsidP="002845E0">
            <w:pPr>
              <w:tabs>
                <w:tab w:val="left" w:pos="1245"/>
              </w:tabs>
              <w:spacing w:before="40" w:after="20" w:line="21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E63" w:rsidRPr="00AA35B3" w:rsidRDefault="00490E63" w:rsidP="002845E0">
            <w:pPr>
              <w:spacing w:before="40" w:after="20" w:line="21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A35B3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90E63" w:rsidP="00427A24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27A24">
              <w:rPr>
                <w:sz w:val="22"/>
                <w:szCs w:val="22"/>
              </w:rPr>
              <w:t>август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90E63" w:rsidP="00490E6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27A24">
              <w:rPr>
                <w:sz w:val="22"/>
                <w:szCs w:val="22"/>
              </w:rPr>
              <w:t>август</w:t>
            </w:r>
            <w:r w:rsidR="00F925B8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27A24">
              <w:rPr>
                <w:sz w:val="22"/>
                <w:szCs w:val="22"/>
              </w:rPr>
              <w:t>августу</w:t>
            </w:r>
            <w:r w:rsidR="0008273F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490E6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январь-</w:t>
            </w:r>
            <w:r w:rsidR="00427A24">
              <w:rPr>
                <w:sz w:val="22"/>
                <w:szCs w:val="22"/>
              </w:rPr>
              <w:t>август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январю-</w:t>
            </w:r>
            <w:r w:rsidR="00427A24">
              <w:rPr>
                <w:sz w:val="22"/>
                <w:szCs w:val="22"/>
              </w:rPr>
              <w:t>августу</w:t>
            </w:r>
            <w:r w:rsidR="0008273F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40562D">
            <w:pPr>
              <w:spacing w:before="60" w:after="6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13 263,1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102,8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40562D">
            <w:pPr>
              <w:spacing w:before="60" w:after="60" w:line="22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0562D">
            <w:pPr>
              <w:spacing w:before="60" w:after="60" w:line="220" w:lineRule="exact"/>
              <w:ind w:left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0562D">
            <w:pPr>
              <w:spacing w:before="60" w:after="60" w:line="22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2 743,4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106,2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1 675,8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100,8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1 873,2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2 251,2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106,0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3 270,9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105,5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40562D">
            <w:pPr>
              <w:spacing w:before="60" w:after="6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1 440,3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0A22C0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5013CA" w:rsidP="0040562D">
            <w:pPr>
              <w:spacing w:before="60" w:after="6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96,1</w:t>
            </w:r>
          </w:p>
        </w:tc>
      </w:tr>
    </w:tbl>
    <w:p w:rsidR="00F56DC8" w:rsidRDefault="002C39EB" w:rsidP="0040562D">
      <w:pPr>
        <w:pStyle w:val="a7"/>
        <w:spacing w:before="120" w:after="0" w:line="36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490E63" w:rsidRPr="00490E63">
        <w:rPr>
          <w:sz w:val="26"/>
          <w:szCs w:val="26"/>
        </w:rPr>
        <w:t>январе-</w:t>
      </w:r>
      <w:r w:rsidR="00427A24" w:rsidRPr="00427A24">
        <w:rPr>
          <w:sz w:val="26"/>
          <w:szCs w:val="26"/>
        </w:rPr>
        <w:t>августе</w:t>
      </w:r>
      <w:r w:rsidR="00490E63" w:rsidRPr="00490E63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5013CA">
        <w:rPr>
          <w:sz w:val="26"/>
          <w:szCs w:val="26"/>
        </w:rPr>
        <w:t xml:space="preserve">12,1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0A22C0">
        <w:rPr>
          <w:sz w:val="26"/>
          <w:szCs w:val="26"/>
        </w:rPr>
        <w:t>9,6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2F58C4" w:rsidRDefault="002F58C4" w:rsidP="0034415D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226695</wp:posOffset>
            </wp:positionV>
            <wp:extent cx="6438900" cy="25431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52746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50.1pt;margin-top:17.5pt;width:517.05pt;height:25.35pt;z-index:251668480" filled="f" stroked="f">
            <v:textbox style="mso-next-textbox:#_x0000_s1058">
              <w:txbxContent>
                <w:p w:rsidR="002A25E3" w:rsidRPr="004A6B97" w:rsidRDefault="002A25E3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40562D" w:rsidRDefault="0040562D" w:rsidP="00427A24">
      <w:pPr>
        <w:pStyle w:val="2"/>
        <w:spacing w:after="0"/>
        <w:ind w:left="0" w:right="0"/>
        <w:rPr>
          <w:b/>
          <w:bCs/>
          <w:spacing w:val="6"/>
        </w:rPr>
      </w:pPr>
    </w:p>
    <w:p w:rsidR="00427A24" w:rsidRDefault="00427A24" w:rsidP="00427A24">
      <w:pPr>
        <w:pStyle w:val="2"/>
        <w:spacing w:after="0"/>
        <w:ind w:left="0" w:right="0"/>
      </w:pPr>
      <w:r w:rsidRPr="00936C0B">
        <w:rPr>
          <w:b/>
          <w:bCs/>
          <w:spacing w:val="6"/>
        </w:rPr>
        <w:t>Растениеводство.</w:t>
      </w:r>
      <w:r>
        <w:rPr>
          <w:b/>
          <w:bCs/>
          <w:spacing w:val="6"/>
        </w:rPr>
        <w:t xml:space="preserve"> </w:t>
      </w:r>
      <w:r>
        <w:t>На 1 сентября 20</w:t>
      </w:r>
      <w:r w:rsidR="0040562D">
        <w:t>20</w:t>
      </w:r>
      <w:r>
        <w:t> г. в</w:t>
      </w:r>
      <w:r w:rsidRPr="000124E5">
        <w:t xml:space="preserve"> сельскохозяйственных организациях </w:t>
      </w:r>
      <w:r w:rsidRPr="00AA361B">
        <w:t>республики</w:t>
      </w:r>
      <w:r>
        <w:t xml:space="preserve"> </w:t>
      </w:r>
      <w:r w:rsidRPr="00D968E3">
        <w:rPr>
          <w:b/>
        </w:rPr>
        <w:t>зерновые и зернобобовые культуры (без кукурузы)</w:t>
      </w:r>
      <w:r w:rsidRPr="00D968E3">
        <w:t xml:space="preserve"> </w:t>
      </w:r>
      <w:r>
        <w:t xml:space="preserve">убраны с </w:t>
      </w:r>
      <w:r w:rsidR="009710FC">
        <w:t>95,8</w:t>
      </w:r>
      <w:r w:rsidR="007C46A3">
        <w:t>%</w:t>
      </w:r>
      <w:r>
        <w:t xml:space="preserve"> площадей, подлежащих уборке. В 201</w:t>
      </w:r>
      <w:r w:rsidR="0040562D">
        <w:t>9</w:t>
      </w:r>
      <w:r>
        <w:t xml:space="preserve"> году на эту дату </w:t>
      </w:r>
      <w:r>
        <w:br/>
        <w:t xml:space="preserve">было убрано </w:t>
      </w:r>
      <w:r w:rsidR="009710FC">
        <w:t>98,7</w:t>
      </w:r>
      <w:r w:rsidR="007C46A3">
        <w:t>%</w:t>
      </w:r>
      <w:r>
        <w:t xml:space="preserve"> площадей. </w:t>
      </w:r>
    </w:p>
    <w:p w:rsidR="00427A24" w:rsidRDefault="00427A24" w:rsidP="00427A24">
      <w:pPr>
        <w:pStyle w:val="2"/>
        <w:spacing w:before="0" w:after="0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9710FC">
        <w:t>91,9</w:t>
      </w:r>
      <w:r>
        <w:t>% площадей, подлежащих уборке</w:t>
      </w:r>
      <w:r w:rsidRPr="00F447BF">
        <w:t xml:space="preserve"> (</w:t>
      </w:r>
      <w:r>
        <w:t>на 1 сентября 201</w:t>
      </w:r>
      <w:r w:rsidR="0040562D">
        <w:t>9</w:t>
      </w:r>
      <w:r>
        <w:t xml:space="preserve"> г. было убрано </w:t>
      </w:r>
      <w:r w:rsidR="009710FC">
        <w:t>89,6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>
        <w:t xml:space="preserve"> вытереблен с </w:t>
      </w:r>
      <w:r w:rsidR="009710FC">
        <w:t>97,6</w:t>
      </w:r>
      <w:r>
        <w:t>% площадей (</w:t>
      </w:r>
      <w:r w:rsidR="009710FC">
        <w:t>98,4</w:t>
      </w:r>
      <w:r>
        <w:t>%).</w:t>
      </w:r>
    </w:p>
    <w:p w:rsidR="00427A24" w:rsidRDefault="00427A24" w:rsidP="00427A24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427A24" w:rsidTr="00210038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21003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21003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Намолочено, накопано (собрано),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40562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сентября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21003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427A24" w:rsidTr="00210038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21003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40562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40562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24" w:rsidRDefault="00427A24" w:rsidP="0021003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40562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40562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A24" w:rsidRDefault="00427A24" w:rsidP="0040562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4056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F30A21" w:rsidRDefault="00C632EA" w:rsidP="00C632EA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6 479,3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7 728,2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119,3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37,2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F30A21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6 110,8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7 365,1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120,5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37,5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812,7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1 102,2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135,6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31,5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2 373,1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2 821,1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118,9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36,9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43,3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1 394,9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1 602,2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114,9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36,0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1 120,0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1 375,8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122,8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29,9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37,6</w:t>
            </w:r>
          </w:p>
        </w:tc>
      </w:tr>
      <w:tr w:rsidR="00C632EA" w:rsidTr="00C632EA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391,5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448,6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114,6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25,8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31,9</w:t>
            </w:r>
          </w:p>
        </w:tc>
      </w:tr>
      <w:tr w:rsidR="00C632EA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632EA" w:rsidRDefault="00C632EA" w:rsidP="0021003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368,5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363,1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98,5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25,2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31,5</w:t>
            </w:r>
          </w:p>
        </w:tc>
      </w:tr>
      <w:tr w:rsidR="00C632EA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21003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640,3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796,5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124,4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21,0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24,8</w:t>
            </w:r>
          </w:p>
        </w:tc>
      </w:tr>
      <w:tr w:rsidR="00C632EA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Default="00C632EA" w:rsidP="0021003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69,8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28,5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40,8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328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317</w:t>
            </w:r>
          </w:p>
        </w:tc>
      </w:tr>
      <w:tr w:rsidR="00C632EA" w:rsidTr="0021003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Default="00C632EA" w:rsidP="00210038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28,5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24,1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84,6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137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2EA" w:rsidRPr="00467A04" w:rsidRDefault="00C632EA" w:rsidP="00C632E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467A04">
              <w:rPr>
                <w:sz w:val="22"/>
                <w:szCs w:val="22"/>
              </w:rPr>
              <w:t>114</w:t>
            </w:r>
          </w:p>
        </w:tc>
      </w:tr>
    </w:tbl>
    <w:p w:rsidR="00427A24" w:rsidRPr="00A47273" w:rsidRDefault="00427A24" w:rsidP="00427A24">
      <w:pPr>
        <w:pStyle w:val="2"/>
        <w:spacing w:after="0" w:line="320" w:lineRule="exact"/>
        <w:ind w:left="0" w:right="0"/>
      </w:pPr>
      <w:r w:rsidRPr="00936C0B">
        <w:t xml:space="preserve">В сельскохозяйственных организациях </w:t>
      </w:r>
      <w:r>
        <w:t>продолжаются</w:t>
      </w:r>
      <w:r w:rsidRPr="00936C0B">
        <w:t xml:space="preserve"> работы </w:t>
      </w:r>
      <w:r>
        <w:br/>
      </w:r>
      <w:r w:rsidRPr="00936C0B">
        <w:t xml:space="preserve">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proofErr w:type="gramStart"/>
      <w:r>
        <w:rPr>
          <w:spacing w:val="-2"/>
        </w:rPr>
        <w:t>На 1 сентября</w:t>
      </w:r>
      <w:r w:rsidRPr="00901A22">
        <w:rPr>
          <w:spacing w:val="-2"/>
        </w:rPr>
        <w:t xml:space="preserve"> 20</w:t>
      </w:r>
      <w:r w:rsidR="0040562D">
        <w:rPr>
          <w:spacing w:val="-2"/>
        </w:rPr>
        <w:t>20</w:t>
      </w:r>
      <w:r w:rsidRPr="00901A22">
        <w:rPr>
          <w:spacing w:val="-2"/>
        </w:rPr>
        <w:t xml:space="preserve"> г. </w:t>
      </w:r>
      <w:r>
        <w:rPr>
          <w:lang w:val="be-BY"/>
        </w:rPr>
        <w:t>в</w:t>
      </w:r>
      <w:r w:rsidRPr="00936C0B">
        <w:t xml:space="preserve"> сельскохозяйственных организациях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530A9F">
        <w:rPr>
          <w:spacing w:val="-2"/>
        </w:rPr>
        <w:t>4,5</w:t>
      </w:r>
      <w:r w:rsidR="00924D01">
        <w:rPr>
          <w:spacing w:val="-2"/>
        </w:rPr>
        <w:t xml:space="preserve"> </w:t>
      </w:r>
      <w:r w:rsidR="00530A9F">
        <w:rPr>
          <w:spacing w:val="-2"/>
        </w:rPr>
        <w:t>млн</w:t>
      </w:r>
      <w:r w:rsidRPr="00901A22">
        <w:rPr>
          <w:spacing w:val="-2"/>
        </w:rPr>
        <w:t>. тонн кормовых единиц</w:t>
      </w:r>
      <w:r>
        <w:t xml:space="preserve">, </w:t>
      </w:r>
      <w:r w:rsidR="002A25E3">
        <w:br/>
      </w:r>
      <w:r w:rsidR="00653F6F">
        <w:t>что на</w:t>
      </w:r>
      <w:r>
        <w:t xml:space="preserve"> </w:t>
      </w:r>
      <w:r w:rsidR="00924D01">
        <w:t>20,7</w:t>
      </w:r>
      <w:r>
        <w:t>%</w:t>
      </w:r>
      <w:r w:rsidR="00653F6F">
        <w:t xml:space="preserve"> больше, чем на</w:t>
      </w:r>
      <w:r>
        <w:t xml:space="preserve"> 1 сентября</w:t>
      </w:r>
      <w:r w:rsidRPr="00936C0B">
        <w:t xml:space="preserve"> 201</w:t>
      </w:r>
      <w:r w:rsidR="0040562D">
        <w:t>9</w:t>
      </w:r>
      <w:r w:rsidRPr="00936C0B">
        <w:t xml:space="preserve"> г. Сенажа заготовлено </w:t>
      </w:r>
      <w:r w:rsidR="00924D01">
        <w:t>12</w:t>
      </w:r>
      <w:r w:rsidR="00530A9F">
        <w:t>,</w:t>
      </w:r>
      <w:r w:rsidR="00924D01">
        <w:t xml:space="preserve">5 </w:t>
      </w:r>
      <w:r w:rsidR="00530A9F">
        <w:t>млн</w:t>
      </w:r>
      <w:r w:rsidRPr="00936C0B">
        <w:t xml:space="preserve">. тонн, </w:t>
      </w:r>
      <w:r>
        <w:t>или</w:t>
      </w:r>
      <w:r w:rsidRPr="00936C0B">
        <w:t xml:space="preserve"> </w:t>
      </w:r>
      <w:r w:rsidR="003D29EE">
        <w:t xml:space="preserve">на </w:t>
      </w:r>
      <w:r w:rsidR="00924D01">
        <w:t>25,2</w:t>
      </w:r>
      <w:r>
        <w:t>%</w:t>
      </w:r>
      <w:r w:rsidRPr="00936C0B">
        <w:t xml:space="preserve"> </w:t>
      </w:r>
      <w:r w:rsidR="003D29EE">
        <w:t>больше, чем на соответствующую</w:t>
      </w:r>
      <w:r w:rsidRPr="00936C0B">
        <w:t xml:space="preserve"> дат</w:t>
      </w:r>
      <w:r w:rsidR="003D29EE">
        <w:t>у</w:t>
      </w:r>
      <w:r w:rsidRPr="00936C0B">
        <w:t xml:space="preserve"> предыдущего года</w:t>
      </w:r>
      <w:r w:rsidRPr="00DB1F94">
        <w:rPr>
          <w:spacing w:val="-4"/>
        </w:rPr>
        <w:t xml:space="preserve">, </w:t>
      </w:r>
      <w:r w:rsidRPr="00936C0B">
        <w:t>силоса</w:t>
      </w:r>
      <w:r w:rsidRPr="00936C0B">
        <w:rPr>
          <w:lang w:val="en-US"/>
        </w:rPr>
        <w:t> </w:t>
      </w:r>
      <w:r w:rsidRPr="00936C0B">
        <w:t>–</w:t>
      </w:r>
      <w:r w:rsidR="00530A9F">
        <w:t xml:space="preserve"> 1</w:t>
      </w:r>
      <w:r w:rsidR="00C07656">
        <w:t>,</w:t>
      </w:r>
      <w:r w:rsidR="00530A9F">
        <w:t>7</w:t>
      </w:r>
      <w:r w:rsidR="00924D01">
        <w:t xml:space="preserve"> </w:t>
      </w:r>
      <w:r w:rsidR="00530A9F">
        <w:t>млн</w:t>
      </w:r>
      <w:r w:rsidRPr="00936C0B">
        <w:t>.</w:t>
      </w:r>
      <w:r>
        <w:t> </w:t>
      </w:r>
      <w:r w:rsidRPr="00936C0B">
        <w:t xml:space="preserve">тонн </w:t>
      </w:r>
      <w:r>
        <w:t>(</w:t>
      </w:r>
      <w:r w:rsidR="003D29EE">
        <w:t xml:space="preserve">на </w:t>
      </w:r>
      <w:r w:rsidR="00924D01">
        <w:t>10,9</w:t>
      </w:r>
      <w:r>
        <w:t>%</w:t>
      </w:r>
      <w:r w:rsidR="003D29EE">
        <w:t xml:space="preserve"> больше</w:t>
      </w:r>
      <w:r w:rsidRPr="00936C0B">
        <w:t>)</w:t>
      </w:r>
      <w:r>
        <w:t xml:space="preserve">, </w:t>
      </w:r>
      <w:r w:rsidRPr="00936C0B">
        <w:t>сена –</w:t>
      </w:r>
      <w:r w:rsidR="00924D01">
        <w:t xml:space="preserve"> </w:t>
      </w:r>
      <w:r w:rsidR="00530A9F">
        <w:t>0,</w:t>
      </w:r>
      <w:r w:rsidR="00924D01">
        <w:t xml:space="preserve">8 </w:t>
      </w:r>
      <w:r w:rsidR="00530A9F">
        <w:t>млн</w:t>
      </w:r>
      <w:r w:rsidRPr="00936C0B">
        <w:t>. тонн (</w:t>
      </w:r>
      <w:r w:rsidR="003D29EE">
        <w:t xml:space="preserve">на </w:t>
      </w:r>
      <w:r w:rsidR="00924D01">
        <w:t>3,8</w:t>
      </w:r>
      <w:r>
        <w:t>%</w:t>
      </w:r>
      <w:r w:rsidR="003D29EE">
        <w:t xml:space="preserve"> больше</w:t>
      </w:r>
      <w:r w:rsidRPr="00936C0B">
        <w:t>).</w:t>
      </w:r>
      <w:proofErr w:type="gramEnd"/>
    </w:p>
    <w:p w:rsidR="00294C18" w:rsidRPr="006826C8" w:rsidRDefault="008E7C9A" w:rsidP="00086DAC">
      <w:pPr>
        <w:pStyle w:val="2"/>
        <w:spacing w:before="0" w:after="0" w:line="340" w:lineRule="exact"/>
        <w:ind w:left="0" w:right="0"/>
        <w:rPr>
          <w:spacing w:val="-6"/>
        </w:rPr>
      </w:pPr>
      <w:r w:rsidRPr="006826C8">
        <w:rPr>
          <w:b/>
          <w:bCs/>
          <w:spacing w:val="-6"/>
        </w:rPr>
        <w:t xml:space="preserve">Животноводство. </w:t>
      </w:r>
      <w:r w:rsidRPr="006826C8">
        <w:rPr>
          <w:spacing w:val="-6"/>
        </w:rPr>
        <w:t>На 1</w:t>
      </w:r>
      <w:r w:rsidR="00B53F08" w:rsidRPr="006826C8">
        <w:rPr>
          <w:spacing w:val="-6"/>
        </w:rPr>
        <w:t xml:space="preserve"> </w:t>
      </w:r>
      <w:r w:rsidR="0040562D" w:rsidRPr="006826C8">
        <w:rPr>
          <w:spacing w:val="-6"/>
        </w:rPr>
        <w:t>сентября</w:t>
      </w:r>
      <w:r w:rsidR="000A31D5" w:rsidRPr="006826C8">
        <w:rPr>
          <w:spacing w:val="-6"/>
        </w:rPr>
        <w:t xml:space="preserve"> </w:t>
      </w:r>
      <w:r w:rsidRPr="006826C8">
        <w:rPr>
          <w:spacing w:val="-6"/>
        </w:rPr>
        <w:t>20</w:t>
      </w:r>
      <w:r w:rsidR="000C4674" w:rsidRPr="006826C8">
        <w:rPr>
          <w:spacing w:val="-6"/>
        </w:rPr>
        <w:t>20</w:t>
      </w:r>
      <w:r w:rsidR="006652AE" w:rsidRPr="006826C8">
        <w:rPr>
          <w:spacing w:val="-6"/>
        </w:rPr>
        <w:t> </w:t>
      </w:r>
      <w:r w:rsidRPr="006826C8">
        <w:rPr>
          <w:spacing w:val="-6"/>
        </w:rPr>
        <w:t xml:space="preserve">г. </w:t>
      </w:r>
      <w:r w:rsidRPr="006826C8">
        <w:rPr>
          <w:b/>
          <w:bCs/>
          <w:spacing w:val="-6"/>
        </w:rPr>
        <w:t>численность крупного рогатого скота</w:t>
      </w:r>
      <w:r w:rsidR="00B53F08" w:rsidRPr="006826C8">
        <w:rPr>
          <w:b/>
          <w:bCs/>
          <w:spacing w:val="-6"/>
        </w:rPr>
        <w:t xml:space="preserve"> </w:t>
      </w:r>
      <w:r w:rsidRPr="006826C8">
        <w:rPr>
          <w:spacing w:val="-6"/>
        </w:rPr>
        <w:t xml:space="preserve">в сельскохозяйственных организациях по сравнению с соответствующей датой предыдущего года </w:t>
      </w:r>
      <w:r w:rsidR="00117959" w:rsidRPr="006826C8">
        <w:rPr>
          <w:spacing w:val="-6"/>
        </w:rPr>
        <w:t>снизилась</w:t>
      </w:r>
      <w:r w:rsidRPr="006826C8">
        <w:rPr>
          <w:spacing w:val="-6"/>
        </w:rPr>
        <w:t xml:space="preserve"> на </w:t>
      </w:r>
      <w:r w:rsidR="00A50FAC" w:rsidRPr="006826C8">
        <w:rPr>
          <w:spacing w:val="-6"/>
        </w:rPr>
        <w:t xml:space="preserve">10,9 </w:t>
      </w:r>
      <w:r w:rsidR="0070305D" w:rsidRPr="006826C8">
        <w:rPr>
          <w:spacing w:val="-6"/>
        </w:rPr>
        <w:t xml:space="preserve">тыс. голов (на </w:t>
      </w:r>
      <w:r w:rsidR="00A50FAC" w:rsidRPr="006826C8">
        <w:rPr>
          <w:spacing w:val="-6"/>
        </w:rPr>
        <w:t>0,3</w:t>
      </w:r>
      <w:r w:rsidRPr="006826C8">
        <w:rPr>
          <w:spacing w:val="-6"/>
        </w:rPr>
        <w:t>%)</w:t>
      </w:r>
      <w:r w:rsidR="00E54EF7" w:rsidRPr="006826C8">
        <w:rPr>
          <w:spacing w:val="-6"/>
        </w:rPr>
        <w:t>,</w:t>
      </w:r>
      <w:r w:rsidR="00B53F08" w:rsidRPr="006826C8">
        <w:rPr>
          <w:spacing w:val="-6"/>
        </w:rPr>
        <w:t xml:space="preserve"> </w:t>
      </w:r>
      <w:r w:rsidR="00E54EF7" w:rsidRPr="006826C8">
        <w:rPr>
          <w:b/>
          <w:bCs/>
          <w:spacing w:val="-6"/>
        </w:rPr>
        <w:t>коров</w:t>
      </w:r>
      <w:r w:rsidR="00B53F08" w:rsidRPr="006826C8">
        <w:rPr>
          <w:b/>
          <w:bCs/>
          <w:spacing w:val="-6"/>
        </w:rPr>
        <w:t xml:space="preserve"> </w:t>
      </w:r>
      <w:r w:rsidR="00117959" w:rsidRPr="006826C8">
        <w:rPr>
          <w:spacing w:val="-6"/>
        </w:rPr>
        <w:t xml:space="preserve">увеличилась </w:t>
      </w:r>
      <w:r w:rsidR="002A25E3">
        <w:rPr>
          <w:spacing w:val="-6"/>
        </w:rPr>
        <w:br/>
      </w:r>
      <w:r w:rsidR="00E54EF7" w:rsidRPr="006826C8">
        <w:rPr>
          <w:spacing w:val="-6"/>
        </w:rPr>
        <w:t xml:space="preserve">на </w:t>
      </w:r>
      <w:r w:rsidR="00A50FAC" w:rsidRPr="006826C8">
        <w:rPr>
          <w:spacing w:val="-6"/>
        </w:rPr>
        <w:t xml:space="preserve">4,3 </w:t>
      </w:r>
      <w:r w:rsidR="00E54EF7" w:rsidRPr="006826C8">
        <w:rPr>
          <w:spacing w:val="-6"/>
        </w:rPr>
        <w:t xml:space="preserve">тыс. голов (на </w:t>
      </w:r>
      <w:r w:rsidR="00A50FAC" w:rsidRPr="006826C8">
        <w:rPr>
          <w:spacing w:val="-6"/>
        </w:rPr>
        <w:t>0,3</w:t>
      </w:r>
      <w:r w:rsidR="00E54EF7" w:rsidRPr="006826C8">
        <w:rPr>
          <w:spacing w:val="-6"/>
        </w:rPr>
        <w:t>%)</w:t>
      </w:r>
      <w:r w:rsidR="00A52851" w:rsidRPr="006826C8">
        <w:rPr>
          <w:spacing w:val="-6"/>
        </w:rPr>
        <w:t>.</w:t>
      </w:r>
      <w:r w:rsidRPr="006826C8">
        <w:rPr>
          <w:spacing w:val="-6"/>
        </w:rPr>
        <w:t xml:space="preserve"> Поголовье </w:t>
      </w:r>
      <w:r w:rsidRPr="006826C8">
        <w:rPr>
          <w:b/>
          <w:bCs/>
          <w:spacing w:val="-6"/>
        </w:rPr>
        <w:t>свиней</w:t>
      </w:r>
      <w:r w:rsidR="00B53F08" w:rsidRPr="006826C8">
        <w:rPr>
          <w:b/>
          <w:bCs/>
          <w:spacing w:val="-6"/>
        </w:rPr>
        <w:t xml:space="preserve"> </w:t>
      </w:r>
      <w:r w:rsidR="003B6367" w:rsidRPr="006826C8">
        <w:rPr>
          <w:bCs/>
          <w:spacing w:val="-6"/>
        </w:rPr>
        <w:t>возросло</w:t>
      </w:r>
      <w:r w:rsidR="00BF3D1C" w:rsidRPr="006826C8">
        <w:rPr>
          <w:spacing w:val="-6"/>
        </w:rPr>
        <w:t xml:space="preserve"> </w:t>
      </w:r>
      <w:r w:rsidR="002C39EB" w:rsidRPr="006826C8">
        <w:rPr>
          <w:spacing w:val="-6"/>
        </w:rPr>
        <w:t xml:space="preserve">на </w:t>
      </w:r>
      <w:r w:rsidR="00A50FAC" w:rsidRPr="006826C8">
        <w:rPr>
          <w:spacing w:val="-6"/>
        </w:rPr>
        <w:t xml:space="preserve">73,8 </w:t>
      </w:r>
      <w:r w:rsidRPr="006826C8">
        <w:rPr>
          <w:spacing w:val="-6"/>
        </w:rPr>
        <w:t xml:space="preserve">тыс. голов (на </w:t>
      </w:r>
      <w:r w:rsidR="00A50FAC" w:rsidRPr="006826C8">
        <w:rPr>
          <w:spacing w:val="-6"/>
        </w:rPr>
        <w:t>2,9</w:t>
      </w:r>
      <w:r w:rsidRPr="006826C8">
        <w:rPr>
          <w:spacing w:val="-6"/>
        </w:rPr>
        <w:t>%).</w:t>
      </w:r>
    </w:p>
    <w:p w:rsidR="008E7C9A" w:rsidRPr="00CF603D" w:rsidRDefault="008E7C9A" w:rsidP="00086DA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0562D">
        <w:rPr>
          <w:rFonts w:ascii="Arial" w:hAnsi="Arial" w:cs="Arial"/>
          <w:b/>
          <w:bCs/>
          <w:sz w:val="22"/>
          <w:szCs w:val="22"/>
        </w:rPr>
        <w:t>сентября</w:t>
      </w:r>
      <w:r w:rsidR="00490E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84628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8462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88462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40562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40562D">
              <w:rPr>
                <w:sz w:val="22"/>
                <w:szCs w:val="22"/>
              </w:rPr>
              <w:t>сентября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490E6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40562D">
              <w:rPr>
                <w:sz w:val="22"/>
                <w:szCs w:val="22"/>
              </w:rPr>
              <w:t>августа</w:t>
            </w:r>
            <w:r w:rsidR="00490E63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E924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A50FAC" w:rsidP="00E924D1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4 236,5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E924D1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A50FAC" w:rsidP="000F7523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E924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A50FAC" w:rsidP="00E924D1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2 629,8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50FAC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EA3118" w:rsidRPr="00363F22" w:rsidRDefault="00EA3118" w:rsidP="0019725D">
      <w:pPr>
        <w:pStyle w:val="2"/>
        <w:spacing w:before="100" w:after="0" w:line="312" w:lineRule="exact"/>
        <w:ind w:left="0" w:right="0"/>
        <w:contextualSpacing/>
      </w:pPr>
      <w:r w:rsidRPr="00363F22">
        <w:rPr>
          <w:szCs w:val="26"/>
        </w:rPr>
        <w:t>По сравнению</w:t>
      </w:r>
      <w:r w:rsidRPr="00363F22">
        <w:t xml:space="preserve"> с 1 </w:t>
      </w:r>
      <w:r w:rsidR="0040562D">
        <w:rPr>
          <w:spacing w:val="-2"/>
        </w:rPr>
        <w:t>сентября</w:t>
      </w:r>
      <w:r w:rsidR="00E85A33" w:rsidRPr="00901A22">
        <w:rPr>
          <w:spacing w:val="-2"/>
        </w:rPr>
        <w:t xml:space="preserve"> </w:t>
      </w:r>
      <w:r w:rsidRPr="00363F22">
        <w:t>201</w:t>
      </w:r>
      <w:r w:rsidR="00676838" w:rsidRPr="00363F22">
        <w:t>9</w:t>
      </w:r>
      <w:r w:rsidRPr="00363F22">
        <w:t xml:space="preserve"> г. численность крупного рогатого скота снизилась в </w:t>
      </w:r>
      <w:r w:rsidR="00B80461" w:rsidRPr="00363F22">
        <w:t xml:space="preserve">Гомельской </w:t>
      </w:r>
      <w:r w:rsidRPr="00363F22">
        <w:t xml:space="preserve">области на </w:t>
      </w:r>
      <w:r w:rsidR="00F82783">
        <w:t xml:space="preserve">22,8 </w:t>
      </w:r>
      <w:r w:rsidRPr="00363F22">
        <w:t xml:space="preserve">тыс. голов (на </w:t>
      </w:r>
      <w:r w:rsidR="00F82783">
        <w:t>3,4</w:t>
      </w:r>
      <w:r w:rsidRPr="00363F22">
        <w:rPr>
          <w:szCs w:val="26"/>
        </w:rPr>
        <w:t>%</w:t>
      </w:r>
      <w:r w:rsidR="00131E90">
        <w:t>)</w:t>
      </w:r>
      <w:r w:rsidRPr="00363F22">
        <w:t xml:space="preserve">, </w:t>
      </w:r>
      <w:r w:rsidR="00F82783" w:rsidRPr="008C4315">
        <w:rPr>
          <w:spacing w:val="-4"/>
        </w:rPr>
        <w:t>Могилевской</w:t>
      </w:r>
      <w:r w:rsidR="00F82783" w:rsidRPr="00363F22">
        <w:t xml:space="preserve"> </w:t>
      </w:r>
      <w:r w:rsidR="00B80461" w:rsidRPr="00363F22">
        <w:t xml:space="preserve">– </w:t>
      </w:r>
      <w:r w:rsidR="00131E90">
        <w:br/>
      </w:r>
      <w:r w:rsidR="00B80461" w:rsidRPr="008C4315">
        <w:rPr>
          <w:spacing w:val="-4"/>
        </w:rPr>
        <w:t xml:space="preserve">на </w:t>
      </w:r>
      <w:r w:rsidR="00F82783">
        <w:rPr>
          <w:spacing w:val="-4"/>
        </w:rPr>
        <w:t xml:space="preserve">1,9 </w:t>
      </w:r>
      <w:r w:rsidR="00B80461" w:rsidRPr="008C4315">
        <w:rPr>
          <w:spacing w:val="-4"/>
        </w:rPr>
        <w:t xml:space="preserve">тыс. голов (на </w:t>
      </w:r>
      <w:r w:rsidR="00F82783">
        <w:rPr>
          <w:spacing w:val="-4"/>
        </w:rPr>
        <w:t>0,4</w:t>
      </w:r>
      <w:r w:rsidR="00B80461" w:rsidRPr="008C4315">
        <w:rPr>
          <w:spacing w:val="-4"/>
          <w:szCs w:val="26"/>
        </w:rPr>
        <w:t>%</w:t>
      </w:r>
      <w:r w:rsidR="00B80461" w:rsidRPr="008C4315">
        <w:rPr>
          <w:spacing w:val="-4"/>
        </w:rPr>
        <w:t>)</w:t>
      </w:r>
      <w:r w:rsidR="00131E90" w:rsidRPr="008C4315">
        <w:rPr>
          <w:spacing w:val="-4"/>
        </w:rPr>
        <w:t xml:space="preserve">, </w:t>
      </w:r>
      <w:r w:rsidR="00F82783" w:rsidRPr="00363F22">
        <w:t xml:space="preserve">Гродненской </w:t>
      </w:r>
      <w:r w:rsidR="00131E90" w:rsidRPr="00363F22">
        <w:t xml:space="preserve">– на </w:t>
      </w:r>
      <w:r w:rsidR="00F82783">
        <w:t xml:space="preserve">0,5 </w:t>
      </w:r>
      <w:r w:rsidR="00131E90" w:rsidRPr="00363F22">
        <w:t>тыс. голов (</w:t>
      </w:r>
      <w:proofErr w:type="gramStart"/>
      <w:r w:rsidR="00131E90" w:rsidRPr="00363F22">
        <w:t>на</w:t>
      </w:r>
      <w:proofErr w:type="gramEnd"/>
      <w:r w:rsidR="00131E90" w:rsidRPr="00363F22">
        <w:t xml:space="preserve"> </w:t>
      </w:r>
      <w:r w:rsidR="00F82783">
        <w:t>0,1</w:t>
      </w:r>
      <w:r w:rsidR="00131E90" w:rsidRPr="00363F22">
        <w:rPr>
          <w:szCs w:val="26"/>
        </w:rPr>
        <w:t>%</w:t>
      </w:r>
      <w:r w:rsidR="00131E90" w:rsidRPr="00363F22">
        <w:t>)</w:t>
      </w:r>
      <w:r w:rsidR="00440E4A">
        <w:t xml:space="preserve">. </w:t>
      </w:r>
      <w:r w:rsidR="00FF2A96">
        <w:br/>
      </w:r>
      <w:r w:rsidRPr="00363F22">
        <w:t xml:space="preserve">В </w:t>
      </w:r>
      <w:r w:rsidR="00131E90" w:rsidRPr="00363F22">
        <w:t xml:space="preserve">Минской </w:t>
      </w:r>
      <w:r w:rsidRPr="00363F22">
        <w:t>области численность крупного рогатого скота увеличилась</w:t>
      </w:r>
      <w:r w:rsidR="00B80461" w:rsidRPr="00363F22">
        <w:t xml:space="preserve"> </w:t>
      </w:r>
      <w:r w:rsidR="00086DAC">
        <w:br/>
      </w:r>
      <w:r w:rsidRPr="00363F22">
        <w:t xml:space="preserve">на </w:t>
      </w:r>
      <w:r w:rsidR="00F82783">
        <w:t>7,3</w:t>
      </w:r>
      <w:r w:rsidR="00CB628C">
        <w:t xml:space="preserve"> </w:t>
      </w:r>
      <w:r w:rsidRPr="00363F22">
        <w:t xml:space="preserve">тыс. голов (на </w:t>
      </w:r>
      <w:r w:rsidR="00F82783">
        <w:t>0,8</w:t>
      </w:r>
      <w:r w:rsidRPr="00363F22">
        <w:rPr>
          <w:szCs w:val="26"/>
        </w:rPr>
        <w:t>%</w:t>
      </w:r>
      <w:r w:rsidRPr="00363F22">
        <w:t xml:space="preserve">), </w:t>
      </w:r>
      <w:r w:rsidR="00131E90" w:rsidRPr="00363F22">
        <w:t xml:space="preserve">Брестской </w:t>
      </w:r>
      <w:r w:rsidRPr="00363F22">
        <w:t xml:space="preserve">– на </w:t>
      </w:r>
      <w:r w:rsidR="00F82783">
        <w:t>4,3</w:t>
      </w:r>
      <w:r w:rsidR="00CB628C">
        <w:t xml:space="preserve"> </w:t>
      </w:r>
      <w:r w:rsidRPr="00363F22">
        <w:t xml:space="preserve">тыс. голов (на </w:t>
      </w:r>
      <w:r w:rsidR="00F82783">
        <w:t>0,5</w:t>
      </w:r>
      <w:r w:rsidRPr="00363F22">
        <w:rPr>
          <w:szCs w:val="26"/>
        </w:rPr>
        <w:t>%</w:t>
      </w:r>
      <w:r w:rsidRPr="00363F22">
        <w:t>)</w:t>
      </w:r>
      <w:r w:rsidR="00C86DD6">
        <w:t>,</w:t>
      </w:r>
      <w:r w:rsidR="00C86DD6" w:rsidRPr="00C86DD6">
        <w:rPr>
          <w:spacing w:val="-4"/>
        </w:rPr>
        <w:t xml:space="preserve"> </w:t>
      </w:r>
      <w:r w:rsidR="00C86DD6" w:rsidRPr="008C4315">
        <w:rPr>
          <w:spacing w:val="-4"/>
        </w:rPr>
        <w:t xml:space="preserve">Витебской – </w:t>
      </w:r>
      <w:r w:rsidR="00FF2A96">
        <w:rPr>
          <w:spacing w:val="-4"/>
        </w:rPr>
        <w:br/>
      </w:r>
      <w:r w:rsidR="00C86DD6" w:rsidRPr="008C4315">
        <w:rPr>
          <w:spacing w:val="-4"/>
        </w:rPr>
        <w:t xml:space="preserve">на </w:t>
      </w:r>
      <w:r w:rsidR="00F82783">
        <w:rPr>
          <w:spacing w:val="-4"/>
        </w:rPr>
        <w:t>2,6</w:t>
      </w:r>
      <w:r w:rsidR="00C86DD6" w:rsidRPr="008C4315">
        <w:rPr>
          <w:spacing w:val="-4"/>
        </w:rPr>
        <w:t xml:space="preserve"> тыс. голов (</w:t>
      </w:r>
      <w:proofErr w:type="gramStart"/>
      <w:r w:rsidR="00C86DD6" w:rsidRPr="008C4315">
        <w:rPr>
          <w:spacing w:val="-4"/>
        </w:rPr>
        <w:t>на</w:t>
      </w:r>
      <w:proofErr w:type="gramEnd"/>
      <w:r w:rsidR="00C86DD6" w:rsidRPr="008C4315">
        <w:rPr>
          <w:spacing w:val="-4"/>
        </w:rPr>
        <w:t xml:space="preserve"> </w:t>
      </w:r>
      <w:r w:rsidR="00F82783">
        <w:rPr>
          <w:spacing w:val="-4"/>
        </w:rPr>
        <w:t>0,5</w:t>
      </w:r>
      <w:r w:rsidR="00C86DD6" w:rsidRPr="008C4315">
        <w:rPr>
          <w:spacing w:val="-4"/>
          <w:szCs w:val="26"/>
        </w:rPr>
        <w:t>%</w:t>
      </w:r>
      <w:r w:rsidR="00C86DD6" w:rsidRPr="008C4315">
        <w:rPr>
          <w:spacing w:val="-4"/>
        </w:rPr>
        <w:t>)</w:t>
      </w:r>
      <w:r w:rsidRPr="00363F22">
        <w:t>.</w:t>
      </w:r>
    </w:p>
    <w:p w:rsidR="00157CF1" w:rsidRPr="00363F22" w:rsidRDefault="008E7C9A" w:rsidP="0019725D">
      <w:pPr>
        <w:pStyle w:val="3"/>
        <w:spacing w:before="0" w:after="0" w:line="312" w:lineRule="exact"/>
        <w:ind w:left="0"/>
      </w:pPr>
      <w:r w:rsidRPr="00363F22">
        <w:lastRenderedPageBreak/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C86DD6" w:rsidRPr="00363F22">
        <w:t xml:space="preserve">Витебской </w:t>
      </w:r>
      <w:r w:rsidR="00E43008" w:rsidRPr="00363F22">
        <w:t>области на</w:t>
      </w:r>
      <w:r w:rsidR="00CB628C">
        <w:t xml:space="preserve"> </w:t>
      </w:r>
      <w:r w:rsidR="00210038">
        <w:t>4</w:t>
      </w:r>
      <w:r w:rsidR="00E43008" w:rsidRPr="00363F22">
        <w:t xml:space="preserve"> тыс. голов (на </w:t>
      </w:r>
      <w:r w:rsidR="00210038">
        <w:t>2,1</w:t>
      </w:r>
      <w:r w:rsidR="007C46A3">
        <w:t>%</w:t>
      </w:r>
      <w:r w:rsidR="00E43008" w:rsidRPr="00363F22">
        <w:t>),</w:t>
      </w:r>
      <w:r w:rsidR="000D72BF" w:rsidRPr="00363F22">
        <w:t xml:space="preserve"> </w:t>
      </w:r>
      <w:r w:rsidR="00C86DD6" w:rsidRPr="00363F22">
        <w:t xml:space="preserve">Брестской </w:t>
      </w:r>
      <w:r w:rsidR="000D72BF" w:rsidRPr="00363F22">
        <w:t xml:space="preserve">– на </w:t>
      </w:r>
      <w:r w:rsidR="00210038">
        <w:t xml:space="preserve">2,7 </w:t>
      </w:r>
      <w:r w:rsidR="000D72BF" w:rsidRPr="00363F22">
        <w:t xml:space="preserve">тыс. голов (на </w:t>
      </w:r>
      <w:r w:rsidR="00210038">
        <w:t>1</w:t>
      </w:r>
      <w:r w:rsidR="007C46A3">
        <w:t>%</w:t>
      </w:r>
      <w:r w:rsidR="000D72BF" w:rsidRPr="00363F22">
        <w:t xml:space="preserve">), Гродненской – </w:t>
      </w:r>
      <w:r w:rsidR="004D65D7" w:rsidRPr="00363F22">
        <w:t>на</w:t>
      </w:r>
      <w:r w:rsidR="00CB628C">
        <w:t xml:space="preserve"> </w:t>
      </w:r>
      <w:r w:rsidR="00210038">
        <w:t xml:space="preserve">0,3 </w:t>
      </w:r>
      <w:r w:rsidR="004D65D7" w:rsidRPr="00363F22">
        <w:t xml:space="preserve">тыс. голов </w:t>
      </w:r>
      <w:r w:rsidR="00CB628C">
        <w:br/>
      </w:r>
      <w:r w:rsidR="004D65D7" w:rsidRPr="00363F22">
        <w:t>(</w:t>
      </w:r>
      <w:proofErr w:type="gramStart"/>
      <w:r w:rsidR="004D65D7" w:rsidRPr="00363F22">
        <w:t>на</w:t>
      </w:r>
      <w:proofErr w:type="gramEnd"/>
      <w:r w:rsidR="004D65D7" w:rsidRPr="00363F22">
        <w:t xml:space="preserve"> </w:t>
      </w:r>
      <w:r w:rsidR="00210038">
        <w:t>0,1</w:t>
      </w:r>
      <w:r w:rsidR="004D65D7" w:rsidRPr="00363F22">
        <w:t>%)</w:t>
      </w:r>
      <w:r w:rsidR="00210038">
        <w:t xml:space="preserve">, </w:t>
      </w:r>
      <w:proofErr w:type="gramStart"/>
      <w:r w:rsidR="00210038">
        <w:t>в</w:t>
      </w:r>
      <w:proofErr w:type="gramEnd"/>
      <w:r w:rsidR="00210038">
        <w:t xml:space="preserve"> </w:t>
      </w:r>
      <w:r w:rsidR="00210038" w:rsidRPr="00363F22">
        <w:t>Могилевской</w:t>
      </w:r>
      <w:r w:rsidR="00210038">
        <w:t xml:space="preserve"> области – сохранилось на уровне соответствующей даты прошлого года</w:t>
      </w:r>
      <w:r w:rsidR="00ED1041" w:rsidRPr="00363F22">
        <w:t>.</w:t>
      </w:r>
      <w:r w:rsidR="00E43008" w:rsidRPr="00363F22">
        <w:t xml:space="preserve"> </w:t>
      </w:r>
      <w:r w:rsidR="00341F2C" w:rsidRPr="00363F22">
        <w:t xml:space="preserve">В </w:t>
      </w:r>
      <w:r w:rsidR="00210038" w:rsidRPr="00363F22">
        <w:t xml:space="preserve">Гомельской </w:t>
      </w:r>
      <w:r w:rsidR="00790386">
        <w:t>и Минской</w:t>
      </w:r>
      <w:r w:rsidR="00790386" w:rsidRPr="00363F22">
        <w:t xml:space="preserve"> </w:t>
      </w:r>
      <w:proofErr w:type="gramStart"/>
      <w:r w:rsidR="00EA3118" w:rsidRPr="00363F22">
        <w:t>област</w:t>
      </w:r>
      <w:r w:rsidR="00790386">
        <w:t>ях</w:t>
      </w:r>
      <w:proofErr w:type="gramEnd"/>
      <w:r w:rsidR="00EA3118" w:rsidRPr="00363F22">
        <w:t xml:space="preserve"> поголовье коров снизилось на </w:t>
      </w:r>
      <w:r w:rsidR="00210038">
        <w:t xml:space="preserve">1,3 </w:t>
      </w:r>
      <w:r w:rsidR="00EA3118" w:rsidRPr="00363F22">
        <w:t xml:space="preserve">тыс. голов </w:t>
      </w:r>
      <w:r w:rsidR="00790386">
        <w:t xml:space="preserve">в каждой </w:t>
      </w:r>
      <w:r w:rsidR="00EA3118" w:rsidRPr="00363F22">
        <w:t xml:space="preserve">(на </w:t>
      </w:r>
      <w:r w:rsidR="00210038">
        <w:t>0,6</w:t>
      </w:r>
      <w:r w:rsidR="00EA3118" w:rsidRPr="00363F22">
        <w:t>%</w:t>
      </w:r>
      <w:r w:rsidR="00790386">
        <w:t xml:space="preserve"> и 0,4</w:t>
      </w:r>
      <w:r w:rsidR="007C46A3">
        <w:t>%</w:t>
      </w:r>
      <w:r w:rsidR="00790386">
        <w:t xml:space="preserve"> соответственно).</w:t>
      </w:r>
    </w:p>
    <w:p w:rsidR="00C12958" w:rsidRDefault="00C12958" w:rsidP="00EA3A85">
      <w:pPr>
        <w:pStyle w:val="3"/>
        <w:spacing w:before="0" w:after="0" w:line="320" w:lineRule="exact"/>
        <w:ind w:left="0"/>
      </w:pPr>
      <w:r w:rsidRPr="00363F22">
        <w:t xml:space="preserve">Численность свиней на 1 </w:t>
      </w:r>
      <w:r w:rsidR="0040562D">
        <w:rPr>
          <w:spacing w:val="-2"/>
        </w:rPr>
        <w:t>сентября</w:t>
      </w:r>
      <w:r w:rsidRPr="00363F22">
        <w:t xml:space="preserve"> 20</w:t>
      </w:r>
      <w:r w:rsidR="00676838" w:rsidRPr="00363F22">
        <w:t>20</w:t>
      </w:r>
      <w:r w:rsidRPr="00363F22">
        <w:t xml:space="preserve"> г. по сравнению с аналогичной </w:t>
      </w:r>
      <w:r w:rsidRPr="000E2B9E">
        <w:rPr>
          <w:spacing w:val="-2"/>
        </w:rPr>
        <w:t>датой 201</w:t>
      </w:r>
      <w:r w:rsidR="00676838" w:rsidRPr="000E2B9E">
        <w:rPr>
          <w:spacing w:val="-2"/>
        </w:rPr>
        <w:t>9</w:t>
      </w:r>
      <w:r w:rsidRPr="000E2B9E">
        <w:rPr>
          <w:spacing w:val="-2"/>
        </w:rPr>
        <w:t xml:space="preserve"> года </w:t>
      </w:r>
      <w:r w:rsidR="00EA1CB2" w:rsidRPr="000E2B9E">
        <w:rPr>
          <w:spacing w:val="-2"/>
        </w:rPr>
        <w:t>увеличилась</w:t>
      </w:r>
      <w:r w:rsidRPr="000E2B9E">
        <w:rPr>
          <w:spacing w:val="-2"/>
        </w:rPr>
        <w:t xml:space="preserve"> в </w:t>
      </w:r>
      <w:r w:rsidR="00EA1CB2" w:rsidRPr="000E2B9E">
        <w:rPr>
          <w:spacing w:val="-2"/>
        </w:rPr>
        <w:t>Гродненской области</w:t>
      </w:r>
      <w:r w:rsidRPr="000E2B9E">
        <w:rPr>
          <w:spacing w:val="-2"/>
        </w:rPr>
        <w:t xml:space="preserve"> на </w:t>
      </w:r>
      <w:r w:rsidR="00790386">
        <w:rPr>
          <w:spacing w:val="-2"/>
        </w:rPr>
        <w:t>71,1</w:t>
      </w:r>
      <w:r w:rsidR="00CB628C" w:rsidRPr="000E2B9E">
        <w:rPr>
          <w:spacing w:val="-2"/>
        </w:rPr>
        <w:t xml:space="preserve"> </w:t>
      </w:r>
      <w:r w:rsidRPr="000E2B9E">
        <w:rPr>
          <w:spacing w:val="-2"/>
        </w:rPr>
        <w:t>тыс. голов (на </w:t>
      </w:r>
      <w:r w:rsidR="00790386">
        <w:rPr>
          <w:spacing w:val="-2"/>
        </w:rPr>
        <w:t>12,8</w:t>
      </w:r>
      <w:r w:rsidRPr="000E2B9E">
        <w:rPr>
          <w:spacing w:val="-2"/>
          <w:szCs w:val="26"/>
        </w:rPr>
        <w:t>%</w:t>
      </w:r>
      <w:r w:rsidRPr="000E2B9E">
        <w:rPr>
          <w:spacing w:val="-2"/>
        </w:rPr>
        <w:t>),</w:t>
      </w:r>
      <w:r w:rsidRPr="00363F22">
        <w:t xml:space="preserve"> </w:t>
      </w:r>
      <w:r w:rsidR="00790386" w:rsidRPr="00363F22">
        <w:t>Минской</w:t>
      </w:r>
      <w:r w:rsidR="00790386">
        <w:t xml:space="preserve"> </w:t>
      </w:r>
      <w:r w:rsidR="00CB628C" w:rsidRPr="00363F22">
        <w:t xml:space="preserve">– на </w:t>
      </w:r>
      <w:r w:rsidR="00790386">
        <w:t>37,5</w:t>
      </w:r>
      <w:r w:rsidR="000E2B9E">
        <w:t xml:space="preserve"> </w:t>
      </w:r>
      <w:r w:rsidR="00CB628C" w:rsidRPr="00363F22">
        <w:t xml:space="preserve">тыс. голов (на </w:t>
      </w:r>
      <w:r w:rsidR="00790386">
        <w:t>5,5</w:t>
      </w:r>
      <w:r w:rsidR="00CB628C" w:rsidRPr="00363F22">
        <w:rPr>
          <w:szCs w:val="26"/>
        </w:rPr>
        <w:t>%</w:t>
      </w:r>
      <w:r w:rsidR="00CB628C">
        <w:t xml:space="preserve">), </w:t>
      </w:r>
      <w:r w:rsidR="00790386" w:rsidRPr="00363F22">
        <w:t xml:space="preserve">Брестской </w:t>
      </w:r>
      <w:r w:rsidR="00C06CF7" w:rsidRPr="00363F22">
        <w:t xml:space="preserve">– на </w:t>
      </w:r>
      <w:r w:rsidR="00790386">
        <w:t xml:space="preserve">35,5 </w:t>
      </w:r>
      <w:r w:rsidR="00C06CF7" w:rsidRPr="00363F22">
        <w:t xml:space="preserve">тыс. голов </w:t>
      </w:r>
      <w:r w:rsidR="004F0B7E">
        <w:br/>
      </w:r>
      <w:r w:rsidR="00C06CF7" w:rsidRPr="00363F22">
        <w:t xml:space="preserve">(на </w:t>
      </w:r>
      <w:r w:rsidR="00790386">
        <w:t>11,4</w:t>
      </w:r>
      <w:r w:rsidR="00C06CF7" w:rsidRPr="00363F22">
        <w:rPr>
          <w:szCs w:val="26"/>
        </w:rPr>
        <w:t>%</w:t>
      </w:r>
      <w:r w:rsidR="00C06CF7" w:rsidRPr="00363F22">
        <w:t>)</w:t>
      </w:r>
      <w:r w:rsidR="00790386">
        <w:t>, Витебской – на 3,6 тыс. голов (</w:t>
      </w:r>
      <w:proofErr w:type="gramStart"/>
      <w:r w:rsidR="00790386">
        <w:t>на</w:t>
      </w:r>
      <w:proofErr w:type="gramEnd"/>
      <w:r w:rsidR="00790386">
        <w:t xml:space="preserve"> 0,8</w:t>
      </w:r>
      <w:r w:rsidR="007C46A3">
        <w:t>%</w:t>
      </w:r>
      <w:r w:rsidR="00790386"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DF0233" w:rsidRPr="00116175">
        <w:rPr>
          <w:spacing w:val="-6"/>
        </w:rPr>
        <w:t xml:space="preserve">Могилевской </w:t>
      </w:r>
      <w:r w:rsidR="00EA1CB2" w:rsidRPr="00363F22">
        <w:t xml:space="preserve">области численность свиней уменьшилась на </w:t>
      </w:r>
      <w:r w:rsidR="00790386">
        <w:t>65,5</w:t>
      </w:r>
      <w:r w:rsidR="00CB628C">
        <w:t xml:space="preserve">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790386">
        <w:rPr>
          <w:spacing w:val="-6"/>
        </w:rPr>
        <w:t>30,5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>)</w:t>
      </w:r>
      <w:r w:rsidR="0037670C">
        <w:t>,</w:t>
      </w:r>
      <w:r w:rsidR="0037670C" w:rsidRPr="0037670C">
        <w:rPr>
          <w:spacing w:val="-6"/>
        </w:rPr>
        <w:t xml:space="preserve"> </w:t>
      </w:r>
      <w:r w:rsidR="0037670C" w:rsidRPr="00116175">
        <w:rPr>
          <w:spacing w:val="-6"/>
        </w:rPr>
        <w:t xml:space="preserve">Гомельской – </w:t>
      </w:r>
      <w:r w:rsidR="004F0B7E">
        <w:rPr>
          <w:spacing w:val="-6"/>
        </w:rPr>
        <w:br/>
      </w:r>
      <w:r w:rsidR="0037670C" w:rsidRPr="00116175">
        <w:rPr>
          <w:spacing w:val="-6"/>
        </w:rPr>
        <w:t xml:space="preserve">на </w:t>
      </w:r>
      <w:r w:rsidR="00790386">
        <w:rPr>
          <w:spacing w:val="-6"/>
        </w:rPr>
        <w:t xml:space="preserve">8,4 </w:t>
      </w:r>
      <w:r w:rsidR="0037670C" w:rsidRPr="00116175">
        <w:rPr>
          <w:spacing w:val="-6"/>
        </w:rPr>
        <w:t>тыс. голов (на </w:t>
      </w:r>
      <w:r w:rsidR="00790386">
        <w:rPr>
          <w:spacing w:val="-6"/>
        </w:rPr>
        <w:t>2,3</w:t>
      </w:r>
      <w:r w:rsidR="0037670C" w:rsidRPr="00116175">
        <w:rPr>
          <w:spacing w:val="-6"/>
          <w:szCs w:val="26"/>
        </w:rPr>
        <w:t>%</w:t>
      </w:r>
      <w:r w:rsidR="0037670C" w:rsidRPr="00116175">
        <w:rPr>
          <w:spacing w:val="-6"/>
        </w:rPr>
        <w:t>)</w:t>
      </w:r>
      <w:r w:rsidR="00F558F7" w:rsidRPr="00116175">
        <w:t>.</w:t>
      </w:r>
    </w:p>
    <w:p w:rsidR="0064788C" w:rsidRDefault="0064788C" w:rsidP="00EA3A85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3"/>
        <w:gridCol w:w="1105"/>
        <w:gridCol w:w="1105"/>
        <w:gridCol w:w="1107"/>
        <w:gridCol w:w="847"/>
        <w:gridCol w:w="847"/>
        <w:gridCol w:w="1252"/>
      </w:tblGrid>
      <w:tr w:rsidR="00E85A33" w:rsidRPr="00D97077" w:rsidTr="00F541B9">
        <w:trPr>
          <w:cantSplit/>
          <w:trHeight w:val="470"/>
          <w:tblHeader/>
          <w:jc w:val="center"/>
        </w:trPr>
        <w:tc>
          <w:tcPr>
            <w:tcW w:w="1628" w:type="pct"/>
            <w:vMerge w:val="restart"/>
            <w:vAlign w:val="bottom"/>
          </w:tcPr>
          <w:p w:rsidR="00E85A33" w:rsidRPr="00D97077" w:rsidRDefault="00E85A33" w:rsidP="002A2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 w:val="restart"/>
          </w:tcPr>
          <w:p w:rsidR="00E85A33" w:rsidRPr="002F7402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40562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95" w:type="pct"/>
            <w:vMerge w:val="restart"/>
          </w:tcPr>
          <w:p w:rsidR="00E85A33" w:rsidRPr="00E21609" w:rsidRDefault="0040562D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85A33">
              <w:rPr>
                <w:sz w:val="22"/>
                <w:szCs w:val="22"/>
              </w:rPr>
              <w:t xml:space="preserve"> </w:t>
            </w:r>
            <w:r w:rsidR="00C90F6E">
              <w:rPr>
                <w:sz w:val="22"/>
                <w:szCs w:val="22"/>
              </w:rPr>
              <w:br/>
            </w:r>
            <w:r w:rsidR="00E85A33">
              <w:rPr>
                <w:sz w:val="22"/>
                <w:szCs w:val="22"/>
              </w:rPr>
              <w:t>2020 г.</w:t>
            </w:r>
            <w:r w:rsidR="00E85A33">
              <w:rPr>
                <w:sz w:val="22"/>
                <w:szCs w:val="22"/>
              </w:rPr>
              <w:br/>
            </w:r>
          </w:p>
        </w:tc>
        <w:tc>
          <w:tcPr>
            <w:tcW w:w="596" w:type="pct"/>
            <w:vMerge w:val="restart"/>
          </w:tcPr>
          <w:p w:rsidR="00E85A33" w:rsidRPr="007257E2" w:rsidRDefault="00E85A33" w:rsidP="002A25E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40562D">
              <w:rPr>
                <w:sz w:val="22"/>
                <w:szCs w:val="22"/>
              </w:rPr>
              <w:t xml:space="preserve"> 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12" w:type="pct"/>
            <w:gridSpan w:val="2"/>
          </w:tcPr>
          <w:p w:rsidR="00E85A33" w:rsidRPr="00E21609" w:rsidRDefault="0040562D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85A33">
              <w:rPr>
                <w:sz w:val="22"/>
                <w:szCs w:val="22"/>
              </w:rPr>
              <w:t xml:space="preserve"> </w:t>
            </w:r>
            <w:r w:rsidR="00E85A33" w:rsidRPr="00E21609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2F7402">
              <w:rPr>
                <w:sz w:val="22"/>
                <w:szCs w:val="22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  <w:r w:rsidR="00E85A33" w:rsidRPr="00E21609">
              <w:rPr>
                <w:sz w:val="22"/>
                <w:szCs w:val="22"/>
              </w:rPr>
              <w:br/>
            </w:r>
            <w:proofErr w:type="gramStart"/>
            <w:r w:rsidR="00E85A33" w:rsidRPr="00E21609">
              <w:rPr>
                <w:sz w:val="22"/>
                <w:szCs w:val="22"/>
              </w:rPr>
              <w:t>в</w:t>
            </w:r>
            <w:proofErr w:type="gramEnd"/>
            <w:r w:rsidR="00E85A33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5" w:type="pct"/>
            <w:vMerge w:val="restart"/>
          </w:tcPr>
          <w:p w:rsidR="00E85A33" w:rsidRPr="002F7402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562D">
              <w:rPr>
                <w:sz w:val="22"/>
                <w:szCs w:val="22"/>
              </w:rPr>
              <w:t xml:space="preserve"> августу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85A33" w:rsidRPr="00D97077" w:rsidTr="00F541B9">
        <w:trPr>
          <w:cantSplit/>
          <w:trHeight w:val="451"/>
          <w:tblHeader/>
          <w:jc w:val="center"/>
        </w:trPr>
        <w:tc>
          <w:tcPr>
            <w:tcW w:w="1628" w:type="pct"/>
            <w:vMerge/>
            <w:vAlign w:val="bottom"/>
          </w:tcPr>
          <w:p w:rsidR="00E85A33" w:rsidRPr="00D97077" w:rsidRDefault="00E85A33" w:rsidP="002A2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pct"/>
            <w:vMerge/>
          </w:tcPr>
          <w:p w:rsidR="00E85A33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  <w:vMerge/>
          </w:tcPr>
          <w:p w:rsidR="00E85A33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</w:tcPr>
          <w:p w:rsidR="00E85A33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</w:tcPr>
          <w:p w:rsidR="00E85A33" w:rsidRPr="00E21609" w:rsidRDefault="0040562D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65A74">
              <w:rPr>
                <w:sz w:val="22"/>
                <w:szCs w:val="22"/>
              </w:rPr>
              <w:t>у</w:t>
            </w:r>
            <w:r w:rsidR="00E85A33">
              <w:rPr>
                <w:sz w:val="22"/>
                <w:szCs w:val="22"/>
              </w:rPr>
              <w:br/>
              <w:t>2019</w:t>
            </w:r>
            <w:r w:rsidR="00E85A33" w:rsidRPr="00E21609">
              <w:rPr>
                <w:sz w:val="22"/>
                <w:szCs w:val="22"/>
                <w:lang w:val="en-US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56" w:type="pct"/>
          </w:tcPr>
          <w:p w:rsidR="00E85A33" w:rsidRPr="00E21609" w:rsidRDefault="0040562D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E85A33" w:rsidRPr="00E21609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75" w:type="pct"/>
            <w:vMerge/>
          </w:tcPr>
          <w:p w:rsidR="00E85A33" w:rsidRDefault="00E85A33" w:rsidP="002A25E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64788C" w:rsidRPr="00C12EF7" w:rsidRDefault="0064788C" w:rsidP="002A25E3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64788C" w:rsidRPr="00C12EF7" w:rsidTr="00F541B9">
        <w:trPr>
          <w:cantSplit/>
          <w:trHeight w:val="60"/>
          <w:jc w:val="center"/>
        </w:trPr>
        <w:tc>
          <w:tcPr>
            <w:tcW w:w="1628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4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1 245,0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D348D5" w:rsidRDefault="00765A74" w:rsidP="002A25E3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D348D5" w:rsidRDefault="00765A74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4788C" w:rsidRPr="00C12EF7" w:rsidTr="00F541B9">
        <w:trPr>
          <w:cantSplit/>
          <w:jc w:val="center"/>
        </w:trPr>
        <w:tc>
          <w:tcPr>
            <w:tcW w:w="1628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4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5 256,8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694,1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4788C" w:rsidRPr="00C12EF7" w:rsidRDefault="00765A74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4788C" w:rsidRPr="00C12EF7" w:rsidTr="00F541B9">
        <w:trPr>
          <w:cantSplit/>
          <w:jc w:val="center"/>
        </w:trPr>
        <w:tc>
          <w:tcPr>
            <w:tcW w:w="1628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4" w:type="pct"/>
            <w:tcBorders>
              <w:top w:val="nil"/>
              <w:bottom w:val="nil"/>
            </w:tcBorders>
            <w:vAlign w:val="bottom"/>
          </w:tcPr>
          <w:p w:rsidR="0064788C" w:rsidRPr="00C11E1D" w:rsidRDefault="00765A74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2 396,5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1E1D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319,0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64788C" w:rsidRPr="00C11E1D" w:rsidRDefault="00765A74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C11E1D" w:rsidRDefault="00765A74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790D47" w:rsidRDefault="00765A74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4788C" w:rsidRPr="00C11E1D" w:rsidRDefault="00765A74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64788C" w:rsidRPr="00C12EF7" w:rsidRDefault="0064788C" w:rsidP="002A25E3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4788C" w:rsidRPr="00C12EF7" w:rsidTr="00F541B9">
        <w:trPr>
          <w:cantSplit/>
          <w:jc w:val="center"/>
        </w:trPr>
        <w:tc>
          <w:tcPr>
            <w:tcW w:w="1628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1 198,8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5A32BE" w:rsidRDefault="000C568F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64788C" w:rsidRPr="00C12EF7" w:rsidTr="00F541B9">
        <w:trPr>
          <w:cantSplit/>
          <w:jc w:val="center"/>
        </w:trPr>
        <w:tc>
          <w:tcPr>
            <w:tcW w:w="1628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BC3D4E" w:rsidRDefault="000C568F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5 081,9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BC3D4E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664,5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4788C" w:rsidRPr="00BC3D4E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64788C" w:rsidRPr="005A32BE" w:rsidRDefault="000C568F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64788C" w:rsidRPr="00C12EF7" w:rsidTr="00F541B9">
        <w:trPr>
          <w:cantSplit/>
          <w:jc w:val="center"/>
        </w:trPr>
        <w:tc>
          <w:tcPr>
            <w:tcW w:w="1628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859EF" w:rsidRDefault="0064788C" w:rsidP="002A25E3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1 930,1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242,2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456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0C568F" w:rsidP="002A25E3">
            <w:pPr>
              <w:tabs>
                <w:tab w:val="left" w:pos="634"/>
              </w:tabs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56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A32BE" w:rsidRDefault="000C568F" w:rsidP="002A25E3">
            <w:pPr>
              <w:spacing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0C568F" w:rsidP="002A25E3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8E7C9A" w:rsidRPr="001A5EEB" w:rsidRDefault="008E7C9A" w:rsidP="00EA3A85">
      <w:pPr>
        <w:pStyle w:val="2"/>
        <w:spacing w:before="160"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E85A33" w:rsidRPr="00490E63">
        <w:rPr>
          <w:szCs w:val="26"/>
        </w:rPr>
        <w:t>январе-</w:t>
      </w:r>
      <w:r w:rsidR="0040562D">
        <w:rPr>
          <w:szCs w:val="26"/>
        </w:rPr>
        <w:t>августе</w:t>
      </w:r>
      <w:r w:rsidR="00E85A33" w:rsidRPr="00490E63">
        <w:t xml:space="preserve">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40562D">
        <w:rPr>
          <w:szCs w:val="26"/>
        </w:rPr>
        <w:t>августом</w:t>
      </w:r>
      <w:r w:rsidR="00E85A33" w:rsidRPr="00490E63">
        <w:t xml:space="preserve">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F94FB9">
        <w:t>5,4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F94FB9">
        <w:rPr>
          <w:bCs/>
        </w:rPr>
        <w:t>6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C473D7" w:rsidRPr="00C473D7">
        <w:rPr>
          <w:bCs/>
        </w:rPr>
        <w:t>Производство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F94FB9">
        <w:rPr>
          <w:bCs/>
        </w:rPr>
        <w:t>сохранилось практически</w:t>
      </w:r>
      <w:r w:rsidR="00C473D7">
        <w:rPr>
          <w:bCs/>
        </w:rPr>
        <w:t xml:space="preserve"> </w:t>
      </w:r>
      <w:r w:rsidR="00E06765" w:rsidRPr="00887958">
        <w:t>на</w:t>
      </w:r>
      <w:r w:rsidR="00F94FB9">
        <w:t xml:space="preserve"> уровне соответствующего периода прошлого года</w:t>
      </w:r>
      <w:r w:rsidR="00E06765" w:rsidRPr="00887958">
        <w:t xml:space="preserve"> </w:t>
      </w:r>
      <w:r w:rsidR="00F94FB9">
        <w:t>(100,01</w:t>
      </w:r>
      <w:r w:rsidR="00E06765">
        <w:t>%</w:t>
      </w:r>
      <w:r w:rsidR="00F94FB9">
        <w:t>)</w:t>
      </w:r>
      <w:r>
        <w:t>.</w:t>
      </w:r>
    </w:p>
    <w:p w:rsidR="00C473D7" w:rsidRPr="008359E3" w:rsidRDefault="00E3421A" w:rsidP="00EA3A85">
      <w:pPr>
        <w:pStyle w:val="2"/>
        <w:spacing w:before="240" w:after="0" w:line="320" w:lineRule="exact"/>
        <w:ind w:left="0" w:right="0"/>
        <w:contextualSpacing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F94FB9">
        <w:rPr>
          <w:spacing w:val="-4"/>
        </w:rPr>
        <w:t>8,9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F94FB9">
        <w:rPr>
          <w:spacing w:val="-4"/>
        </w:rPr>
        <w:t>5,4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на </w:t>
      </w:r>
      <w:r w:rsidR="00F94FB9">
        <w:rPr>
          <w:spacing w:val="-4"/>
        </w:rPr>
        <w:t>3,2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EA3A85">
      <w:pPr>
        <w:pStyle w:val="2"/>
        <w:spacing w:before="240"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F94FB9">
        <w:rPr>
          <w:spacing w:val="-2"/>
        </w:rPr>
        <w:t>9,6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6720F8" w:rsidRPr="004B0085">
        <w:rPr>
          <w:spacing w:val="-2"/>
        </w:rPr>
        <w:t xml:space="preserve">Минской – на </w:t>
      </w:r>
      <w:r w:rsidR="00F94FB9">
        <w:rPr>
          <w:spacing w:val="-2"/>
        </w:rPr>
        <w:t>6,8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137122" w:rsidRPr="004B0085">
        <w:rPr>
          <w:spacing w:val="-2"/>
        </w:rPr>
        <w:t xml:space="preserve">Брестской </w:t>
      </w:r>
      <w:r w:rsidR="005F23E8" w:rsidRPr="004B0085">
        <w:rPr>
          <w:spacing w:val="-2"/>
        </w:rPr>
        <w:t xml:space="preserve">– на </w:t>
      </w:r>
      <w:r w:rsidR="00F94FB9">
        <w:rPr>
          <w:spacing w:val="-2"/>
        </w:rPr>
        <w:t>5,4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1E26F8">
        <w:rPr>
          <w:spacing w:val="-2"/>
        </w:rPr>
        <w:t xml:space="preserve">Могилевской – на </w:t>
      </w:r>
      <w:r w:rsidR="00F94FB9">
        <w:rPr>
          <w:spacing w:val="-2"/>
        </w:rPr>
        <w:t>5,2</w:t>
      </w:r>
      <w:r w:rsidR="004B0085" w:rsidRPr="004B0085">
        <w:rPr>
          <w:spacing w:val="-2"/>
          <w:szCs w:val="26"/>
        </w:rPr>
        <w:t>%</w:t>
      </w:r>
      <w:r w:rsidR="004D7C12">
        <w:rPr>
          <w:spacing w:val="-2"/>
          <w:szCs w:val="26"/>
        </w:rPr>
        <w:t xml:space="preserve">, 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F94FB9">
        <w:rPr>
          <w:spacing w:val="-2"/>
          <w:szCs w:val="26"/>
        </w:rPr>
        <w:t>2,9</w:t>
      </w:r>
      <w:r w:rsidR="00137122">
        <w:rPr>
          <w:spacing w:val="-2"/>
          <w:szCs w:val="26"/>
        </w:rPr>
        <w:t>%</w:t>
      </w:r>
      <w:r w:rsidR="00F012E8">
        <w:rPr>
          <w:spacing w:val="-2"/>
          <w:szCs w:val="26"/>
        </w:rPr>
        <w:t>.</w:t>
      </w:r>
      <w:r w:rsidR="00742BDA">
        <w:rPr>
          <w:spacing w:val="-2"/>
          <w:szCs w:val="26"/>
        </w:rPr>
        <w:t xml:space="preserve"> </w:t>
      </w:r>
      <w:r w:rsidR="00F012E8">
        <w:rPr>
          <w:spacing w:val="-2"/>
          <w:szCs w:val="26"/>
        </w:rPr>
        <w:t>В</w:t>
      </w:r>
      <w:r w:rsidRPr="004B0085">
        <w:rPr>
          <w:spacing w:val="-2"/>
        </w:rPr>
        <w:t xml:space="preserve"> Витебской </w:t>
      </w:r>
      <w:r w:rsidR="00F012E8">
        <w:rPr>
          <w:spacing w:val="-2"/>
        </w:rPr>
        <w:t>области</w:t>
      </w:r>
      <w:r w:rsidR="00602F3D">
        <w:rPr>
          <w:spacing w:val="-2"/>
        </w:rPr>
        <w:t xml:space="preserve"> </w:t>
      </w:r>
      <w:r w:rsidR="00F012E8" w:rsidRPr="004B0085">
        <w:rPr>
          <w:spacing w:val="-2"/>
        </w:rPr>
        <w:t>выращивание скота и птицы</w:t>
      </w:r>
      <w:r w:rsidR="00F012E8">
        <w:rPr>
          <w:spacing w:val="-2"/>
        </w:rPr>
        <w:t xml:space="preserve"> снизилось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F94FB9">
        <w:rPr>
          <w:spacing w:val="-2"/>
        </w:rPr>
        <w:t>0,5</w:t>
      </w:r>
      <w:r w:rsidR="006720F8">
        <w:rPr>
          <w:spacing w:val="-2"/>
        </w:rPr>
        <w:t>%.</w:t>
      </w:r>
    </w:p>
    <w:p w:rsidR="00B4264C" w:rsidRDefault="008E7C9A" w:rsidP="00EA3A85">
      <w:pPr>
        <w:pStyle w:val="3"/>
        <w:spacing w:before="0" w:after="0" w:line="32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E85A33" w:rsidRPr="00490E63">
        <w:rPr>
          <w:szCs w:val="26"/>
        </w:rPr>
        <w:t>январе-</w:t>
      </w:r>
      <w:r w:rsidR="0040562D">
        <w:rPr>
          <w:szCs w:val="26"/>
        </w:rPr>
        <w:t>авгус</w:t>
      </w:r>
      <w:r w:rsidR="009E3C18">
        <w:rPr>
          <w:szCs w:val="26"/>
        </w:rPr>
        <w:t>те</w:t>
      </w:r>
      <w:r w:rsidR="00E85A33" w:rsidRPr="00490E63">
        <w:t xml:space="preserve">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FD76BB">
        <w:t>3</w:t>
      </w:r>
      <w:r w:rsidR="00D82CB3">
        <w:t> </w:t>
      </w:r>
      <w:r w:rsidR="00FD76BB">
        <w:t xml:space="preserve">596 </w:t>
      </w:r>
      <w:r w:rsidRPr="003F65FC">
        <w:t>килограмм</w:t>
      </w:r>
      <w:r w:rsidR="00C53EA4">
        <w:t>ов</w:t>
      </w:r>
      <w:r w:rsidRPr="00915C89">
        <w:t>, что на</w:t>
      </w:r>
      <w:r w:rsidR="00685CB2">
        <w:t xml:space="preserve"> </w:t>
      </w:r>
      <w:r w:rsidR="00FD76BB">
        <w:t>194</w:t>
      </w:r>
      <w:r w:rsidR="00685CB2">
        <w:t xml:space="preserve"> </w:t>
      </w:r>
      <w:r>
        <w:t>килограмм</w:t>
      </w:r>
      <w:r w:rsidR="00FD76BB">
        <w:t>а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FD76BB">
        <w:t>5,7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E85A33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E85A33" w:rsidRPr="00490E63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8E7C9A" w:rsidRPr="002D4AF4" w:rsidRDefault="008E7C9A" w:rsidP="00BB01C5">
      <w:pPr>
        <w:pStyle w:val="2"/>
        <w:spacing w:before="1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250190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52746B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-25.2pt;margin-top:13.7pt;width:459pt;height:24.45pt;z-index:251665408" filled="f" stroked="f">
            <v:textbox style="mso-next-textbox:#_x0000_s1056">
              <w:txbxContent>
                <w:p w:rsidR="002A25E3" w:rsidRPr="004A6B97" w:rsidRDefault="002A25E3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2020 г.</w:t>
                  </w:r>
                </w:p>
              </w:txbxContent>
            </v:textbox>
          </v:shape>
        </w:pict>
      </w: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680E4C" w:rsidRDefault="00680E4C" w:rsidP="0034415D">
      <w:pPr>
        <w:pStyle w:val="2"/>
        <w:spacing w:after="360" w:line="330" w:lineRule="exact"/>
        <w:ind w:left="0" w:right="0"/>
        <w:rPr>
          <w:b/>
          <w:bCs/>
        </w:rPr>
      </w:pPr>
    </w:p>
    <w:p w:rsidR="00CF5C79" w:rsidRDefault="008E7C9A" w:rsidP="00EA3A85">
      <w:pPr>
        <w:pStyle w:val="2"/>
        <w:spacing w:after="0" w:line="32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E85A33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E85A33" w:rsidRPr="00490E63">
        <w:t xml:space="preserve">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9E3C18">
        <w:rPr>
          <w:szCs w:val="26"/>
        </w:rPr>
        <w:t>августом</w:t>
      </w:r>
      <w:r w:rsidR="00E85A33" w:rsidRPr="00490E63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FD76BB">
        <w:t>55,7</w:t>
      </w:r>
      <w:r w:rsidR="00351F77">
        <w:t xml:space="preserve"> </w:t>
      </w:r>
      <w:r w:rsidRPr="00527D09">
        <w:t xml:space="preserve">тыс. тонн (на </w:t>
      </w:r>
      <w:r w:rsidR="00FD76BB">
        <w:t>5,2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FD76BB">
        <w:t>32,7</w:t>
      </w:r>
      <w:r w:rsidR="00562108" w:rsidRPr="00527D09">
        <w:t>%</w:t>
      </w:r>
      <w:r w:rsidR="001F2CB1" w:rsidRPr="00527D09">
        <w:t xml:space="preserve"> (в </w:t>
      </w:r>
      <w:r w:rsidR="00E85A33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E85A33" w:rsidRPr="00490E63">
        <w:t xml:space="preserve">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FD76BB">
        <w:t xml:space="preserve"> </w:t>
      </w:r>
      <w:r w:rsidR="002A25E3">
        <w:t xml:space="preserve">также </w:t>
      </w:r>
      <w:r w:rsidR="00FD76BB">
        <w:t>32,7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FD76BB">
        <w:t xml:space="preserve"> 25,9</w:t>
      </w:r>
      <w:r w:rsidRPr="00527D09">
        <w:t>%</w:t>
      </w:r>
      <w:r w:rsidR="001F2CB1" w:rsidRPr="00527D09">
        <w:t xml:space="preserve"> (</w:t>
      </w:r>
      <w:r w:rsidR="00FD76BB">
        <w:t>25,3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FD76BB">
        <w:t xml:space="preserve"> 41,4</w:t>
      </w:r>
      <w:r w:rsidRPr="00527D09">
        <w:t>%</w:t>
      </w:r>
      <w:r w:rsidR="001F2CB1" w:rsidRPr="00527D09">
        <w:t xml:space="preserve"> (</w:t>
      </w:r>
      <w:r w:rsidR="00FD76BB">
        <w:t>42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B83544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230"/>
        <w:gridCol w:w="921"/>
        <w:gridCol w:w="922"/>
        <w:gridCol w:w="1281"/>
      </w:tblGrid>
      <w:tr w:rsidR="00E85A33" w:rsidRPr="00A24357" w:rsidTr="00B83544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85A33" w:rsidRPr="00A24357" w:rsidRDefault="00E85A33" w:rsidP="008846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E85A33" w:rsidRPr="00A24357" w:rsidRDefault="00E85A33" w:rsidP="009E3C1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9E3C1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E85A33" w:rsidRPr="00A24357" w:rsidRDefault="009E3C18" w:rsidP="00E85A33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85A33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230" w:type="dxa"/>
            <w:vMerge w:val="restart"/>
          </w:tcPr>
          <w:p w:rsidR="00E85A33" w:rsidRPr="00A24357" w:rsidRDefault="00E85A33" w:rsidP="009E3C1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E3C1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9E3C18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3" w:type="dxa"/>
            <w:gridSpan w:val="2"/>
          </w:tcPr>
          <w:p w:rsidR="00E85A33" w:rsidRPr="00A24357" w:rsidRDefault="009E3C18" w:rsidP="00E85A3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85A33">
              <w:rPr>
                <w:sz w:val="22"/>
                <w:szCs w:val="22"/>
                <w:lang w:val="be-BY"/>
              </w:rPr>
              <w:t xml:space="preserve"> </w:t>
            </w:r>
            <w:r w:rsidR="00E85A33" w:rsidRPr="00A24357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  <w:r w:rsidR="00E85A33" w:rsidRPr="00A24357">
              <w:rPr>
                <w:sz w:val="22"/>
                <w:szCs w:val="22"/>
              </w:rPr>
              <w:br/>
            </w:r>
            <w:proofErr w:type="gramStart"/>
            <w:r w:rsidR="00E85A33" w:rsidRPr="00A24357">
              <w:rPr>
                <w:sz w:val="22"/>
                <w:szCs w:val="22"/>
              </w:rPr>
              <w:t>в</w:t>
            </w:r>
            <w:proofErr w:type="gramEnd"/>
            <w:r w:rsidR="00E85A33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E85A33" w:rsidRPr="00A24357" w:rsidRDefault="00E85A33" w:rsidP="009E3C1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9E3C1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2019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9E3C18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E85A33" w:rsidRPr="00A24357" w:rsidTr="00B83544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E85A33" w:rsidRPr="00A24357" w:rsidRDefault="00E85A33" w:rsidP="008846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85A33" w:rsidRPr="00A24357" w:rsidRDefault="00E85A33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E85A33" w:rsidRPr="00A24357" w:rsidRDefault="00E85A33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E85A33" w:rsidRPr="00A24357" w:rsidRDefault="00E85A33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E85A33" w:rsidRPr="00A24357" w:rsidRDefault="009E3C18" w:rsidP="00E85A3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85A33">
              <w:rPr>
                <w:sz w:val="22"/>
                <w:szCs w:val="22"/>
              </w:rPr>
              <w:br/>
            </w:r>
            <w:r w:rsidR="00E85A33" w:rsidRPr="00A24357">
              <w:rPr>
                <w:sz w:val="22"/>
                <w:szCs w:val="22"/>
              </w:rPr>
              <w:t>201</w:t>
            </w:r>
            <w:r w:rsidR="00E85A33">
              <w:rPr>
                <w:sz w:val="22"/>
                <w:szCs w:val="22"/>
              </w:rPr>
              <w:t>9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</w:tcPr>
          <w:p w:rsidR="00E85A33" w:rsidRPr="00A24357" w:rsidRDefault="00E85A33" w:rsidP="009E3C1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E3C1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A2435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85A33" w:rsidRPr="00A24357" w:rsidRDefault="00E85A33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B83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744A6" w:rsidP="00B8354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1 129,2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744A6" w:rsidP="00B83544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744A6" w:rsidP="002C4AC8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334731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98,1</w:t>
            </w:r>
          </w:p>
        </w:tc>
      </w:tr>
      <w:tr w:rsidR="001E26F8" w:rsidRPr="00A24357" w:rsidTr="00B83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8354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83544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2C4AC8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334731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B83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2C4AC8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96,4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334731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1E26F8" w:rsidRPr="00A24357" w:rsidTr="00B83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2C4AC8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334731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1E26F8" w:rsidRPr="00A24357" w:rsidTr="00B83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BB01C5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467,2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8354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2C4AC8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BB01C5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744A6" w:rsidP="00334731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382579" w:rsidRPr="0076459B" w:rsidRDefault="008E7C9A" w:rsidP="00BB01C5">
      <w:pPr>
        <w:pStyle w:val="2"/>
        <w:spacing w:after="0" w:line="320" w:lineRule="exact"/>
        <w:ind w:left="0" w:right="0"/>
        <w:contextualSpacing/>
      </w:pPr>
      <w:r w:rsidRPr="0076459B">
        <w:t xml:space="preserve">В </w:t>
      </w:r>
      <w:r w:rsidR="00482C02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482C02" w:rsidRPr="00490E63">
        <w:t xml:space="preserve"> </w:t>
      </w:r>
      <w:r w:rsidRPr="0076459B">
        <w:t>20</w:t>
      </w:r>
      <w:r w:rsidR="001C1199" w:rsidRPr="0076459B">
        <w:t>20</w:t>
      </w:r>
      <w:r w:rsidRPr="0076459B">
        <w:t> г</w:t>
      </w:r>
      <w:r w:rsidR="003018F1" w:rsidRPr="0076459B">
        <w:t>.</w:t>
      </w:r>
      <w:r w:rsidRPr="0076459B">
        <w:t xml:space="preserve"> </w:t>
      </w:r>
      <w:r w:rsidR="003B6367" w:rsidRPr="0076459B">
        <w:t xml:space="preserve">сельскохозяйственными организациями </w:t>
      </w:r>
      <w:r w:rsidR="00E14837" w:rsidRPr="0076459B">
        <w:rPr>
          <w:b/>
        </w:rPr>
        <w:t>реализ</w:t>
      </w:r>
      <w:r w:rsidR="003B6367" w:rsidRPr="0076459B">
        <w:rPr>
          <w:b/>
        </w:rPr>
        <w:t xml:space="preserve">овано </w:t>
      </w:r>
      <w:r w:rsidR="00D82CB3" w:rsidRPr="003D29EE">
        <w:t>4 591,2</w:t>
      </w:r>
      <w:r w:rsidR="006956B8">
        <w:rPr>
          <w:b/>
        </w:rPr>
        <w:t xml:space="preserve"> </w:t>
      </w:r>
      <w:r w:rsidR="003B6367" w:rsidRPr="0076459B">
        <w:t>тыс. тонн</w:t>
      </w:r>
      <w:r w:rsidR="00E14837" w:rsidRPr="0076459B">
        <w:rPr>
          <w:b/>
        </w:rPr>
        <w:t xml:space="preserve"> молока</w:t>
      </w:r>
      <w:r w:rsidR="00A22D03" w:rsidRPr="0076459B">
        <w:rPr>
          <w:b/>
        </w:rPr>
        <w:t xml:space="preserve"> </w:t>
      </w:r>
      <w:r w:rsidR="00A22D03" w:rsidRPr="0076459B">
        <w:t>(</w:t>
      </w:r>
      <w:r w:rsidR="001E26F8" w:rsidRPr="0076459B">
        <w:t xml:space="preserve">на </w:t>
      </w:r>
      <w:r w:rsidR="009C7B2E">
        <w:t>6,8</w:t>
      </w:r>
      <w:r w:rsidR="007C46A3">
        <w:t>%</w:t>
      </w:r>
      <w:r w:rsidR="00AC59A5" w:rsidRPr="0076459B">
        <w:t xml:space="preserve"> больше, чем в </w:t>
      </w:r>
      <w:r w:rsidR="00482C02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482C02" w:rsidRPr="00490E63">
        <w:t xml:space="preserve"> </w:t>
      </w:r>
      <w:r w:rsidR="00A22D03" w:rsidRPr="0076459B">
        <w:t>2019</w:t>
      </w:r>
      <w:r w:rsidR="007E5B58" w:rsidRPr="0076459B">
        <w:t> </w:t>
      </w:r>
      <w:r w:rsidR="00A22D03" w:rsidRPr="0076459B">
        <w:t>г</w:t>
      </w:r>
      <w:r w:rsidRPr="0076459B">
        <w:t>.</w:t>
      </w:r>
      <w:r w:rsidR="00A22D03" w:rsidRPr="0076459B">
        <w:t>).</w:t>
      </w:r>
      <w:r w:rsidRPr="0076459B">
        <w:t xml:space="preserve"> Удельный вес реализованного молока в общем объеме его производства по республике составил </w:t>
      </w:r>
      <w:r w:rsidR="00D82CB3">
        <w:t>90,3</w:t>
      </w:r>
      <w:r w:rsidRPr="0076459B">
        <w:t>%</w:t>
      </w:r>
      <w:r w:rsidR="001E26F8" w:rsidRPr="0076459B">
        <w:t xml:space="preserve"> (</w:t>
      </w:r>
      <w:r w:rsidR="00B0224C">
        <w:t xml:space="preserve">в </w:t>
      </w:r>
      <w:r w:rsidR="00482C02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482C02" w:rsidRPr="00490E63">
        <w:t xml:space="preserve"> </w:t>
      </w:r>
      <w:r w:rsidR="003018F1" w:rsidRPr="0076459B">
        <w:t>201</w:t>
      </w:r>
      <w:r w:rsidR="001C1199" w:rsidRPr="0076459B">
        <w:t>9</w:t>
      </w:r>
      <w:r w:rsidR="00040725" w:rsidRPr="0076459B">
        <w:t> </w:t>
      </w:r>
      <w:r w:rsidR="003018F1" w:rsidRPr="0076459B">
        <w:t>г. –</w:t>
      </w:r>
      <w:r w:rsidR="00D82CB3">
        <w:t xml:space="preserve"> 89,6</w:t>
      </w:r>
      <w:r w:rsidR="00482C02">
        <w:t>%</w:t>
      </w:r>
      <w:r w:rsidR="003018F1" w:rsidRPr="0076459B">
        <w:t>)</w:t>
      </w:r>
      <w:r w:rsidR="00382579" w:rsidRPr="0076459B">
        <w:t>.</w:t>
      </w:r>
    </w:p>
    <w:p w:rsidR="008E7C9A" w:rsidRDefault="008E7C9A" w:rsidP="00BB01C5">
      <w:pPr>
        <w:pStyle w:val="2"/>
        <w:spacing w:before="0" w:after="0" w:line="32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C666B5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6B311C">
        <w:t>88,2</w:t>
      </w:r>
      <w:r w:rsidR="005603AB" w:rsidRPr="00C07968">
        <w:t>%)</w:t>
      </w:r>
      <w:r w:rsidRPr="00C07968">
        <w:t>.</w:t>
      </w:r>
    </w:p>
    <w:p w:rsidR="00950396" w:rsidRPr="00632BB8" w:rsidRDefault="00950396" w:rsidP="00BB01C5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lastRenderedPageBreak/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482C02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482C02" w:rsidRPr="00490E63">
        <w:t xml:space="preserve">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>
        <w:t xml:space="preserve">.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Pr="007B1F1C">
        <w:rPr>
          <w:bCs/>
        </w:rPr>
        <w:t xml:space="preserve"> </w:t>
      </w:r>
      <w:r w:rsidR="00997576">
        <w:rPr>
          <w:bCs/>
        </w:rPr>
        <w:t>10,5</w:t>
      </w:r>
      <w:r w:rsidR="006956B8">
        <w:rPr>
          <w:bCs/>
        </w:rPr>
        <w:t xml:space="preserve">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Pr="00632BB8">
        <w:t xml:space="preserve">что на </w:t>
      </w:r>
      <w:r w:rsidR="00997576">
        <w:t>13,1</w:t>
      </w:r>
      <w:r w:rsidR="002A1158">
        <w:t>%</w:t>
      </w:r>
      <w:r w:rsidRPr="00632BB8">
        <w:t xml:space="preserve"> меньше, чем </w:t>
      </w:r>
      <w:r w:rsidR="00EB79E5">
        <w:t xml:space="preserve">в </w:t>
      </w:r>
      <w:r w:rsidR="00482C02" w:rsidRPr="00490E63">
        <w:rPr>
          <w:szCs w:val="26"/>
        </w:rPr>
        <w:t>январе-</w:t>
      </w:r>
      <w:r w:rsidR="009E3C18">
        <w:rPr>
          <w:szCs w:val="26"/>
        </w:rPr>
        <w:t>августе</w:t>
      </w:r>
      <w:r w:rsidR="00482C02" w:rsidRPr="00490E63">
        <w:t xml:space="preserve"> </w:t>
      </w:r>
      <w:r w:rsidRPr="00632BB8">
        <w:t>201</w:t>
      </w:r>
      <w:r>
        <w:t>9</w:t>
      </w:r>
      <w:r w:rsidRPr="00632BB8">
        <w:t> г.</w:t>
      </w:r>
      <w:r w:rsidR="007C37B9">
        <w:t xml:space="preserve"> </w:t>
      </w:r>
    </w:p>
    <w:p w:rsidR="00950396" w:rsidRDefault="00950396" w:rsidP="00BB01C5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br/>
        <w:t>с</w:t>
      </w:r>
      <w:r w:rsidRPr="00632BB8">
        <w:t xml:space="preserve"> </w:t>
      </w:r>
      <w:r>
        <w:t xml:space="preserve">соответствующим периодом </w:t>
      </w:r>
      <w:r w:rsidRPr="00632BB8">
        <w:t>предыдущ</w:t>
      </w:r>
      <w:r>
        <w:t>его</w:t>
      </w:r>
      <w:r w:rsidRPr="00632BB8">
        <w:t xml:space="preserve"> год</w:t>
      </w:r>
      <w:r>
        <w:t>а уменьшили</w:t>
      </w:r>
      <w:r w:rsidRPr="00632BB8">
        <w:t xml:space="preserve">сь на </w:t>
      </w:r>
      <w:r w:rsidR="00997576">
        <w:t>6,6</w:t>
      </w:r>
      <w:r w:rsidRPr="00632BB8">
        <w:t>%</w:t>
      </w:r>
      <w:r>
        <w:br/>
      </w:r>
      <w:r w:rsidRPr="00632BB8">
        <w:t>и составили</w:t>
      </w:r>
      <w:r>
        <w:t xml:space="preserve"> </w:t>
      </w:r>
      <w:r w:rsidR="00997576">
        <w:t>94,6</w:t>
      </w:r>
      <w:r w:rsidR="006956B8">
        <w:t xml:space="preserve"> </w:t>
      </w:r>
      <w:r w:rsidRPr="00632BB8">
        <w:t>тыс. тонн.</w:t>
      </w:r>
    </w:p>
    <w:p w:rsidR="005A204D" w:rsidRDefault="005A204D" w:rsidP="005A204D">
      <w:pPr>
        <w:pStyle w:val="2"/>
        <w:spacing w:before="0" w:after="0" w:line="320" w:lineRule="exact"/>
        <w:ind w:left="0" w:right="0"/>
        <w:contextualSpacing/>
      </w:pPr>
      <w:r w:rsidRPr="00A43F98">
        <w:t xml:space="preserve">На 1 </w:t>
      </w:r>
      <w:r>
        <w:t>сентября</w:t>
      </w:r>
      <w:r w:rsidRPr="00A43F98">
        <w:t xml:space="preserve"> 2020 г. </w:t>
      </w:r>
      <w:r w:rsidRPr="00A43F98">
        <w:rPr>
          <w:b/>
        </w:rPr>
        <w:t xml:space="preserve">задолженность </w:t>
      </w:r>
      <w:r w:rsidRPr="00A43F98">
        <w:t xml:space="preserve">перед населением </w:t>
      </w:r>
      <w:r w:rsidRPr="00A43F98">
        <w:rPr>
          <w:b/>
        </w:rPr>
        <w:t xml:space="preserve">за принятый крупный рогатый скот </w:t>
      </w:r>
      <w:r w:rsidRPr="00A43F98">
        <w:t xml:space="preserve">составила </w:t>
      </w:r>
      <w:r>
        <w:t xml:space="preserve">5 </w:t>
      </w:r>
      <w:r w:rsidRPr="00A43F98">
        <w:t>тыс. рублей (</w:t>
      </w:r>
      <w:r>
        <w:t>0,1</w:t>
      </w:r>
      <w:r w:rsidRPr="00A43F98">
        <w:rPr>
          <w:szCs w:val="26"/>
        </w:rPr>
        <w:t>%</w:t>
      </w:r>
      <w:r w:rsidRPr="00A43F98">
        <w:t xml:space="preserve"> от суммы, подлежащей выплате в установленные сроки)</w:t>
      </w:r>
      <w:r>
        <w:t xml:space="preserve">, </w:t>
      </w:r>
      <w:r w:rsidRPr="00A43F98">
        <w:rPr>
          <w:b/>
        </w:rPr>
        <w:t>за закупленное молоко</w:t>
      </w:r>
      <w:r w:rsidRPr="00A43F98">
        <w:t xml:space="preserve"> </w:t>
      </w:r>
      <w:r>
        <w:t xml:space="preserve">– 73,2 </w:t>
      </w:r>
      <w:r w:rsidRPr="00A43F98">
        <w:t>тыс. рублей</w:t>
      </w:r>
      <w:r>
        <w:t xml:space="preserve"> (или 0,1</w:t>
      </w:r>
      <w:r w:rsidRPr="00A43F98">
        <w:rPr>
          <w:szCs w:val="26"/>
        </w:rPr>
        <w:t>%</w:t>
      </w:r>
      <w:r>
        <w:t xml:space="preserve">). </w:t>
      </w:r>
    </w:p>
    <w:p w:rsidR="005A204D" w:rsidRPr="008C370C" w:rsidRDefault="005A204D" w:rsidP="005A204D">
      <w:pPr>
        <w:pStyle w:val="2"/>
        <w:spacing w:before="0" w:after="0" w:line="320" w:lineRule="exact"/>
        <w:ind w:left="0" w:right="0"/>
        <w:contextualSpacing/>
      </w:pPr>
      <w:r w:rsidRPr="008C370C">
        <w:t xml:space="preserve">Наибольшая сумма </w:t>
      </w:r>
      <w:proofErr w:type="gramStart"/>
      <w:r w:rsidRPr="008C370C">
        <w:t>задолженности</w:t>
      </w:r>
      <w:proofErr w:type="gramEnd"/>
      <w:r w:rsidRPr="008C370C">
        <w:t xml:space="preserve"> как за крупный рогатый скот, так </w:t>
      </w:r>
      <w:r w:rsidR="002A25E3">
        <w:br/>
      </w:r>
      <w:r w:rsidRPr="008C370C">
        <w:t xml:space="preserve">и за молоко отмечалась в организациях Витебской области (3,5 тыс. рублей, </w:t>
      </w:r>
      <w:r w:rsidR="008C370C">
        <w:br/>
      </w:r>
      <w:r w:rsidRPr="008C370C">
        <w:t>или 0,6</w:t>
      </w:r>
      <w:r w:rsidR="007C46A3">
        <w:rPr>
          <w:szCs w:val="26"/>
        </w:rPr>
        <w:t>%</w:t>
      </w:r>
      <w:r w:rsidRPr="008C370C">
        <w:rPr>
          <w:szCs w:val="26"/>
        </w:rPr>
        <w:t xml:space="preserve"> и </w:t>
      </w:r>
      <w:r w:rsidRPr="008C370C">
        <w:t>71,1 тыс. рублей, или 0,5</w:t>
      </w:r>
      <w:r w:rsidR="007C46A3">
        <w:t>%</w:t>
      </w:r>
      <w:r w:rsidRPr="008C370C">
        <w:t xml:space="preserve"> соответственно).</w:t>
      </w:r>
    </w:p>
    <w:p w:rsidR="00E34B74" w:rsidRPr="00A056B0" w:rsidRDefault="00E34B74" w:rsidP="002A25E3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E34B74" w:rsidRPr="00A056B0" w:rsidRDefault="00E34B74" w:rsidP="002A25E3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E34B74" w:rsidRPr="00A056B0" w:rsidTr="002A25E3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4" w:rsidRPr="00A056B0" w:rsidRDefault="00E34B74" w:rsidP="002A25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Pr="00A056B0" w:rsidRDefault="00E34B74" w:rsidP="002A25E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4B74" w:rsidRPr="00A056B0" w:rsidRDefault="00E34B74" w:rsidP="002A25E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Pr="00A056B0" w:rsidRDefault="00E34B74" w:rsidP="002A25E3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  <w:t>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34B74" w:rsidRPr="00A056B0" w:rsidTr="002A25E3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6 978,1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7 919,3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E34B74" w:rsidRPr="00A056B0" w:rsidTr="002A25E3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5 917,1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6 686,9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E34B74" w:rsidRPr="00A056B0" w:rsidTr="002A25E3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E34B74" w:rsidRPr="00A056B0" w:rsidTr="002A25E3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34B74" w:rsidRPr="00A056B0" w:rsidTr="002A25E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E34B74" w:rsidRPr="00A056B0" w:rsidTr="002A25E3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2A25E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E34B74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2A25E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Pr="00011C73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2A25E3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E34B74" w:rsidRPr="00A056B0" w:rsidTr="002A25E3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203,5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1 409,6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228,7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334,8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E34B74" w:rsidRPr="00A056B0" w:rsidTr="002A25E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34B74" w:rsidRPr="00A056B0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</w:tbl>
    <w:p w:rsidR="00E34B74" w:rsidRDefault="00E34B74" w:rsidP="00E34B74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E34B74" w:rsidTr="002A25E3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74" w:rsidRDefault="00E34B74" w:rsidP="002A25E3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Default="00E34B74" w:rsidP="002A25E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Default="00E34B74" w:rsidP="002A25E3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E34B74" w:rsidTr="002A25E3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74" w:rsidRDefault="00E34B74" w:rsidP="002A25E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B74" w:rsidRDefault="00E34B74" w:rsidP="002A25E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Default="00E34B74" w:rsidP="002A25E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B74" w:rsidRDefault="00E34B74" w:rsidP="002A25E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E34B74" w:rsidTr="002A25E3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14 997,6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E34B74" w:rsidTr="002A25E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E34B74" w:rsidTr="002A25E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34B74" w:rsidTr="002A25E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Pr="00F739AC" w:rsidRDefault="00E34B74" w:rsidP="002A25E3">
            <w:pPr>
              <w:spacing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Pr="00F739AC" w:rsidRDefault="00E34B74" w:rsidP="002A25E3">
            <w:pPr>
              <w:spacing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</w:tr>
      <w:tr w:rsidR="00E34B74" w:rsidTr="002A25E3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9 022,6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34B74" w:rsidTr="002A25E3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2 499,5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E34B74" w:rsidTr="002A25E3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F75A98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34B74" w:rsidTr="00F75A98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F75A98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E34B74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E34B74" w:rsidTr="00E34B7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E34B74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5 975,0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1 731,7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34B74" w:rsidTr="002A25E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34B74" w:rsidRDefault="00E34B74" w:rsidP="002A25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4B74" w:rsidRDefault="00E34B74" w:rsidP="002A25E3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</w:tr>
    </w:tbl>
    <w:p w:rsidR="00E34B74" w:rsidRPr="00A056B0" w:rsidRDefault="00E34B74" w:rsidP="00E34B74">
      <w:pPr>
        <w:tabs>
          <w:tab w:val="center" w:pos="4535"/>
          <w:tab w:val="left" w:pos="7965"/>
        </w:tabs>
        <w:spacing w:before="120" w:after="120" w:line="60" w:lineRule="exact"/>
        <w:ind w:left="0"/>
        <w:rPr>
          <w:rFonts w:ascii="Arial" w:hAnsi="Arial" w:cs="Arial"/>
          <w:b/>
          <w:sz w:val="22"/>
          <w:szCs w:val="22"/>
          <w:vertAlign w:val="superscript"/>
        </w:rPr>
      </w:pPr>
    </w:p>
    <w:sectPr w:rsidR="00E34B74" w:rsidRPr="00A056B0" w:rsidSect="00E05B73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46B" w:rsidRDefault="0052746B">
      <w:r>
        <w:separator/>
      </w:r>
    </w:p>
  </w:endnote>
  <w:endnote w:type="continuationSeparator" w:id="0">
    <w:p w:rsidR="0052746B" w:rsidRDefault="0052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E3" w:rsidRDefault="002A25E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A25E3" w:rsidRDefault="002A25E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E3" w:rsidRDefault="002A25E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5B73">
      <w:rPr>
        <w:rStyle w:val="a4"/>
        <w:noProof/>
      </w:rPr>
      <w:t>8</w:t>
    </w:r>
    <w:r>
      <w:rPr>
        <w:rStyle w:val="a4"/>
      </w:rPr>
      <w:fldChar w:fldCharType="end"/>
    </w:r>
  </w:p>
  <w:p w:rsidR="002A25E3" w:rsidRDefault="002A25E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46B" w:rsidRDefault="0052746B">
      <w:r>
        <w:separator/>
      </w:r>
    </w:p>
  </w:footnote>
  <w:footnote w:type="continuationSeparator" w:id="0">
    <w:p w:rsidR="0052746B" w:rsidRDefault="0052746B">
      <w:r>
        <w:continuationSeparator/>
      </w:r>
    </w:p>
  </w:footnote>
  <w:footnote w:id="1">
    <w:p w:rsidR="002A25E3" w:rsidRPr="00A61931" w:rsidRDefault="002A25E3" w:rsidP="00E34B74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2A25E3" w:rsidRDefault="002A25E3" w:rsidP="00E34B74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E3" w:rsidRDefault="002A25E3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E3" w:rsidRDefault="002A25E3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2A25E3" w:rsidRDefault="002A25E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288"/>
    <w:rsid w:val="0006569D"/>
    <w:rsid w:val="00066059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DAC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2C0"/>
    <w:rsid w:val="000A279C"/>
    <w:rsid w:val="000A2C16"/>
    <w:rsid w:val="000A3132"/>
    <w:rsid w:val="000A31D5"/>
    <w:rsid w:val="000A3359"/>
    <w:rsid w:val="000A37E5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68F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B9E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523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38C1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0C0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2D2"/>
    <w:rsid w:val="0019095B"/>
    <w:rsid w:val="001934CC"/>
    <w:rsid w:val="00193999"/>
    <w:rsid w:val="00194E68"/>
    <w:rsid w:val="0019573C"/>
    <w:rsid w:val="0019725D"/>
    <w:rsid w:val="00197688"/>
    <w:rsid w:val="00197862"/>
    <w:rsid w:val="00197D7E"/>
    <w:rsid w:val="00197D8E"/>
    <w:rsid w:val="001A00BC"/>
    <w:rsid w:val="001A0535"/>
    <w:rsid w:val="001A16EE"/>
    <w:rsid w:val="001A1E16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0E22"/>
    <w:rsid w:val="001D165F"/>
    <w:rsid w:val="001D1F4C"/>
    <w:rsid w:val="001D4CDF"/>
    <w:rsid w:val="001D4EB6"/>
    <w:rsid w:val="001D5101"/>
    <w:rsid w:val="001D5376"/>
    <w:rsid w:val="001D5531"/>
    <w:rsid w:val="001D67EA"/>
    <w:rsid w:val="001D6867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0A34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038"/>
    <w:rsid w:val="002107DC"/>
    <w:rsid w:val="00211467"/>
    <w:rsid w:val="00211589"/>
    <w:rsid w:val="00211D92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4B7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5E0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CE4"/>
    <w:rsid w:val="00297541"/>
    <w:rsid w:val="002A09C9"/>
    <w:rsid w:val="002A0CD5"/>
    <w:rsid w:val="002A1158"/>
    <w:rsid w:val="002A175C"/>
    <w:rsid w:val="002A1A27"/>
    <w:rsid w:val="002A1D96"/>
    <w:rsid w:val="002A25E3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AC8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514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5FB2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9C6"/>
    <w:rsid w:val="00331B51"/>
    <w:rsid w:val="00331BF0"/>
    <w:rsid w:val="00331EF6"/>
    <w:rsid w:val="00332C8D"/>
    <w:rsid w:val="003338A0"/>
    <w:rsid w:val="003340B1"/>
    <w:rsid w:val="003342AA"/>
    <w:rsid w:val="0033473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291A"/>
    <w:rsid w:val="003744A6"/>
    <w:rsid w:val="003745CB"/>
    <w:rsid w:val="00374B58"/>
    <w:rsid w:val="0037511A"/>
    <w:rsid w:val="003751FB"/>
    <w:rsid w:val="00375625"/>
    <w:rsid w:val="00375E6D"/>
    <w:rsid w:val="0037670C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2E08"/>
    <w:rsid w:val="003A434C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9E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B65"/>
    <w:rsid w:val="004033A5"/>
    <w:rsid w:val="00403452"/>
    <w:rsid w:val="00404289"/>
    <w:rsid w:val="0040515E"/>
    <w:rsid w:val="0040527B"/>
    <w:rsid w:val="0040562D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A24"/>
    <w:rsid w:val="00427EE2"/>
    <w:rsid w:val="00430B1D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2C02"/>
    <w:rsid w:val="004830C4"/>
    <w:rsid w:val="00483AE8"/>
    <w:rsid w:val="00483EA3"/>
    <w:rsid w:val="00485684"/>
    <w:rsid w:val="0048580B"/>
    <w:rsid w:val="004875A8"/>
    <w:rsid w:val="004879B7"/>
    <w:rsid w:val="00487D03"/>
    <w:rsid w:val="004902DD"/>
    <w:rsid w:val="0049030D"/>
    <w:rsid w:val="00490517"/>
    <w:rsid w:val="00490E63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16A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ED6"/>
    <w:rsid w:val="004E6F4C"/>
    <w:rsid w:val="004E7657"/>
    <w:rsid w:val="004E79CA"/>
    <w:rsid w:val="004F00FD"/>
    <w:rsid w:val="004F0361"/>
    <w:rsid w:val="004F0ADB"/>
    <w:rsid w:val="004F0B7E"/>
    <w:rsid w:val="004F1158"/>
    <w:rsid w:val="004F1277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3CA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46B"/>
    <w:rsid w:val="00527D09"/>
    <w:rsid w:val="00530A9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BD6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7F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21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9A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2C4"/>
    <w:rsid w:val="005975EA"/>
    <w:rsid w:val="005A09A6"/>
    <w:rsid w:val="005A0E59"/>
    <w:rsid w:val="005A10B5"/>
    <w:rsid w:val="005A1FE8"/>
    <w:rsid w:val="005A204D"/>
    <w:rsid w:val="005A32BE"/>
    <w:rsid w:val="005A36D9"/>
    <w:rsid w:val="005A3DEE"/>
    <w:rsid w:val="005A446A"/>
    <w:rsid w:val="005A481D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147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D7FBC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283"/>
    <w:rsid w:val="005F23E8"/>
    <w:rsid w:val="005F24F4"/>
    <w:rsid w:val="005F25BC"/>
    <w:rsid w:val="005F25BD"/>
    <w:rsid w:val="005F278F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1F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88C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3F6F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687"/>
    <w:rsid w:val="00681C80"/>
    <w:rsid w:val="00682441"/>
    <w:rsid w:val="006826C8"/>
    <w:rsid w:val="006827FA"/>
    <w:rsid w:val="006829DE"/>
    <w:rsid w:val="00683025"/>
    <w:rsid w:val="00683A1A"/>
    <w:rsid w:val="00683DF5"/>
    <w:rsid w:val="006842D2"/>
    <w:rsid w:val="006845EF"/>
    <w:rsid w:val="00684605"/>
    <w:rsid w:val="00685A09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02F"/>
    <w:rsid w:val="006942B7"/>
    <w:rsid w:val="00694F49"/>
    <w:rsid w:val="006953DA"/>
    <w:rsid w:val="006956B8"/>
    <w:rsid w:val="0069652F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11C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1F9"/>
    <w:rsid w:val="006C07BE"/>
    <w:rsid w:val="006C143A"/>
    <w:rsid w:val="006C21F9"/>
    <w:rsid w:val="006C268E"/>
    <w:rsid w:val="006C2930"/>
    <w:rsid w:val="006C2DCA"/>
    <w:rsid w:val="006C30C4"/>
    <w:rsid w:val="006C3C3C"/>
    <w:rsid w:val="006C3F18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6F77F8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029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5A74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0"/>
    <w:rsid w:val="0078282A"/>
    <w:rsid w:val="00782BC2"/>
    <w:rsid w:val="00783D39"/>
    <w:rsid w:val="00783DBF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386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1BD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1F1C"/>
    <w:rsid w:val="007B255E"/>
    <w:rsid w:val="007B3CE4"/>
    <w:rsid w:val="007B3DF8"/>
    <w:rsid w:val="007B41DB"/>
    <w:rsid w:val="007B4749"/>
    <w:rsid w:val="007B4E7D"/>
    <w:rsid w:val="007B50BE"/>
    <w:rsid w:val="007B5777"/>
    <w:rsid w:val="007B607A"/>
    <w:rsid w:val="007B65AA"/>
    <w:rsid w:val="007B6B7A"/>
    <w:rsid w:val="007B6D5B"/>
    <w:rsid w:val="007B6D9E"/>
    <w:rsid w:val="007B71B8"/>
    <w:rsid w:val="007B7757"/>
    <w:rsid w:val="007B7D81"/>
    <w:rsid w:val="007C0610"/>
    <w:rsid w:val="007C0F76"/>
    <w:rsid w:val="007C17FA"/>
    <w:rsid w:val="007C1895"/>
    <w:rsid w:val="007C1C2C"/>
    <w:rsid w:val="007C2F70"/>
    <w:rsid w:val="007C31FF"/>
    <w:rsid w:val="007C37B9"/>
    <w:rsid w:val="007C46A3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D9"/>
    <w:rsid w:val="008403F2"/>
    <w:rsid w:val="00841CBF"/>
    <w:rsid w:val="00841F71"/>
    <w:rsid w:val="0084229B"/>
    <w:rsid w:val="008453F1"/>
    <w:rsid w:val="008454F7"/>
    <w:rsid w:val="0084650A"/>
    <w:rsid w:val="00846AB1"/>
    <w:rsid w:val="00846CD7"/>
    <w:rsid w:val="00847244"/>
    <w:rsid w:val="0084768D"/>
    <w:rsid w:val="0085020C"/>
    <w:rsid w:val="00850322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014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0F4"/>
    <w:rsid w:val="0087512D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4BF"/>
    <w:rsid w:val="008827F5"/>
    <w:rsid w:val="00884628"/>
    <w:rsid w:val="008848B0"/>
    <w:rsid w:val="00884F52"/>
    <w:rsid w:val="00885325"/>
    <w:rsid w:val="00885796"/>
    <w:rsid w:val="00885D4C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172B"/>
    <w:rsid w:val="008A17C3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70C"/>
    <w:rsid w:val="008C3D20"/>
    <w:rsid w:val="008C4315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4D01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0345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0FC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1CD2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576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B2E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0A1E"/>
    <w:rsid w:val="009E14C9"/>
    <w:rsid w:val="009E16D6"/>
    <w:rsid w:val="009E1E82"/>
    <w:rsid w:val="009E1F5B"/>
    <w:rsid w:val="009E2B76"/>
    <w:rsid w:val="009E319B"/>
    <w:rsid w:val="009E35AC"/>
    <w:rsid w:val="009E365F"/>
    <w:rsid w:val="009E3C18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3DE2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41"/>
    <w:rsid w:val="00A102AF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D82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A71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0FAC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A5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844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5B3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42B7"/>
    <w:rsid w:val="00AF450A"/>
    <w:rsid w:val="00AF4AD3"/>
    <w:rsid w:val="00AF52A5"/>
    <w:rsid w:val="00AF5C20"/>
    <w:rsid w:val="00AF605E"/>
    <w:rsid w:val="00B010AB"/>
    <w:rsid w:val="00B0173A"/>
    <w:rsid w:val="00B01CA8"/>
    <w:rsid w:val="00B020B0"/>
    <w:rsid w:val="00B0224C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A1E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F35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9A0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97F"/>
    <w:rsid w:val="00B62B4E"/>
    <w:rsid w:val="00B62DB7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44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5A7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1C5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9AA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656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4F70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A4"/>
    <w:rsid w:val="00C53EB5"/>
    <w:rsid w:val="00C545D9"/>
    <w:rsid w:val="00C5463A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2EA"/>
    <w:rsid w:val="00C63568"/>
    <w:rsid w:val="00C63E95"/>
    <w:rsid w:val="00C63EB1"/>
    <w:rsid w:val="00C6497D"/>
    <w:rsid w:val="00C64A7F"/>
    <w:rsid w:val="00C64F63"/>
    <w:rsid w:val="00C65458"/>
    <w:rsid w:val="00C6614C"/>
    <w:rsid w:val="00C666B5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77EC8"/>
    <w:rsid w:val="00C80100"/>
    <w:rsid w:val="00C81B23"/>
    <w:rsid w:val="00C82768"/>
    <w:rsid w:val="00C831AF"/>
    <w:rsid w:val="00C836C5"/>
    <w:rsid w:val="00C84211"/>
    <w:rsid w:val="00C86DD6"/>
    <w:rsid w:val="00C870A5"/>
    <w:rsid w:val="00C8732E"/>
    <w:rsid w:val="00C876A2"/>
    <w:rsid w:val="00C9048C"/>
    <w:rsid w:val="00C90F6E"/>
    <w:rsid w:val="00C91DE6"/>
    <w:rsid w:val="00C927E7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28C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4EC8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63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C97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2CB3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04B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C7F48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5B73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3FA"/>
    <w:rsid w:val="00E25A42"/>
    <w:rsid w:val="00E261B3"/>
    <w:rsid w:val="00E26868"/>
    <w:rsid w:val="00E274EE"/>
    <w:rsid w:val="00E27A75"/>
    <w:rsid w:val="00E30565"/>
    <w:rsid w:val="00E31490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4B74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EA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A33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4D1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3A85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57C4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009"/>
    <w:rsid w:val="00EE7E36"/>
    <w:rsid w:val="00EF0DC1"/>
    <w:rsid w:val="00EF110D"/>
    <w:rsid w:val="00EF13C5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0FD7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26BB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1B9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528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E7C"/>
    <w:rsid w:val="00F66294"/>
    <w:rsid w:val="00F66A54"/>
    <w:rsid w:val="00F66BB3"/>
    <w:rsid w:val="00F66D8F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A98"/>
    <w:rsid w:val="00F75D53"/>
    <w:rsid w:val="00F7625C"/>
    <w:rsid w:val="00F768AD"/>
    <w:rsid w:val="00F779E1"/>
    <w:rsid w:val="00F77E27"/>
    <w:rsid w:val="00F77F12"/>
    <w:rsid w:val="00F8080F"/>
    <w:rsid w:val="00F80817"/>
    <w:rsid w:val="00F815EA"/>
    <w:rsid w:val="00F818E7"/>
    <w:rsid w:val="00F82204"/>
    <w:rsid w:val="00F82248"/>
    <w:rsid w:val="00F826D7"/>
    <w:rsid w:val="00F82783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4FB9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43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D76BB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2A96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6873146034260507"/>
          <c:h val="0.6681341236839777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077229696063778E-3"/>
                  <c:y val="-2.662218070198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2152852195248E-2"/>
                  <c:y val="3.046821394516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37518684603886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3891503207069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149932441876718E-3"/>
                  <c:y val="6.578037295899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  <c:pt idx="17">
                  <c:v>103.7</c:v>
                </c:pt>
                <c:pt idx="18">
                  <c:v>102.8</c:v>
                </c:pt>
                <c:pt idx="19">
                  <c:v>107.9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1304803267304593E-2"/>
                  <c:y val="-4.045642599759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526767989016E-2"/>
                  <c:y val="-7.523933603980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142477752411126E-2"/>
                  <c:y val="-6.246561876394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340308918784258E-2"/>
                  <c:y val="-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150473343298455E-3"/>
                  <c:y val="-3.581782614251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  <c:pt idx="17">
                  <c:v>104.2</c:v>
                </c:pt>
                <c:pt idx="18">
                  <c:v>103.3</c:v>
                </c:pt>
                <c:pt idx="19">
                  <c:v>109.6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611520"/>
        <c:axId val="159515008"/>
      </c:lineChart>
      <c:catAx>
        <c:axId val="159611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5150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9515008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9611520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9019416294936227E-2"/>
          <c:y val="0.8986292984563372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621421584859037"/>
          <c:h val="0.6648027136142865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6061685545667E-2"/>
                  <c:y val="-3.102660705041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300229909378567E-2"/>
                  <c:y val="-3.1028352393056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81989976630988E-2"/>
                  <c:y val="-3.1029050530112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  <c:pt idx="17">
                  <c:v>106</c:v>
                </c:pt>
                <c:pt idx="18">
                  <c:v>106.1</c:v>
                </c:pt>
                <c:pt idx="19" formatCode="0.0">
                  <c:v>106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38616022744076E-2"/>
                  <c:y val="3.5448258095684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300547617356958E-2"/>
                  <c:y val="2.659588022341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81672268652598E-2"/>
                  <c:y val="3.1028352393056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  <c:pt idx="17">
                  <c:v>105.7</c:v>
                </c:pt>
                <c:pt idx="18">
                  <c:v>105.8</c:v>
                </c:pt>
                <c:pt idx="19">
                  <c:v>105.7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5462375069984E-2"/>
                  <c:y val="-3.1010542286865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317993280158549E-2"/>
                  <c:y val="-3.1029050530112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81672268652598E-2"/>
                  <c:y val="-3.1029050530112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  <c:pt idx="17">
                  <c:v>100.2</c:v>
                </c:pt>
                <c:pt idx="18">
                  <c:v>100.3</c:v>
                </c:pt>
                <c:pt idx="19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7731840"/>
        <c:axId val="160018816"/>
      </c:lineChart>
      <c:catAx>
        <c:axId val="157731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00188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0018816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773184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6750132036"/>
          <c:y val="0.84555549911099825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AA0F-DE3C-4963-A36C-3EE4888C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8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361</cp:revision>
  <cp:lastPrinted>2020-09-17T09:56:00Z</cp:lastPrinted>
  <dcterms:created xsi:type="dcterms:W3CDTF">2018-01-23T06:30:00Z</dcterms:created>
  <dcterms:modified xsi:type="dcterms:W3CDTF">2020-09-24T07:14:00Z</dcterms:modified>
</cp:coreProperties>
</file>