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60C" w:rsidRPr="00BF251B" w:rsidRDefault="00F949D9" w:rsidP="00C21AA7">
      <w:pPr>
        <w:tabs>
          <w:tab w:val="left" w:pos="3969"/>
          <w:tab w:val="left" w:pos="5954"/>
        </w:tabs>
        <w:spacing w:before="240" w:after="120" w:line="320" w:lineRule="exact"/>
        <w:jc w:val="center"/>
        <w:rPr>
          <w:rFonts w:ascii="Arial" w:hAnsi="Arial" w:cs="Arial"/>
          <w:b/>
          <w:bCs/>
          <w:sz w:val="26"/>
        </w:rPr>
      </w:pPr>
      <w:r w:rsidRPr="00F949D9">
        <w:rPr>
          <w:rFonts w:ascii="Arial" w:hAnsi="Arial" w:cs="Arial"/>
          <w:b/>
          <w:bCs/>
          <w:sz w:val="26"/>
        </w:rPr>
        <w:t>1</w:t>
      </w:r>
      <w:r w:rsidR="00633A78">
        <w:rPr>
          <w:rFonts w:ascii="Arial" w:hAnsi="Arial" w:cs="Arial"/>
          <w:b/>
          <w:bCs/>
          <w:sz w:val="26"/>
          <w:lang w:val="en-US"/>
        </w:rPr>
        <w:t>7</w:t>
      </w:r>
      <w:r w:rsidR="00193FDD">
        <w:rPr>
          <w:rFonts w:ascii="Arial" w:hAnsi="Arial" w:cs="Arial"/>
          <w:b/>
          <w:bCs/>
          <w:sz w:val="26"/>
        </w:rPr>
        <w:t>.</w:t>
      </w:r>
      <w:r w:rsidR="0001560C">
        <w:rPr>
          <w:rFonts w:ascii="Arial" w:hAnsi="Arial" w:cs="Arial"/>
          <w:b/>
          <w:bCs/>
          <w:sz w:val="26"/>
        </w:rPr>
        <w:t xml:space="preserve"> </w:t>
      </w:r>
      <w:r w:rsidR="00557E0D" w:rsidRPr="00557E0D">
        <w:rPr>
          <w:rFonts w:ascii="Arial" w:hAnsi="Arial" w:cs="Arial"/>
          <w:b/>
          <w:bCs/>
          <w:caps/>
          <w:sz w:val="26"/>
        </w:rPr>
        <w:t>социальная защита</w:t>
      </w:r>
    </w:p>
    <w:p w:rsidR="006D10C1" w:rsidRDefault="006D10C1" w:rsidP="00557E0D">
      <w:pPr>
        <w:pStyle w:val="20"/>
        <w:spacing w:before="0"/>
        <w:ind w:right="0"/>
      </w:pPr>
      <w:r>
        <w:t xml:space="preserve">В органах по труду, занятости и социальной защите в </w:t>
      </w:r>
      <w:r w:rsidR="00AB6CF8">
        <w:t>январе</w:t>
      </w:r>
      <w:r w:rsidR="00BB4AEF">
        <w:t xml:space="preserve"> </w:t>
      </w:r>
      <w:r>
        <w:t>201</w:t>
      </w:r>
      <w:r w:rsidR="00AB6CF8">
        <w:t>9</w:t>
      </w:r>
      <w:r>
        <w:t xml:space="preserve"> г. </w:t>
      </w:r>
      <w:r w:rsidR="00CB090A">
        <w:br/>
      </w:r>
      <w:r>
        <w:t xml:space="preserve">на учете состояло </w:t>
      </w:r>
      <w:r w:rsidR="00AD3037" w:rsidRPr="00AD3037">
        <w:t>2</w:t>
      </w:r>
      <w:r w:rsidR="00A42BF8">
        <w:t> </w:t>
      </w:r>
      <w:r w:rsidR="00AD3037" w:rsidRPr="00AD3037">
        <w:t>5</w:t>
      </w:r>
      <w:r w:rsidR="00A42BF8">
        <w:t>61,1</w:t>
      </w:r>
      <w:r w:rsidR="00AD3037" w:rsidRPr="00AD3037">
        <w:t xml:space="preserve"> </w:t>
      </w:r>
      <w:r>
        <w:t xml:space="preserve">тыс. пенсионеров, средний размер назначенных </w:t>
      </w:r>
      <w:r w:rsidR="00C911B5">
        <w:br/>
      </w:r>
      <w:r>
        <w:t xml:space="preserve">им пенсий составил </w:t>
      </w:r>
      <w:r w:rsidR="00AD3037">
        <w:t>3</w:t>
      </w:r>
      <w:r w:rsidR="00D209B2">
        <w:t>81,</w:t>
      </w:r>
      <w:r w:rsidR="00A42BF8">
        <w:t>2</w:t>
      </w:r>
      <w:r>
        <w:t xml:space="preserve"> рубл</w:t>
      </w:r>
      <w:r w:rsidR="00AD3037">
        <w:t>я</w:t>
      </w:r>
      <w:r>
        <w:t xml:space="preserve">, что в </w:t>
      </w:r>
      <w:r w:rsidRPr="002F793F">
        <w:t>2</w:t>
      </w:r>
      <w:r w:rsidR="008B5970" w:rsidRPr="002F793F">
        <w:t>,</w:t>
      </w:r>
      <w:r w:rsidR="00D209B2" w:rsidRPr="002F793F">
        <w:t>3</w:t>
      </w:r>
      <w:r w:rsidR="00D209B2">
        <w:t xml:space="preserve"> </w:t>
      </w:r>
      <w:r>
        <w:t>раза превышает бюджет прожиточного минимума для пенсионеров</w:t>
      </w:r>
      <w:r w:rsidR="009D022A" w:rsidRPr="009D022A">
        <w:rPr>
          <w:szCs w:val="26"/>
          <w:vertAlign w:val="superscript"/>
        </w:rPr>
        <w:footnoteReference w:customMarkFollows="1" w:id="2"/>
        <w:t>1)</w:t>
      </w:r>
      <w:r>
        <w:t>.</w:t>
      </w:r>
    </w:p>
    <w:p w:rsidR="00210D9C" w:rsidRPr="005C6F88" w:rsidRDefault="00210D9C" w:rsidP="00210D9C">
      <w:pPr>
        <w:pStyle w:val="20"/>
        <w:spacing w:before="6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0" w:type="auto"/>
        <w:tblInd w:w="37" w:type="dxa"/>
        <w:tblLayout w:type="fixed"/>
        <w:tblCellMar>
          <w:left w:w="42" w:type="dxa"/>
          <w:right w:w="42" w:type="dxa"/>
        </w:tblCellMar>
        <w:tblLook w:val="0000"/>
      </w:tblPr>
      <w:tblGrid>
        <w:gridCol w:w="2127"/>
        <w:gridCol w:w="1417"/>
        <w:gridCol w:w="1276"/>
        <w:gridCol w:w="1417"/>
        <w:gridCol w:w="1420"/>
        <w:gridCol w:w="1420"/>
      </w:tblGrid>
      <w:tr w:rsidR="00210D9C" w:rsidTr="00557E0D">
        <w:trPr>
          <w:cantSplit/>
          <w:tblHeader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0D9C" w:rsidRDefault="00210D9C" w:rsidP="00CC76C6">
            <w:pPr>
              <w:spacing w:before="40" w:after="40" w:line="20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0D9C" w:rsidRDefault="00210D9C" w:rsidP="00CC76C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Средний</w:t>
            </w:r>
            <w:r>
              <w:rPr>
                <w:sz w:val="22"/>
              </w:rPr>
              <w:br/>
              <w:t>размер</w:t>
            </w:r>
            <w:r>
              <w:rPr>
                <w:sz w:val="22"/>
              </w:rPr>
              <w:br/>
              <w:t>назначенных</w:t>
            </w:r>
            <w:r>
              <w:rPr>
                <w:sz w:val="22"/>
              </w:rPr>
              <w:br/>
              <w:t>пенсий,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10D9C" w:rsidRDefault="00210D9C" w:rsidP="00CC76C6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Средний размер назна-</w:t>
            </w:r>
            <w:r>
              <w:rPr>
                <w:sz w:val="22"/>
              </w:rPr>
              <w:br/>
              <w:t>ченных пенсий в % к</w:t>
            </w:r>
            <w:r>
              <w:rPr>
                <w:sz w:val="22"/>
                <w:u w:val="single"/>
              </w:rPr>
              <w:t xml:space="preserve"> 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CC76C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Реальный размер назна-ченных пенсий в % к</w:t>
            </w:r>
          </w:p>
        </w:tc>
      </w:tr>
      <w:tr w:rsidR="00210D9C" w:rsidTr="00557E0D">
        <w:trPr>
          <w:cantSplit/>
          <w:tblHeader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D9C" w:rsidRDefault="00210D9C" w:rsidP="00CC76C6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CC76C6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CC76C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среднему </w:t>
            </w:r>
            <w:r>
              <w:rPr>
                <w:sz w:val="22"/>
              </w:rPr>
              <w:br/>
              <w:t xml:space="preserve">размеру </w:t>
            </w:r>
            <w:r>
              <w:rPr>
                <w:sz w:val="22"/>
              </w:rPr>
              <w:br/>
              <w:t>начислен-</w:t>
            </w:r>
            <w:r>
              <w:rPr>
                <w:sz w:val="22"/>
              </w:rPr>
              <w:br/>
              <w:t>ной зара-</w:t>
            </w:r>
            <w:r>
              <w:rPr>
                <w:sz w:val="22"/>
              </w:rPr>
              <w:br/>
              <w:t xml:space="preserve">ботной </w:t>
            </w:r>
            <w:r>
              <w:rPr>
                <w:sz w:val="22"/>
              </w:rPr>
              <w:br/>
              <w:t>платы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CC76C6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бюджету прожиточного минимума </w:t>
            </w:r>
            <w:r>
              <w:rPr>
                <w:sz w:val="22"/>
              </w:rPr>
              <w:br/>
              <w:t>для пенсионеров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CC76C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соответст-вующему месяцу </w:t>
            </w:r>
            <w:r>
              <w:rPr>
                <w:sz w:val="22"/>
              </w:rPr>
              <w:br/>
              <w:t>предыду-</w:t>
            </w:r>
            <w:r>
              <w:rPr>
                <w:sz w:val="22"/>
              </w:rPr>
              <w:br/>
              <w:t xml:space="preserve">щего </w:t>
            </w:r>
            <w:r>
              <w:rPr>
                <w:sz w:val="22"/>
              </w:rPr>
              <w:br/>
              <w:t>года</w:t>
            </w:r>
          </w:p>
        </w:tc>
        <w:tc>
          <w:tcPr>
            <w:tcW w:w="142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10D9C" w:rsidRDefault="00210D9C" w:rsidP="00CC76C6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предыду-щему</w:t>
            </w:r>
            <w:r>
              <w:rPr>
                <w:sz w:val="22"/>
              </w:rPr>
              <w:br/>
              <w:t>месяцу</w:t>
            </w:r>
          </w:p>
        </w:tc>
      </w:tr>
      <w:tr w:rsidR="00AB6CF8" w:rsidTr="00557E0D"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D32EF" w:rsidRDefault="00AB6CF8" w:rsidP="00C21AA7">
            <w:pPr>
              <w:spacing w:before="120" w:after="120" w:line="200" w:lineRule="exact"/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8</w:t>
            </w:r>
            <w:r w:rsidRPr="008D32EF">
              <w:rPr>
                <w:b/>
                <w:sz w:val="22"/>
                <w:szCs w:val="20"/>
              </w:rPr>
              <w:t xml:space="preserve"> г.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C21AA7">
            <w:pPr>
              <w:spacing w:before="120" w:after="120" w:line="20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C21AA7">
            <w:pPr>
              <w:spacing w:before="120" w:after="120" w:line="20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C21AA7">
            <w:pPr>
              <w:spacing w:before="120" w:after="120" w:line="20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C21AA7">
            <w:pPr>
              <w:spacing w:before="120" w:after="120" w:line="20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C21AA7">
            <w:pPr>
              <w:spacing w:before="120" w:after="120" w:line="20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AB6CF8" w:rsidRPr="00AB6CF8" w:rsidTr="00557E0D"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B6CF8" w:rsidRDefault="00AB6CF8" w:rsidP="00C21AA7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AB6CF8">
              <w:rPr>
                <w:b w:val="0"/>
                <w:bCs w:val="0"/>
                <w:i/>
                <w:snapToGrid w:val="0"/>
                <w:szCs w:val="22"/>
              </w:rPr>
              <w:t>Январь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B6CF8" w:rsidRDefault="00AB6CF8" w:rsidP="00C21AA7">
            <w:pPr>
              <w:spacing w:before="120" w:after="120" w:line="200" w:lineRule="exact"/>
              <w:ind w:right="397"/>
              <w:jc w:val="right"/>
              <w:rPr>
                <w:i/>
                <w:snapToGrid w:val="0"/>
                <w:sz w:val="22"/>
                <w:szCs w:val="22"/>
              </w:rPr>
            </w:pPr>
            <w:r w:rsidRPr="00AB6CF8">
              <w:rPr>
                <w:i/>
                <w:snapToGrid w:val="0"/>
                <w:sz w:val="22"/>
                <w:szCs w:val="22"/>
              </w:rPr>
              <w:t>314,3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B6CF8" w:rsidRDefault="00AB6CF8" w:rsidP="00C21AA7">
            <w:pPr>
              <w:spacing w:before="120" w:after="120" w:line="20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AB6CF8">
              <w:rPr>
                <w:i/>
                <w:snapToGrid w:val="0"/>
                <w:sz w:val="22"/>
                <w:szCs w:val="22"/>
              </w:rPr>
              <w:t>36,6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B6CF8" w:rsidRDefault="00AB6CF8" w:rsidP="00C21AA7">
            <w:pPr>
              <w:spacing w:before="120" w:after="120" w:line="200" w:lineRule="exact"/>
              <w:jc w:val="center"/>
              <w:rPr>
                <w:i/>
                <w:sz w:val="22"/>
                <w:szCs w:val="22"/>
              </w:rPr>
            </w:pPr>
            <w:r w:rsidRPr="00AB6CF8">
              <w:rPr>
                <w:i/>
                <w:sz w:val="22"/>
                <w:szCs w:val="22"/>
              </w:rPr>
              <w:t>206,8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B6CF8" w:rsidRDefault="00AB6CF8" w:rsidP="00C21AA7">
            <w:pPr>
              <w:spacing w:before="120" w:after="120" w:line="20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AB6CF8">
              <w:rPr>
                <w:i/>
                <w:snapToGrid w:val="0"/>
                <w:sz w:val="22"/>
                <w:szCs w:val="22"/>
              </w:rPr>
              <w:t>101,3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B6CF8" w:rsidRDefault="00AB6CF8" w:rsidP="00C21AA7">
            <w:pPr>
              <w:spacing w:before="120" w:after="120" w:line="200" w:lineRule="exact"/>
              <w:ind w:right="454"/>
              <w:jc w:val="right"/>
              <w:rPr>
                <w:i/>
                <w:snapToGrid w:val="0"/>
                <w:sz w:val="22"/>
                <w:szCs w:val="22"/>
              </w:rPr>
            </w:pPr>
            <w:r w:rsidRPr="00AB6CF8">
              <w:rPr>
                <w:i/>
                <w:snapToGrid w:val="0"/>
                <w:sz w:val="22"/>
                <w:szCs w:val="22"/>
              </w:rPr>
              <w:t>99,2</w:t>
            </w:r>
          </w:p>
        </w:tc>
      </w:tr>
      <w:tr w:rsidR="00AB6CF8" w:rsidRPr="00765466" w:rsidTr="00557E0D"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765466" w:rsidRDefault="00AB6CF8" w:rsidP="00C21AA7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765466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C21AA7">
            <w:pPr>
              <w:spacing w:before="120" w:after="12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C21AA7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37,0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C21AA7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CB090A">
              <w:rPr>
                <w:sz w:val="22"/>
                <w:szCs w:val="22"/>
              </w:rPr>
              <w:t>205,5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C21AA7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100,8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C21AA7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AB6CF8" w:rsidRPr="00EB3E9D" w:rsidTr="00557E0D"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470F5B" w:rsidRDefault="00AB6CF8" w:rsidP="00C21AA7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470F5B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C21AA7">
            <w:pPr>
              <w:spacing w:before="120" w:after="12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C21AA7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C21AA7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CB090A">
              <w:rPr>
                <w:sz w:val="22"/>
                <w:szCs w:val="22"/>
              </w:rPr>
              <w:t>205,5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C21AA7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100,3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C21AA7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99,2</w:t>
            </w:r>
          </w:p>
        </w:tc>
      </w:tr>
      <w:tr w:rsidR="00AB6CF8" w:rsidRPr="00BB4AEF" w:rsidTr="00557E0D"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B4AEF" w:rsidRDefault="00AB6CF8" w:rsidP="00C21AA7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B4AEF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C21AA7">
            <w:pPr>
              <w:spacing w:before="120" w:after="12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C21AA7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C21AA7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CB090A">
              <w:rPr>
                <w:sz w:val="22"/>
                <w:szCs w:val="22"/>
              </w:rPr>
              <w:t>205,5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C21AA7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100,7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C21AA7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99,7</w:t>
            </w:r>
          </w:p>
        </w:tc>
      </w:tr>
      <w:tr w:rsidR="00AB6CF8" w:rsidRPr="00CB090A" w:rsidTr="00557E0D"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C21AA7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CB090A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C21AA7">
            <w:pPr>
              <w:spacing w:before="120" w:after="12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C21AA7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35,1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C21AA7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CB090A">
              <w:rPr>
                <w:sz w:val="22"/>
                <w:szCs w:val="22"/>
              </w:rPr>
              <w:t>210,3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C21AA7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106,5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CB090A" w:rsidRDefault="00AB6CF8" w:rsidP="00C21AA7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CB090A">
              <w:rPr>
                <w:snapToGrid w:val="0"/>
                <w:sz w:val="22"/>
                <w:szCs w:val="22"/>
              </w:rPr>
              <w:t>105,5</w:t>
            </w:r>
          </w:p>
        </w:tc>
      </w:tr>
      <w:tr w:rsidR="00AB6CF8" w:rsidRPr="00883474" w:rsidTr="00557E0D"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3247A2" w:rsidRDefault="00AB6CF8" w:rsidP="00C21AA7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247A2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3247A2" w:rsidRDefault="00AB6CF8" w:rsidP="00C21AA7">
            <w:pPr>
              <w:spacing w:before="120" w:after="12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3247A2">
              <w:rPr>
                <w:snapToGrid w:val="0"/>
                <w:sz w:val="22"/>
                <w:szCs w:val="22"/>
              </w:rPr>
              <w:t>331,2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3247A2" w:rsidRDefault="00AB6CF8" w:rsidP="00C21AA7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3247A2">
              <w:rPr>
                <w:snapToGrid w:val="0"/>
                <w:sz w:val="22"/>
                <w:szCs w:val="22"/>
              </w:rPr>
              <w:t>34,7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3247A2" w:rsidRDefault="00AB6CF8" w:rsidP="00C21AA7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3247A2">
              <w:rPr>
                <w:sz w:val="22"/>
                <w:szCs w:val="22"/>
              </w:rPr>
              <w:t>210,3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3247A2" w:rsidRDefault="00AB6CF8" w:rsidP="00C21AA7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247A2">
              <w:rPr>
                <w:snapToGrid w:val="0"/>
                <w:sz w:val="22"/>
                <w:szCs w:val="22"/>
              </w:rPr>
              <w:t>106,8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3247A2" w:rsidRDefault="00AB6CF8" w:rsidP="00C21AA7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3247A2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AB6CF8" w:rsidRPr="000620E4" w:rsidTr="00557E0D"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620E4" w:rsidRDefault="00AB6CF8" w:rsidP="00C21AA7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0620E4">
              <w:rPr>
                <w:b w:val="0"/>
                <w:bCs w:val="0"/>
                <w:snapToGrid w:val="0"/>
                <w:szCs w:val="22"/>
              </w:rPr>
              <w:t>Июль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620E4" w:rsidRDefault="00AB6CF8" w:rsidP="00C21AA7">
            <w:pPr>
              <w:spacing w:before="120" w:after="12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0620E4">
              <w:rPr>
                <w:snapToGrid w:val="0"/>
                <w:sz w:val="22"/>
                <w:szCs w:val="22"/>
              </w:rPr>
              <w:t>331,2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620E4" w:rsidRDefault="00AB6CF8" w:rsidP="00C21AA7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0620E4">
              <w:rPr>
                <w:snapToGrid w:val="0"/>
                <w:sz w:val="22"/>
                <w:szCs w:val="22"/>
              </w:rPr>
              <w:t>34,0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620E4" w:rsidRDefault="00AB6CF8" w:rsidP="00C21AA7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0620E4">
              <w:rPr>
                <w:sz w:val="22"/>
                <w:szCs w:val="22"/>
              </w:rPr>
              <w:t>210,3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620E4" w:rsidRDefault="00AB6CF8" w:rsidP="00C21AA7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20E4">
              <w:rPr>
                <w:snapToGrid w:val="0"/>
                <w:sz w:val="22"/>
                <w:szCs w:val="22"/>
              </w:rPr>
              <w:t>106,8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620E4" w:rsidRDefault="00AB6CF8" w:rsidP="00C21AA7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0620E4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AB6CF8" w:rsidRPr="00B05EAF" w:rsidTr="00557E0D"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05EAF" w:rsidRDefault="00AB6CF8" w:rsidP="00C21AA7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05EAF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05EAF" w:rsidRDefault="00AB6CF8" w:rsidP="00C21AA7">
            <w:pPr>
              <w:spacing w:before="120" w:after="12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B05EAF">
              <w:rPr>
                <w:snapToGrid w:val="0"/>
                <w:sz w:val="22"/>
                <w:szCs w:val="22"/>
              </w:rPr>
              <w:t>363,9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05EAF" w:rsidRDefault="00AB6CF8" w:rsidP="00C21AA7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B05EAF">
              <w:rPr>
                <w:snapToGrid w:val="0"/>
                <w:sz w:val="22"/>
                <w:szCs w:val="22"/>
              </w:rPr>
              <w:t>36,9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05EAF" w:rsidRDefault="00AB6CF8" w:rsidP="00C21AA7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B05EAF">
              <w:rPr>
                <w:sz w:val="22"/>
                <w:szCs w:val="22"/>
              </w:rPr>
              <w:t>223,8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05EAF" w:rsidRDefault="00AB6CF8" w:rsidP="00C21AA7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5EAF">
              <w:rPr>
                <w:snapToGrid w:val="0"/>
                <w:sz w:val="22"/>
                <w:szCs w:val="22"/>
              </w:rPr>
              <w:t>115,4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B05EAF" w:rsidRDefault="00AB6CF8" w:rsidP="00C21AA7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B05EAF">
              <w:rPr>
                <w:snapToGrid w:val="0"/>
                <w:sz w:val="22"/>
                <w:szCs w:val="22"/>
              </w:rPr>
              <w:t>109,8</w:t>
            </w:r>
          </w:p>
        </w:tc>
      </w:tr>
      <w:tr w:rsidR="00AB6CF8" w:rsidRPr="002B2F34" w:rsidTr="00557E0D"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62983" w:rsidRDefault="00AB6CF8" w:rsidP="00C21AA7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262983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62983" w:rsidRDefault="00AB6CF8" w:rsidP="00C21AA7">
            <w:pPr>
              <w:spacing w:before="120" w:after="12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262983">
              <w:rPr>
                <w:snapToGrid w:val="0"/>
                <w:sz w:val="22"/>
                <w:szCs w:val="22"/>
              </w:rPr>
              <w:t>363,9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62983" w:rsidRDefault="00AB6CF8" w:rsidP="00C21AA7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262983">
              <w:rPr>
                <w:snapToGrid w:val="0"/>
                <w:sz w:val="22"/>
                <w:szCs w:val="22"/>
              </w:rPr>
              <w:t>37,8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62983" w:rsidRDefault="00AB6CF8" w:rsidP="00C21AA7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262983">
              <w:rPr>
                <w:sz w:val="22"/>
                <w:szCs w:val="22"/>
              </w:rPr>
              <w:t>223,8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62983" w:rsidRDefault="00AB6CF8" w:rsidP="00C21AA7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62983">
              <w:rPr>
                <w:snapToGrid w:val="0"/>
                <w:sz w:val="22"/>
                <w:szCs w:val="22"/>
              </w:rPr>
              <w:t>114,8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262983" w:rsidRDefault="00AB6CF8" w:rsidP="00C21AA7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262983">
              <w:rPr>
                <w:snapToGrid w:val="0"/>
                <w:sz w:val="22"/>
                <w:szCs w:val="22"/>
              </w:rPr>
              <w:t>99,2</w:t>
            </w:r>
          </w:p>
        </w:tc>
      </w:tr>
      <w:tr w:rsidR="00AB6CF8" w:rsidRPr="00D209B2" w:rsidTr="00557E0D"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C21AA7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D209B2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C21AA7">
            <w:pPr>
              <w:spacing w:before="120" w:after="12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D209B2">
              <w:rPr>
                <w:snapToGrid w:val="0"/>
                <w:sz w:val="22"/>
                <w:szCs w:val="22"/>
              </w:rPr>
              <w:t>363,9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C21AA7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D209B2">
              <w:rPr>
                <w:snapToGrid w:val="0"/>
                <w:sz w:val="22"/>
                <w:szCs w:val="22"/>
              </w:rPr>
              <w:t>36,4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C21AA7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D209B2">
              <w:rPr>
                <w:sz w:val="22"/>
                <w:szCs w:val="22"/>
              </w:rPr>
              <w:t>223,8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C21AA7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D209B2">
              <w:rPr>
                <w:snapToGrid w:val="0"/>
                <w:sz w:val="22"/>
                <w:szCs w:val="22"/>
              </w:rPr>
              <w:t>115,5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D209B2" w:rsidRDefault="00AB6CF8" w:rsidP="00C21AA7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D209B2">
              <w:rPr>
                <w:snapToGrid w:val="0"/>
                <w:sz w:val="22"/>
                <w:szCs w:val="22"/>
              </w:rPr>
              <w:t>99,5</w:t>
            </w:r>
          </w:p>
        </w:tc>
      </w:tr>
      <w:tr w:rsidR="00AB6CF8" w:rsidRPr="00A42BF8" w:rsidTr="00557E0D"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C21AA7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A42BF8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C21AA7">
            <w:pPr>
              <w:spacing w:before="120" w:after="120" w:line="200" w:lineRule="exact"/>
              <w:ind w:right="397"/>
              <w:jc w:val="right"/>
              <w:rPr>
                <w:snapToGrid w:val="0"/>
                <w:sz w:val="22"/>
                <w:szCs w:val="22"/>
              </w:rPr>
            </w:pPr>
            <w:r w:rsidRPr="00A42BF8">
              <w:rPr>
                <w:snapToGrid w:val="0"/>
                <w:sz w:val="22"/>
                <w:szCs w:val="22"/>
              </w:rPr>
              <w:t>381,6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C21AA7">
            <w:pPr>
              <w:spacing w:before="120" w:after="120" w:line="200" w:lineRule="exact"/>
              <w:jc w:val="center"/>
              <w:rPr>
                <w:snapToGrid w:val="0"/>
                <w:sz w:val="22"/>
                <w:szCs w:val="22"/>
              </w:rPr>
            </w:pPr>
            <w:r w:rsidRPr="00A42BF8">
              <w:rPr>
                <w:snapToGrid w:val="0"/>
                <w:sz w:val="22"/>
                <w:szCs w:val="22"/>
              </w:rPr>
              <w:t>38,4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C21AA7">
            <w:pPr>
              <w:spacing w:before="120" w:after="120" w:line="200" w:lineRule="exact"/>
              <w:jc w:val="center"/>
              <w:rPr>
                <w:sz w:val="22"/>
                <w:szCs w:val="22"/>
              </w:rPr>
            </w:pPr>
            <w:r w:rsidRPr="00A42BF8">
              <w:rPr>
                <w:sz w:val="22"/>
                <w:szCs w:val="22"/>
              </w:rPr>
              <w:t>232,8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C21AA7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42BF8">
              <w:rPr>
                <w:snapToGrid w:val="0"/>
                <w:sz w:val="22"/>
                <w:szCs w:val="22"/>
              </w:rPr>
              <w:t>115,5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A42BF8" w:rsidRDefault="00AB6CF8" w:rsidP="00C21AA7">
            <w:pPr>
              <w:spacing w:before="120" w:after="120" w:line="200" w:lineRule="exact"/>
              <w:ind w:right="454"/>
              <w:jc w:val="right"/>
              <w:rPr>
                <w:snapToGrid w:val="0"/>
                <w:sz w:val="22"/>
                <w:szCs w:val="22"/>
              </w:rPr>
            </w:pPr>
            <w:r w:rsidRPr="00A42BF8">
              <w:rPr>
                <w:snapToGrid w:val="0"/>
                <w:sz w:val="22"/>
                <w:szCs w:val="22"/>
              </w:rPr>
              <w:t>104,2</w:t>
            </w:r>
          </w:p>
        </w:tc>
      </w:tr>
      <w:tr w:rsidR="00AB6CF8" w:rsidRPr="005C6B25" w:rsidTr="00557E0D"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C21AA7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Cs w:val="0"/>
                <w:snapToGrid w:val="0"/>
                <w:szCs w:val="22"/>
              </w:rPr>
            </w:pPr>
            <w:r w:rsidRPr="005C6B25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C21AA7">
            <w:pPr>
              <w:spacing w:before="120" w:after="120" w:line="200" w:lineRule="exact"/>
              <w:ind w:right="397"/>
              <w:jc w:val="right"/>
              <w:rPr>
                <w:b/>
                <w:snapToGrid w:val="0"/>
                <w:sz w:val="22"/>
                <w:szCs w:val="22"/>
              </w:rPr>
            </w:pPr>
            <w:r w:rsidRPr="005C6B25">
              <w:rPr>
                <w:b/>
                <w:snapToGrid w:val="0"/>
                <w:sz w:val="22"/>
                <w:szCs w:val="22"/>
              </w:rPr>
              <w:t>381,2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C21AA7">
            <w:pPr>
              <w:spacing w:before="120" w:after="120" w:line="20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5C6B25">
              <w:rPr>
                <w:b/>
                <w:snapToGrid w:val="0"/>
                <w:sz w:val="22"/>
                <w:szCs w:val="22"/>
              </w:rPr>
              <w:t>34,2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C21AA7">
            <w:pPr>
              <w:spacing w:before="120" w:after="120" w:line="200" w:lineRule="exact"/>
              <w:jc w:val="center"/>
              <w:rPr>
                <w:b/>
                <w:sz w:val="22"/>
                <w:szCs w:val="22"/>
              </w:rPr>
            </w:pPr>
            <w:r w:rsidRPr="005C6B25">
              <w:rPr>
                <w:b/>
                <w:sz w:val="22"/>
                <w:szCs w:val="22"/>
              </w:rPr>
              <w:t>232,5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C21AA7">
            <w:pPr>
              <w:spacing w:before="120" w:after="120" w:line="20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5C6B25">
              <w:rPr>
                <w:b/>
                <w:snapToGrid w:val="0"/>
                <w:sz w:val="22"/>
                <w:szCs w:val="22"/>
              </w:rPr>
              <w:t>114,8</w:t>
            </w: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5C6B25" w:rsidRDefault="00AB6CF8" w:rsidP="00C21AA7">
            <w:pPr>
              <w:spacing w:before="120" w:after="120" w:line="200" w:lineRule="exact"/>
              <w:ind w:right="454"/>
              <w:jc w:val="right"/>
              <w:rPr>
                <w:b/>
                <w:snapToGrid w:val="0"/>
                <w:sz w:val="22"/>
                <w:szCs w:val="22"/>
              </w:rPr>
            </w:pPr>
            <w:r w:rsidRPr="005C6B25">
              <w:rPr>
                <w:b/>
                <w:snapToGrid w:val="0"/>
                <w:sz w:val="22"/>
                <w:szCs w:val="22"/>
              </w:rPr>
              <w:t>99,1</w:t>
            </w:r>
          </w:p>
        </w:tc>
      </w:tr>
      <w:tr w:rsidR="00AB6CF8" w:rsidTr="00557E0D"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8D32EF" w:rsidRDefault="00AB6CF8" w:rsidP="00C21AA7">
            <w:pPr>
              <w:spacing w:before="120" w:after="120" w:line="200" w:lineRule="exact"/>
              <w:jc w:val="center"/>
              <w:rPr>
                <w:b/>
                <w:bCs/>
                <w:snapToGrid w:val="0"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</w:rPr>
              <w:t>9</w:t>
            </w:r>
            <w:r w:rsidRPr="008D32EF">
              <w:rPr>
                <w:b/>
                <w:sz w:val="22"/>
                <w:szCs w:val="20"/>
              </w:rPr>
              <w:t xml:space="preserve"> г.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C21AA7">
            <w:pPr>
              <w:spacing w:before="120" w:after="120" w:line="200" w:lineRule="exact"/>
              <w:ind w:right="397"/>
              <w:jc w:val="right"/>
              <w:rPr>
                <w:b/>
                <w:sz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C21AA7">
            <w:pPr>
              <w:spacing w:before="120" w:after="120" w:line="20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C21AA7">
            <w:pPr>
              <w:spacing w:before="120" w:after="120" w:line="20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C21AA7">
            <w:pPr>
              <w:spacing w:before="120" w:after="120" w:line="20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14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6CF8" w:rsidRPr="00053C3C" w:rsidRDefault="00AB6CF8" w:rsidP="00C21AA7">
            <w:pPr>
              <w:spacing w:before="120" w:after="120" w:line="200" w:lineRule="exact"/>
              <w:ind w:left="384"/>
              <w:jc w:val="right"/>
              <w:rPr>
                <w:b/>
                <w:sz w:val="22"/>
              </w:rPr>
            </w:pPr>
          </w:p>
        </w:tc>
      </w:tr>
      <w:tr w:rsidR="00AB6CF8" w:rsidRPr="00794C5F" w:rsidTr="00557E0D"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6CF8" w:rsidRPr="00AB6CF8" w:rsidRDefault="00AB6CF8" w:rsidP="00C21AA7">
            <w:pPr>
              <w:pStyle w:val="1"/>
              <w:keepNext w:val="0"/>
              <w:widowControl w:val="0"/>
              <w:spacing w:before="120" w:after="120" w:line="200" w:lineRule="exact"/>
              <w:ind w:left="227"/>
              <w:rPr>
                <w:bCs w:val="0"/>
                <w:i/>
                <w:snapToGrid w:val="0"/>
                <w:szCs w:val="22"/>
              </w:rPr>
            </w:pPr>
            <w:r w:rsidRPr="00AB6CF8">
              <w:rPr>
                <w:bCs w:val="0"/>
                <w:i/>
                <w:snapToGrid w:val="0"/>
                <w:szCs w:val="22"/>
              </w:rPr>
              <w:t>Январь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6CF8" w:rsidRDefault="00AB6CF8" w:rsidP="00C21AA7">
            <w:pPr>
              <w:spacing w:before="120" w:after="120" w:line="200" w:lineRule="exact"/>
              <w:ind w:right="397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381,2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6CF8" w:rsidRDefault="00F46816" w:rsidP="00C21AA7">
            <w:pPr>
              <w:spacing w:before="120" w:after="120" w:line="20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38,8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6CF8" w:rsidRDefault="00AB6CF8" w:rsidP="00C21AA7">
            <w:pPr>
              <w:spacing w:before="120" w:after="120" w:line="200" w:lineRule="exact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232,5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6CF8" w:rsidRDefault="00AB6CF8" w:rsidP="00C21AA7">
            <w:pPr>
              <w:spacing w:before="120" w:after="120" w:line="20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114,</w:t>
            </w:r>
            <w:r w:rsidR="005C6B25">
              <w:rPr>
                <w:b/>
                <w:i/>
                <w:snapToGrid w:val="0"/>
                <w:sz w:val="22"/>
                <w:szCs w:val="22"/>
              </w:rPr>
              <w:t>6</w:t>
            </w:r>
          </w:p>
        </w:tc>
        <w:tc>
          <w:tcPr>
            <w:tcW w:w="14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6CF8" w:rsidRDefault="00AB6CF8" w:rsidP="00C21AA7">
            <w:pPr>
              <w:spacing w:before="120" w:after="120" w:line="200" w:lineRule="exact"/>
              <w:ind w:right="454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99,1</w:t>
            </w:r>
          </w:p>
        </w:tc>
      </w:tr>
    </w:tbl>
    <w:p w:rsidR="00B05EAF" w:rsidRDefault="00824B67" w:rsidP="00557E0D">
      <w:pPr>
        <w:pStyle w:val="20"/>
        <w:ind w:right="0"/>
      </w:pPr>
      <w:r w:rsidRPr="00AD6E04">
        <w:t xml:space="preserve">Средний размер пенсий по возрасту </w:t>
      </w:r>
      <w:r>
        <w:t xml:space="preserve">в </w:t>
      </w:r>
      <w:r w:rsidR="00F77E06">
        <w:t>январе</w:t>
      </w:r>
      <w:r>
        <w:t xml:space="preserve"> 201</w:t>
      </w:r>
      <w:r w:rsidR="00F77E06">
        <w:t>9</w:t>
      </w:r>
      <w:r>
        <w:t xml:space="preserve"> г. </w:t>
      </w:r>
      <w:r w:rsidRPr="00AD6E04">
        <w:t xml:space="preserve">составил </w:t>
      </w:r>
      <w:r>
        <w:t>3</w:t>
      </w:r>
      <w:r w:rsidR="00D209B2">
        <w:t>93,</w:t>
      </w:r>
      <w:r w:rsidR="00A42BF8">
        <w:t>3</w:t>
      </w:r>
      <w:r w:rsidRPr="00AD6E04">
        <w:t xml:space="preserve"> рубл</w:t>
      </w:r>
      <w:r>
        <w:t>я,</w:t>
      </w:r>
      <w:r w:rsidRPr="001162BB">
        <w:t xml:space="preserve"> по инвалидности – </w:t>
      </w:r>
      <w:r>
        <w:t>3</w:t>
      </w:r>
      <w:r w:rsidR="009C7F5D">
        <w:t>4</w:t>
      </w:r>
      <w:r w:rsidR="00FF2388">
        <w:t>6,3</w:t>
      </w:r>
      <w:r>
        <w:t xml:space="preserve"> рубл</w:t>
      </w:r>
      <w:r w:rsidR="00FF2388">
        <w:t>я</w:t>
      </w:r>
      <w:r w:rsidRPr="001162BB">
        <w:t xml:space="preserve">, по случаю потери кормильца – </w:t>
      </w:r>
      <w:r>
        <w:t>2</w:t>
      </w:r>
      <w:r w:rsidR="00FF2388">
        <w:t>59,6</w:t>
      </w:r>
      <w:r>
        <w:t xml:space="preserve"> рубля</w:t>
      </w:r>
      <w:r w:rsidRPr="001162BB">
        <w:t xml:space="preserve">, социальных пенсий – </w:t>
      </w:r>
      <w:r>
        <w:t>19</w:t>
      </w:r>
      <w:r w:rsidR="007C6D7C">
        <w:t>8,</w:t>
      </w:r>
      <w:r w:rsidR="009C7F5D">
        <w:t>7</w:t>
      </w:r>
      <w:r w:rsidRPr="001162BB">
        <w:t xml:space="preserve"> рубл</w:t>
      </w:r>
      <w:r>
        <w:t>я</w:t>
      </w:r>
      <w:r w:rsidRPr="001162BB">
        <w:t>.</w:t>
      </w:r>
    </w:p>
    <w:p w:rsidR="00AB6CF8" w:rsidRDefault="00AB6CF8" w:rsidP="00112327">
      <w:pPr>
        <w:pStyle w:val="20"/>
        <w:spacing w:line="330" w:lineRule="exact"/>
        <w:ind w:right="0"/>
      </w:pPr>
    </w:p>
    <w:sectPr w:rsidR="00AB6CF8" w:rsidSect="00EC08B2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B7B" w:rsidRDefault="00EA0B7B">
      <w:r>
        <w:separator/>
      </w:r>
    </w:p>
  </w:endnote>
  <w:endnote w:type="continuationSeparator" w:id="1">
    <w:p w:rsidR="00EA0B7B" w:rsidRDefault="00EA0B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114" w:rsidRDefault="003D18EC" w:rsidP="004E6166">
    <w:pPr>
      <w:pStyle w:val="ab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331114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57E0D">
      <w:rPr>
        <w:rStyle w:val="aa"/>
        <w:noProof/>
      </w:rPr>
      <w:t>182</w:t>
    </w:r>
    <w:r>
      <w:rPr>
        <w:rStyle w:val="aa"/>
      </w:rPr>
      <w:fldChar w:fldCharType="end"/>
    </w:r>
  </w:p>
  <w:p w:rsidR="00331114" w:rsidRDefault="00331114">
    <w:pPr>
      <w:pStyle w:val="ab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284907"/>
      <w:docPartObj>
        <w:docPartGallery w:val="Page Numbers (Bottom of Page)"/>
        <w:docPartUnique/>
      </w:docPartObj>
    </w:sdtPr>
    <w:sdtContent>
      <w:p w:rsidR="00331114" w:rsidRDefault="003D18EC">
        <w:pPr>
          <w:pStyle w:val="ab"/>
          <w:jc w:val="right"/>
        </w:pPr>
        <w:r>
          <w:fldChar w:fldCharType="begin"/>
        </w:r>
        <w:r w:rsidR="00AC16FA">
          <w:instrText xml:space="preserve"> PAGE   \* MERGEFORMAT </w:instrText>
        </w:r>
        <w:r>
          <w:fldChar w:fldCharType="separate"/>
        </w:r>
        <w:r w:rsidR="00633A7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31114" w:rsidRDefault="00331114">
    <w:pPr>
      <w:pStyle w:val="ab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B7B" w:rsidRDefault="00EA0B7B">
      <w:r>
        <w:separator/>
      </w:r>
    </w:p>
  </w:footnote>
  <w:footnote w:type="continuationSeparator" w:id="1">
    <w:p w:rsidR="00EA0B7B" w:rsidRDefault="00EA0B7B">
      <w:r>
        <w:continuationSeparator/>
      </w:r>
    </w:p>
  </w:footnote>
  <w:footnote w:id="2">
    <w:p w:rsidR="009D022A" w:rsidRPr="00210D9C" w:rsidRDefault="009D022A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 w:rsidRPr="00210D9C">
        <w:rPr>
          <w:sz w:val="20"/>
        </w:rPr>
        <w:t xml:space="preserve"> 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 w:rsidR="00D209B2">
        <w:rPr>
          <w:spacing w:val="-2"/>
          <w:sz w:val="20"/>
        </w:rPr>
        <w:t>26</w:t>
      </w:r>
      <w:r w:rsidRPr="00210D9C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>октября</w:t>
      </w:r>
      <w:r w:rsidRPr="00210D9C">
        <w:rPr>
          <w:spacing w:val="-2"/>
          <w:sz w:val="20"/>
        </w:rPr>
        <w:t xml:space="preserve"> 201</w:t>
      </w:r>
      <w:r>
        <w:rPr>
          <w:spacing w:val="-2"/>
          <w:sz w:val="20"/>
        </w:rPr>
        <w:t>8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 w:rsidR="00D209B2">
        <w:rPr>
          <w:sz w:val="20"/>
        </w:rPr>
        <w:t xml:space="preserve">79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 w:rsidR="00D209B2">
        <w:rPr>
          <w:spacing w:val="-2"/>
          <w:sz w:val="20"/>
        </w:rPr>
        <w:t>сентября</w:t>
      </w:r>
      <w:r w:rsidRPr="00210D9C">
        <w:rPr>
          <w:spacing w:val="-2"/>
          <w:sz w:val="20"/>
        </w:rPr>
        <w:t xml:space="preserve"> 201</w:t>
      </w:r>
      <w:r>
        <w:rPr>
          <w:spacing w:val="-2"/>
          <w:sz w:val="20"/>
        </w:rPr>
        <w:t>8</w:t>
      </w:r>
      <w:r w:rsidRPr="00210D9C">
        <w:rPr>
          <w:spacing w:val="-2"/>
          <w:sz w:val="20"/>
        </w:rPr>
        <w:t xml:space="preserve"> г. в расчете на месяц на период с 1 </w:t>
      </w:r>
      <w:r w:rsidR="00D209B2">
        <w:rPr>
          <w:spacing w:val="-2"/>
          <w:sz w:val="20"/>
        </w:rPr>
        <w:t>ноября</w:t>
      </w:r>
      <w:r>
        <w:rPr>
          <w:spacing w:val="-2"/>
          <w:sz w:val="20"/>
        </w:rPr>
        <w:t xml:space="preserve"> </w:t>
      </w:r>
      <w:r w:rsidRPr="00210D9C">
        <w:rPr>
          <w:spacing w:val="-2"/>
          <w:sz w:val="20"/>
        </w:rPr>
        <w:t>201</w:t>
      </w:r>
      <w:r>
        <w:rPr>
          <w:spacing w:val="-2"/>
          <w:sz w:val="20"/>
        </w:rPr>
        <w:t>8</w:t>
      </w:r>
      <w:r w:rsidRPr="00210D9C">
        <w:rPr>
          <w:spacing w:val="-2"/>
          <w:sz w:val="20"/>
        </w:rPr>
        <w:t xml:space="preserve"> г.</w:t>
      </w:r>
      <w:r w:rsidRPr="00210D9C">
        <w:rPr>
          <w:sz w:val="20"/>
        </w:rPr>
        <w:t xml:space="preserve"> </w:t>
      </w:r>
      <w:r w:rsidR="00D209B2">
        <w:rPr>
          <w:spacing w:val="-2"/>
          <w:sz w:val="20"/>
        </w:rPr>
        <w:t>по 31</w:t>
      </w:r>
      <w:r w:rsidR="00D209B2" w:rsidRPr="00210D9C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>января</w:t>
      </w:r>
      <w:r w:rsidR="00D209B2" w:rsidRPr="00210D9C">
        <w:rPr>
          <w:spacing w:val="-2"/>
          <w:sz w:val="20"/>
        </w:rPr>
        <w:t xml:space="preserve"> </w:t>
      </w:r>
      <w:r w:rsidR="00D209B2">
        <w:rPr>
          <w:spacing w:val="-2"/>
          <w:sz w:val="20"/>
        </w:rPr>
        <w:t xml:space="preserve">2019 г. </w:t>
      </w:r>
      <w:r w:rsidRPr="00210D9C">
        <w:rPr>
          <w:sz w:val="20"/>
        </w:rPr>
        <w:t>составляет 1</w:t>
      </w:r>
      <w:r>
        <w:rPr>
          <w:sz w:val="20"/>
        </w:rPr>
        <w:t>6</w:t>
      </w:r>
      <w:r w:rsidR="00D209B2">
        <w:rPr>
          <w:sz w:val="20"/>
        </w:rPr>
        <w:t>3</w:t>
      </w:r>
      <w:r>
        <w:rPr>
          <w:sz w:val="20"/>
        </w:rPr>
        <w:t>,</w:t>
      </w:r>
      <w:r w:rsidR="00D209B2">
        <w:rPr>
          <w:sz w:val="20"/>
        </w:rPr>
        <w:t>9</w:t>
      </w:r>
      <w:r w:rsidRPr="00210D9C">
        <w:rPr>
          <w:sz w:val="20"/>
        </w:rPr>
        <w:t xml:space="preserve"> рубл</w:t>
      </w:r>
      <w:r>
        <w:rPr>
          <w:sz w:val="20"/>
        </w:rPr>
        <w:t>я</w:t>
      </w:r>
      <w:r w:rsidRPr="00210D9C">
        <w:rPr>
          <w:sz w:val="20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114" w:rsidRDefault="00331114" w:rsidP="00E618D2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 НАСЕЛЕНИЯ</w:t>
    </w:r>
  </w:p>
  <w:p w:rsidR="00331114" w:rsidRDefault="0033111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114" w:rsidRDefault="00CE69CC" w:rsidP="00E618D2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102402"/>
  </w:hdrShapeDefaults>
  <w:footnotePr>
    <w:footnote w:id="0"/>
    <w:footnote w:id="1"/>
  </w:footnotePr>
  <w:endnotePr>
    <w:endnote w:id="0"/>
    <w:endnote w:id="1"/>
  </w:endnotePr>
  <w:compat/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47"/>
    <w:rsid w:val="000A35F1"/>
    <w:rsid w:val="000A4315"/>
    <w:rsid w:val="000A45C1"/>
    <w:rsid w:val="000A4B73"/>
    <w:rsid w:val="000A5C4E"/>
    <w:rsid w:val="000A6060"/>
    <w:rsid w:val="000A6220"/>
    <w:rsid w:val="000A6343"/>
    <w:rsid w:val="000A6466"/>
    <w:rsid w:val="000A6B2A"/>
    <w:rsid w:val="000A6C78"/>
    <w:rsid w:val="000A6D1C"/>
    <w:rsid w:val="000A7B08"/>
    <w:rsid w:val="000A7F07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3E87"/>
    <w:rsid w:val="000C4B17"/>
    <w:rsid w:val="000C530F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D9"/>
    <w:rsid w:val="001642E7"/>
    <w:rsid w:val="00164643"/>
    <w:rsid w:val="0016477A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87C92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D65"/>
    <w:rsid w:val="001F6EB3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89A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EED"/>
    <w:rsid w:val="00280425"/>
    <w:rsid w:val="00280503"/>
    <w:rsid w:val="00280668"/>
    <w:rsid w:val="002813E7"/>
    <w:rsid w:val="002825FB"/>
    <w:rsid w:val="00282869"/>
    <w:rsid w:val="00283178"/>
    <w:rsid w:val="00283842"/>
    <w:rsid w:val="002838F0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5AD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E34"/>
    <w:rsid w:val="002F7EE7"/>
    <w:rsid w:val="002F7FD4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84F"/>
    <w:rsid w:val="00324959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310"/>
    <w:rsid w:val="0036666A"/>
    <w:rsid w:val="003667F0"/>
    <w:rsid w:val="00366E4B"/>
    <w:rsid w:val="003677B0"/>
    <w:rsid w:val="003677B3"/>
    <w:rsid w:val="0036782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49C"/>
    <w:rsid w:val="003A281C"/>
    <w:rsid w:val="003A2AF0"/>
    <w:rsid w:val="003A2EE9"/>
    <w:rsid w:val="003A31D2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4EA"/>
    <w:rsid w:val="003C5937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8EC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157E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97F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40F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CD5"/>
    <w:rsid w:val="00471F42"/>
    <w:rsid w:val="0047224C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A46"/>
    <w:rsid w:val="004A2CC3"/>
    <w:rsid w:val="004A31BE"/>
    <w:rsid w:val="004A354B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D6"/>
    <w:rsid w:val="004B092A"/>
    <w:rsid w:val="004B0D08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A08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78C"/>
    <w:rsid w:val="00546A6A"/>
    <w:rsid w:val="00546C76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E0D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2D17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A78"/>
    <w:rsid w:val="00633F4D"/>
    <w:rsid w:val="0063401B"/>
    <w:rsid w:val="00634500"/>
    <w:rsid w:val="0063450B"/>
    <w:rsid w:val="00634519"/>
    <w:rsid w:val="00634849"/>
    <w:rsid w:val="006349AD"/>
    <w:rsid w:val="00634D1E"/>
    <w:rsid w:val="00634DB0"/>
    <w:rsid w:val="00635610"/>
    <w:rsid w:val="006359C7"/>
    <w:rsid w:val="00635DB0"/>
    <w:rsid w:val="00636ACB"/>
    <w:rsid w:val="006372C5"/>
    <w:rsid w:val="006373BA"/>
    <w:rsid w:val="006374FD"/>
    <w:rsid w:val="006400B5"/>
    <w:rsid w:val="006407BA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0DE"/>
    <w:rsid w:val="006531A7"/>
    <w:rsid w:val="00653533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E28"/>
    <w:rsid w:val="00677F50"/>
    <w:rsid w:val="006800B5"/>
    <w:rsid w:val="00680330"/>
    <w:rsid w:val="006806D7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3D8"/>
    <w:rsid w:val="006A56AB"/>
    <w:rsid w:val="006A5A0E"/>
    <w:rsid w:val="006A5E50"/>
    <w:rsid w:val="006A60D3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6C0"/>
    <w:rsid w:val="006E1894"/>
    <w:rsid w:val="006E1E53"/>
    <w:rsid w:val="006E21B4"/>
    <w:rsid w:val="006E2551"/>
    <w:rsid w:val="006E28C2"/>
    <w:rsid w:val="006E2D7E"/>
    <w:rsid w:val="006E2E1A"/>
    <w:rsid w:val="006E31AE"/>
    <w:rsid w:val="006E366F"/>
    <w:rsid w:val="006E383E"/>
    <w:rsid w:val="006E3B5D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E4D"/>
    <w:rsid w:val="006E7033"/>
    <w:rsid w:val="006E78BD"/>
    <w:rsid w:val="006E7AA0"/>
    <w:rsid w:val="006F03A6"/>
    <w:rsid w:val="006F07BC"/>
    <w:rsid w:val="006F0971"/>
    <w:rsid w:val="006F1562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676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94"/>
    <w:rsid w:val="00884481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F53"/>
    <w:rsid w:val="008A641D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3F33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CD"/>
    <w:rsid w:val="009152F1"/>
    <w:rsid w:val="00915464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0EA4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F79"/>
    <w:rsid w:val="00A3589F"/>
    <w:rsid w:val="00A361E4"/>
    <w:rsid w:val="00A3622F"/>
    <w:rsid w:val="00A36328"/>
    <w:rsid w:val="00A363DE"/>
    <w:rsid w:val="00A3670F"/>
    <w:rsid w:val="00A36A87"/>
    <w:rsid w:val="00A36BA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44D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983"/>
    <w:rsid w:val="00AA49F0"/>
    <w:rsid w:val="00AA4C68"/>
    <w:rsid w:val="00AA4DA4"/>
    <w:rsid w:val="00AA4EA1"/>
    <w:rsid w:val="00AA4F03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324"/>
    <w:rsid w:val="00B014DB"/>
    <w:rsid w:val="00B0158B"/>
    <w:rsid w:val="00B0162D"/>
    <w:rsid w:val="00B01C98"/>
    <w:rsid w:val="00B02213"/>
    <w:rsid w:val="00B0229B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563"/>
    <w:rsid w:val="00B11110"/>
    <w:rsid w:val="00B11397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2C09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1FC9"/>
    <w:rsid w:val="00B524A1"/>
    <w:rsid w:val="00B52F9B"/>
    <w:rsid w:val="00B53499"/>
    <w:rsid w:val="00B54854"/>
    <w:rsid w:val="00B5495C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231"/>
    <w:rsid w:val="00B674F2"/>
    <w:rsid w:val="00B704CA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D24"/>
    <w:rsid w:val="00B85EAA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30C8"/>
    <w:rsid w:val="00BA3476"/>
    <w:rsid w:val="00BA3900"/>
    <w:rsid w:val="00BA39A4"/>
    <w:rsid w:val="00BA3B7C"/>
    <w:rsid w:val="00BA3E28"/>
    <w:rsid w:val="00BA43E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7A2"/>
    <w:rsid w:val="00C15CC2"/>
    <w:rsid w:val="00C15F77"/>
    <w:rsid w:val="00C1630E"/>
    <w:rsid w:val="00C165B9"/>
    <w:rsid w:val="00C16862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AA7"/>
    <w:rsid w:val="00C21EA3"/>
    <w:rsid w:val="00C22A8F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E2D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AD7"/>
    <w:rsid w:val="00C50AF1"/>
    <w:rsid w:val="00C50C99"/>
    <w:rsid w:val="00C50CD5"/>
    <w:rsid w:val="00C50EC9"/>
    <w:rsid w:val="00C51002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6B1"/>
    <w:rsid w:val="00C700A5"/>
    <w:rsid w:val="00C7045A"/>
    <w:rsid w:val="00C70976"/>
    <w:rsid w:val="00C70B5B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B9E"/>
    <w:rsid w:val="00CB2D23"/>
    <w:rsid w:val="00CB4009"/>
    <w:rsid w:val="00CB4680"/>
    <w:rsid w:val="00CB46D8"/>
    <w:rsid w:val="00CB47DC"/>
    <w:rsid w:val="00CB4F61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F6"/>
    <w:rsid w:val="00CF79AC"/>
    <w:rsid w:val="00CF7AEF"/>
    <w:rsid w:val="00CF7ED5"/>
    <w:rsid w:val="00D00336"/>
    <w:rsid w:val="00D0075D"/>
    <w:rsid w:val="00D0078D"/>
    <w:rsid w:val="00D0140B"/>
    <w:rsid w:val="00D0143D"/>
    <w:rsid w:val="00D01BC5"/>
    <w:rsid w:val="00D01EB7"/>
    <w:rsid w:val="00D02339"/>
    <w:rsid w:val="00D02344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837"/>
    <w:rsid w:val="00D15978"/>
    <w:rsid w:val="00D15EC9"/>
    <w:rsid w:val="00D160B6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9F2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732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908"/>
    <w:rsid w:val="00DC1DE2"/>
    <w:rsid w:val="00DC1E0E"/>
    <w:rsid w:val="00DC1FF2"/>
    <w:rsid w:val="00DC2123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80E"/>
    <w:rsid w:val="00E30878"/>
    <w:rsid w:val="00E30928"/>
    <w:rsid w:val="00E30E70"/>
    <w:rsid w:val="00E313AF"/>
    <w:rsid w:val="00E3173B"/>
    <w:rsid w:val="00E31D6D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B7B"/>
    <w:rsid w:val="00EA0C75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BB5"/>
    <w:rsid w:val="00EB7DE0"/>
    <w:rsid w:val="00EC061D"/>
    <w:rsid w:val="00EC08B2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6B"/>
    <w:rsid w:val="00EE1427"/>
    <w:rsid w:val="00EE1785"/>
    <w:rsid w:val="00EE1829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72F4"/>
    <w:rsid w:val="00F47D7D"/>
    <w:rsid w:val="00F5005E"/>
    <w:rsid w:val="00F506A4"/>
    <w:rsid w:val="00F5106E"/>
    <w:rsid w:val="00F5112A"/>
    <w:rsid w:val="00F514EE"/>
    <w:rsid w:val="00F515D8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9D9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D4"/>
    <w:rsid w:val="00FC6F63"/>
    <w:rsid w:val="00FC7121"/>
    <w:rsid w:val="00FC71BC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C64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5C6"/>
    <w:rsid w:val="00FF36F6"/>
    <w:rsid w:val="00FF3FE2"/>
    <w:rsid w:val="00FF443C"/>
    <w:rsid w:val="00FF4467"/>
    <w:rsid w:val="00FF46B9"/>
    <w:rsid w:val="00FF4EC7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85A28-7189-4ED0-BED3-26BD41DE7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Ekaterina.Klimova</cp:lastModifiedBy>
  <cp:revision>8</cp:revision>
  <cp:lastPrinted>2019-02-20T14:02:00Z</cp:lastPrinted>
  <dcterms:created xsi:type="dcterms:W3CDTF">2019-02-20T14:17:00Z</dcterms:created>
  <dcterms:modified xsi:type="dcterms:W3CDTF">2019-02-25T12:21:00Z</dcterms:modified>
</cp:coreProperties>
</file>